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F6" w:rsidRDefault="00E35AF6" w:rsidP="0073293A">
      <w:pPr>
        <w:autoSpaceDE w:val="0"/>
        <w:autoSpaceDN w:val="0"/>
        <w:adjustRightInd w:val="0"/>
        <w:spacing w:after="0" w:line="240" w:lineRule="auto"/>
        <w:rPr>
          <w:rFonts w:ascii="Courier New" w:hAnsi="Courier New" w:cs="Courier New"/>
        </w:rPr>
      </w:pPr>
    </w:p>
    <w:p w:rsidR="00FC39B2" w:rsidRDefault="004A67C2" w:rsidP="00FC39B2">
      <w:pPr>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39B2">
        <w:rPr>
          <w:rFonts w:ascii="Times New Roman" w:hAnsi="Times New Roman" w:cs="Times New Roman"/>
          <w:sz w:val="24"/>
          <w:szCs w:val="24"/>
        </w:rPr>
        <w:tab/>
        <w:t xml:space="preserve">   </w:t>
      </w:r>
      <w:r w:rsidR="00FC39B2">
        <w:rPr>
          <w:rFonts w:ascii="Times New Roman" w:hAnsi="Times New Roman" w:cs="Times New Roman"/>
          <w:sz w:val="24"/>
          <w:szCs w:val="24"/>
        </w:rPr>
        <w:tab/>
        <w:t xml:space="preserve">     </w:t>
      </w:r>
      <w:r w:rsidR="00FC39B2">
        <w:rPr>
          <w:rFonts w:ascii="Times New Roman" w:hAnsi="Times New Roman" w:cs="Times New Roman"/>
          <w:sz w:val="24"/>
          <w:szCs w:val="24"/>
        </w:rPr>
        <w:tab/>
      </w:r>
      <w:r w:rsidR="00FC39B2">
        <w:rPr>
          <w:rFonts w:ascii="Times New Roman" w:hAnsi="Times New Roman" w:cs="Times New Roman"/>
          <w:sz w:val="24"/>
          <w:szCs w:val="24"/>
        </w:rPr>
        <w:tab/>
      </w:r>
      <w:r w:rsidR="00FC39B2">
        <w:rPr>
          <w:rFonts w:ascii="Times New Roman" w:hAnsi="Times New Roman" w:cs="Times New Roman"/>
          <w:sz w:val="24"/>
          <w:szCs w:val="24"/>
        </w:rPr>
        <w:tab/>
      </w:r>
      <w:r w:rsidR="00FC39B2">
        <w:rPr>
          <w:rFonts w:ascii="Times New Roman" w:hAnsi="Times New Roman" w:cs="Times New Roman"/>
          <w:sz w:val="24"/>
          <w:szCs w:val="24"/>
        </w:rPr>
        <w:tab/>
      </w:r>
    </w:p>
    <w:p w:rsidR="00FC39B2" w:rsidRDefault="00FC39B2" w:rsidP="00FC39B2">
      <w:pPr>
        <w:spacing w:after="0"/>
        <w:jc w:val="center"/>
        <w:rPr>
          <w:rFonts w:ascii="Times New Roman" w:hAnsi="Times New Roman" w:cs="Times New Roman"/>
          <w:sz w:val="24"/>
          <w:szCs w:val="24"/>
          <w:lang w:val="ro-RO"/>
        </w:rPr>
      </w:pPr>
      <w:r>
        <w:rPr>
          <w:noProof/>
        </w:rPr>
        <mc:AlternateContent>
          <mc:Choice Requires="wps">
            <w:drawing>
              <wp:anchor distT="45720" distB="45720" distL="114300" distR="114300" simplePos="0" relativeHeight="251659264" behindDoc="0" locked="0" layoutInCell="1" allowOverlap="1" wp14:anchorId="5FCA9240" wp14:editId="79598F64">
                <wp:simplePos x="0" y="0"/>
                <wp:positionH relativeFrom="column">
                  <wp:posOffset>1581150</wp:posOffset>
                </wp:positionH>
                <wp:positionV relativeFrom="paragraph">
                  <wp:posOffset>71755</wp:posOffset>
                </wp:positionV>
                <wp:extent cx="3200400" cy="952500"/>
                <wp:effectExtent l="0" t="0" r="19050" b="19050"/>
                <wp:wrapSquare wrapText="bothSides"/>
                <wp:docPr id="217" name="Szövegdoboz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52500"/>
                        </a:xfrm>
                        <a:prstGeom prst="rect">
                          <a:avLst/>
                        </a:prstGeom>
                        <a:solidFill>
                          <a:srgbClr val="FFFFFF"/>
                        </a:solidFill>
                        <a:ln w="9525">
                          <a:solidFill>
                            <a:srgbClr val="000000"/>
                          </a:solidFill>
                          <a:miter lim="800000"/>
                          <a:headEnd/>
                          <a:tailEnd/>
                        </a:ln>
                      </wps:spPr>
                      <wps:txbx>
                        <w:txbxContent>
                          <w:p w:rsidR="00FC39B2" w:rsidRPr="00F91E62" w:rsidRDefault="00FC39B2" w:rsidP="00FC39B2">
                            <w:pPr>
                              <w:spacing w:after="0"/>
                              <w:jc w:val="center"/>
                              <w:rPr>
                                <w:rFonts w:ascii="Times New Roman" w:hAnsi="Times New Roman" w:cs="Times New Roman"/>
                                <w:sz w:val="14"/>
                                <w:szCs w:val="14"/>
                                <w:lang w:val="ro-RO"/>
                              </w:rPr>
                            </w:pPr>
                            <w:r w:rsidRPr="00F91E62">
                              <w:rPr>
                                <w:rFonts w:ascii="Times New Roman" w:hAnsi="Times New Roman" w:cs="Times New Roman"/>
                                <w:sz w:val="14"/>
                                <w:szCs w:val="14"/>
                              </w:rPr>
                              <w:t>ROM</w:t>
                            </w:r>
                            <w:r w:rsidRPr="00F91E62">
                              <w:rPr>
                                <w:rFonts w:ascii="Times New Roman" w:hAnsi="Times New Roman" w:cs="Times New Roman"/>
                                <w:sz w:val="14"/>
                                <w:szCs w:val="14"/>
                                <w:lang w:val="ro-RO"/>
                              </w:rPr>
                              <w:t>ÂNIA</w:t>
                            </w:r>
                          </w:p>
                          <w:p w:rsidR="00FC39B2" w:rsidRPr="00F91E62" w:rsidRDefault="00FC39B2" w:rsidP="00FC39B2">
                            <w:pPr>
                              <w:spacing w:after="0"/>
                              <w:jc w:val="center"/>
                              <w:rPr>
                                <w:rFonts w:ascii="Times New Roman" w:hAnsi="Times New Roman" w:cs="Times New Roman"/>
                                <w:sz w:val="14"/>
                                <w:szCs w:val="14"/>
                              </w:rPr>
                            </w:pPr>
                            <w:r w:rsidRPr="00F91E62">
                              <w:rPr>
                                <w:rFonts w:ascii="Times New Roman" w:hAnsi="Times New Roman" w:cs="Times New Roman"/>
                                <w:sz w:val="14"/>
                                <w:szCs w:val="14"/>
                              </w:rPr>
                              <w:t>JUDEȚUL BIHOR</w:t>
                            </w:r>
                          </w:p>
                          <w:p w:rsidR="00FC39B2" w:rsidRPr="00F91E62" w:rsidRDefault="00FC39B2" w:rsidP="00FC39B2">
                            <w:pPr>
                              <w:spacing w:after="0"/>
                              <w:jc w:val="center"/>
                              <w:rPr>
                                <w:rFonts w:ascii="Times New Roman" w:hAnsi="Times New Roman" w:cs="Times New Roman"/>
                                <w:sz w:val="14"/>
                                <w:szCs w:val="14"/>
                              </w:rPr>
                            </w:pPr>
                            <w:r w:rsidRPr="00F91E62">
                              <w:rPr>
                                <w:rFonts w:ascii="Times New Roman" w:hAnsi="Times New Roman" w:cs="Times New Roman"/>
                                <w:sz w:val="14"/>
                                <w:szCs w:val="14"/>
                              </w:rPr>
                              <w:t>COMUNA ȘIMIAN</w:t>
                            </w:r>
                          </w:p>
                          <w:p w:rsidR="00FC39B2" w:rsidRPr="00F91E62" w:rsidRDefault="00FC39B2" w:rsidP="00FC39B2">
                            <w:pPr>
                              <w:spacing w:after="0"/>
                              <w:jc w:val="center"/>
                              <w:rPr>
                                <w:rFonts w:ascii="Times New Roman" w:hAnsi="Times New Roman" w:cs="Times New Roman"/>
                                <w:sz w:val="14"/>
                                <w:szCs w:val="14"/>
                              </w:rPr>
                            </w:pPr>
                            <w:proofErr w:type="spellStart"/>
                            <w:r w:rsidRPr="00F91E62">
                              <w:rPr>
                                <w:rFonts w:ascii="Times New Roman" w:hAnsi="Times New Roman" w:cs="Times New Roman"/>
                                <w:sz w:val="14"/>
                                <w:szCs w:val="14"/>
                              </w:rPr>
                              <w:t>Comuna</w:t>
                            </w:r>
                            <w:proofErr w:type="spellEnd"/>
                            <w:r w:rsidRPr="00F91E62">
                              <w:rPr>
                                <w:rFonts w:ascii="Times New Roman" w:hAnsi="Times New Roman" w:cs="Times New Roman"/>
                                <w:sz w:val="14"/>
                                <w:szCs w:val="14"/>
                              </w:rPr>
                              <w:t xml:space="preserve"> </w:t>
                            </w:r>
                            <w:proofErr w:type="spellStart"/>
                            <w:r w:rsidRPr="00F91E62">
                              <w:rPr>
                                <w:rFonts w:ascii="Times New Roman" w:hAnsi="Times New Roman" w:cs="Times New Roman"/>
                                <w:sz w:val="14"/>
                                <w:szCs w:val="14"/>
                              </w:rPr>
                              <w:t>Șimian</w:t>
                            </w:r>
                            <w:proofErr w:type="spellEnd"/>
                            <w:r w:rsidRPr="00F91E62">
                              <w:rPr>
                                <w:rFonts w:ascii="Times New Roman" w:hAnsi="Times New Roman" w:cs="Times New Roman"/>
                                <w:sz w:val="14"/>
                                <w:szCs w:val="14"/>
                              </w:rPr>
                              <w:t xml:space="preserve">, sat </w:t>
                            </w:r>
                            <w:proofErr w:type="spellStart"/>
                            <w:r w:rsidRPr="00F91E62">
                              <w:rPr>
                                <w:rFonts w:ascii="Times New Roman" w:hAnsi="Times New Roman" w:cs="Times New Roman"/>
                                <w:sz w:val="14"/>
                                <w:szCs w:val="14"/>
                              </w:rPr>
                              <w:t>Șimian</w:t>
                            </w:r>
                            <w:proofErr w:type="spellEnd"/>
                            <w:r w:rsidRPr="00F91E62">
                              <w:rPr>
                                <w:rFonts w:ascii="Times New Roman" w:hAnsi="Times New Roman" w:cs="Times New Roman"/>
                                <w:sz w:val="14"/>
                                <w:szCs w:val="14"/>
                              </w:rPr>
                              <w:t>, nr.55,</w:t>
                            </w:r>
                          </w:p>
                          <w:p w:rsidR="00FC39B2" w:rsidRPr="00F91E62" w:rsidRDefault="00FC39B2" w:rsidP="00FC39B2">
                            <w:pPr>
                              <w:spacing w:after="0"/>
                              <w:jc w:val="center"/>
                              <w:rPr>
                                <w:rFonts w:ascii="Times New Roman" w:hAnsi="Times New Roman" w:cs="Times New Roman"/>
                                <w:sz w:val="14"/>
                                <w:szCs w:val="14"/>
                              </w:rPr>
                            </w:pPr>
                            <w:proofErr w:type="spellStart"/>
                            <w:proofErr w:type="gramStart"/>
                            <w:r w:rsidRPr="00F91E62">
                              <w:rPr>
                                <w:rFonts w:ascii="Times New Roman" w:hAnsi="Times New Roman" w:cs="Times New Roman"/>
                                <w:sz w:val="14"/>
                                <w:szCs w:val="14"/>
                              </w:rPr>
                              <w:t>județul</w:t>
                            </w:r>
                            <w:proofErr w:type="spellEnd"/>
                            <w:proofErr w:type="gramEnd"/>
                            <w:r w:rsidRPr="00F91E62">
                              <w:rPr>
                                <w:rFonts w:ascii="Times New Roman" w:hAnsi="Times New Roman" w:cs="Times New Roman"/>
                                <w:sz w:val="14"/>
                                <w:szCs w:val="14"/>
                              </w:rPr>
                              <w:t xml:space="preserve"> Bihor, cod postal 417545</w:t>
                            </w:r>
                          </w:p>
                          <w:p w:rsidR="00FC39B2" w:rsidRPr="00F91E62" w:rsidRDefault="00FC39B2" w:rsidP="00FC39B2">
                            <w:pPr>
                              <w:spacing w:after="0"/>
                              <w:jc w:val="center"/>
                              <w:rPr>
                                <w:rFonts w:ascii="Times New Roman" w:hAnsi="Times New Roman" w:cs="Times New Roman"/>
                                <w:sz w:val="14"/>
                                <w:szCs w:val="14"/>
                              </w:rPr>
                            </w:pPr>
                            <w:r w:rsidRPr="00F91E62">
                              <w:rPr>
                                <w:rFonts w:ascii="Times New Roman" w:hAnsi="Times New Roman" w:cs="Times New Roman"/>
                                <w:sz w:val="14"/>
                                <w:szCs w:val="14"/>
                              </w:rPr>
                              <w:t>Tel.0259 220 094, fax. 0259 356 263</w:t>
                            </w:r>
                          </w:p>
                          <w:p w:rsidR="00FC39B2" w:rsidRPr="00F91E62" w:rsidRDefault="00FC39B2" w:rsidP="00FC39B2">
                            <w:pPr>
                              <w:spacing w:after="0"/>
                              <w:jc w:val="center"/>
                              <w:rPr>
                                <w:rFonts w:ascii="Times New Roman" w:hAnsi="Times New Roman" w:cs="Times New Roman"/>
                                <w:sz w:val="14"/>
                                <w:szCs w:val="14"/>
                              </w:rPr>
                            </w:pPr>
                            <w:proofErr w:type="gramStart"/>
                            <w:r w:rsidRPr="00F91E62">
                              <w:rPr>
                                <w:rFonts w:ascii="Times New Roman" w:hAnsi="Times New Roman" w:cs="Times New Roman"/>
                                <w:sz w:val="14"/>
                                <w:szCs w:val="14"/>
                              </w:rPr>
                              <w:t>e-mail</w:t>
                            </w:r>
                            <w:proofErr w:type="gramEnd"/>
                            <w:r w:rsidRPr="00F91E62">
                              <w:rPr>
                                <w:rFonts w:ascii="Times New Roman" w:hAnsi="Times New Roman" w:cs="Times New Roman"/>
                                <w:sz w:val="14"/>
                                <w:szCs w:val="14"/>
                              </w:rPr>
                              <w:t xml:space="preserve">: </w:t>
                            </w:r>
                            <w:r w:rsidRPr="00F91E62">
                              <w:rPr>
                                <w:rStyle w:val="Hiperhivatkozs"/>
                                <w:rFonts w:ascii="Times New Roman" w:hAnsi="Times New Roman" w:cs="Times New Roman"/>
                                <w:sz w:val="14"/>
                                <w:szCs w:val="14"/>
                              </w:rPr>
                              <w:t>primaria@simian.ro</w:t>
                            </w:r>
                            <w:r w:rsidRPr="00F91E62">
                              <w:rPr>
                                <w:rFonts w:ascii="Times New Roman" w:hAnsi="Times New Roman" w:cs="Times New Roman"/>
                                <w:sz w:val="14"/>
                                <w:szCs w:val="14"/>
                              </w:rPr>
                              <w:t xml:space="preserve"> </w:t>
                            </w:r>
                          </w:p>
                          <w:p w:rsidR="00FC39B2" w:rsidRPr="00F91E62" w:rsidRDefault="00FC39B2" w:rsidP="00FC39B2">
                            <w:pPr>
                              <w:spacing w:after="0"/>
                              <w:jc w:val="center"/>
                              <w:rPr>
                                <w:rFonts w:ascii="Times New Roman" w:hAnsi="Times New Roman" w:cs="Times New Roman"/>
                                <w:sz w:val="14"/>
                                <w:szCs w:val="14"/>
                              </w:rPr>
                            </w:pPr>
                            <w:proofErr w:type="gramStart"/>
                            <w:r w:rsidRPr="00F91E62">
                              <w:rPr>
                                <w:rFonts w:ascii="Times New Roman" w:hAnsi="Times New Roman" w:cs="Times New Roman"/>
                                <w:sz w:val="14"/>
                                <w:szCs w:val="14"/>
                              </w:rPr>
                              <w:t>web-site</w:t>
                            </w:r>
                            <w:proofErr w:type="gramEnd"/>
                            <w:r w:rsidRPr="00F91E62">
                              <w:rPr>
                                <w:rFonts w:ascii="Times New Roman" w:hAnsi="Times New Roman" w:cs="Times New Roman"/>
                                <w:sz w:val="14"/>
                                <w:szCs w:val="14"/>
                              </w:rPr>
                              <w:t xml:space="preserve">: </w:t>
                            </w:r>
                            <w:hyperlink r:id="rId4" w:history="1">
                              <w:r w:rsidRPr="00F91E62">
                                <w:rPr>
                                  <w:rStyle w:val="Hiperhivatkozs"/>
                                  <w:rFonts w:ascii="Times New Roman" w:hAnsi="Times New Roman" w:cs="Times New Roman"/>
                                  <w:sz w:val="14"/>
                                  <w:szCs w:val="14"/>
                                </w:rPr>
                                <w:t>www.simian.ro</w:t>
                              </w:r>
                            </w:hyperlink>
                          </w:p>
                          <w:p w:rsidR="00FC39B2" w:rsidRPr="00F91E62" w:rsidRDefault="00FC39B2" w:rsidP="00FC39B2">
                            <w:pPr>
                              <w:rPr>
                                <w:sz w:val="14"/>
                                <w:szCs w:val="14"/>
                              </w:rPr>
                            </w:pPr>
                          </w:p>
                          <w:p w:rsidR="00FC39B2" w:rsidRPr="00DE68D7" w:rsidRDefault="00FC39B2" w:rsidP="00FC39B2">
                            <w:pPr>
                              <w:rPr>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A9240" id="_x0000_t202" coordsize="21600,21600" o:spt="202" path="m,l,21600r21600,l21600,xe">
                <v:stroke joinstyle="miter"/>
                <v:path gradientshapeok="t" o:connecttype="rect"/>
              </v:shapetype>
              <v:shape id="Szövegdoboz 217" o:spid="_x0000_s1026" type="#_x0000_t202" style="position:absolute;left:0;text-align:left;margin-left:124.5pt;margin-top:5.65pt;width:252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">
                <v:textbox>
                  <w:txbxContent>
                    <w:p w:rsidR="00FC39B2" w:rsidRPr="00F91E62" w:rsidRDefault="00FC39B2" w:rsidP="00FC39B2">
                      <w:pPr>
                        <w:spacing w:after="0"/>
                        <w:jc w:val="center"/>
                        <w:rPr>
                          <w:rFonts w:ascii="Times New Roman" w:hAnsi="Times New Roman" w:cs="Times New Roman"/>
                          <w:sz w:val="14"/>
                          <w:szCs w:val="14"/>
                          <w:lang w:val="ro-RO"/>
                        </w:rPr>
                      </w:pPr>
                      <w:r w:rsidRPr="00F91E62">
                        <w:rPr>
                          <w:rFonts w:ascii="Times New Roman" w:hAnsi="Times New Roman" w:cs="Times New Roman"/>
                          <w:sz w:val="14"/>
                          <w:szCs w:val="14"/>
                        </w:rPr>
                        <w:t>ROM</w:t>
                      </w:r>
                      <w:r w:rsidRPr="00F91E62">
                        <w:rPr>
                          <w:rFonts w:ascii="Times New Roman" w:hAnsi="Times New Roman" w:cs="Times New Roman"/>
                          <w:sz w:val="14"/>
                          <w:szCs w:val="14"/>
                          <w:lang w:val="ro-RO"/>
                        </w:rPr>
                        <w:t>ÂNIA</w:t>
                      </w:r>
                    </w:p>
                    <w:p w:rsidR="00FC39B2" w:rsidRPr="00F91E62" w:rsidRDefault="00FC39B2" w:rsidP="00FC39B2">
                      <w:pPr>
                        <w:spacing w:after="0"/>
                        <w:jc w:val="center"/>
                        <w:rPr>
                          <w:rFonts w:ascii="Times New Roman" w:hAnsi="Times New Roman" w:cs="Times New Roman"/>
                          <w:sz w:val="14"/>
                          <w:szCs w:val="14"/>
                        </w:rPr>
                      </w:pPr>
                      <w:r w:rsidRPr="00F91E62">
                        <w:rPr>
                          <w:rFonts w:ascii="Times New Roman" w:hAnsi="Times New Roman" w:cs="Times New Roman"/>
                          <w:sz w:val="14"/>
                          <w:szCs w:val="14"/>
                        </w:rPr>
                        <w:t>JUDEȚUL BIHOR</w:t>
                      </w:r>
                    </w:p>
                    <w:p w:rsidR="00FC39B2" w:rsidRPr="00F91E62" w:rsidRDefault="00FC39B2" w:rsidP="00FC39B2">
                      <w:pPr>
                        <w:spacing w:after="0"/>
                        <w:jc w:val="center"/>
                        <w:rPr>
                          <w:rFonts w:ascii="Times New Roman" w:hAnsi="Times New Roman" w:cs="Times New Roman"/>
                          <w:sz w:val="14"/>
                          <w:szCs w:val="14"/>
                        </w:rPr>
                      </w:pPr>
                      <w:r w:rsidRPr="00F91E62">
                        <w:rPr>
                          <w:rFonts w:ascii="Times New Roman" w:hAnsi="Times New Roman" w:cs="Times New Roman"/>
                          <w:sz w:val="14"/>
                          <w:szCs w:val="14"/>
                        </w:rPr>
                        <w:t>COMUNA ȘIMIAN</w:t>
                      </w:r>
                    </w:p>
                    <w:p w:rsidR="00FC39B2" w:rsidRPr="00F91E62" w:rsidRDefault="00FC39B2" w:rsidP="00FC39B2">
                      <w:pPr>
                        <w:spacing w:after="0"/>
                        <w:jc w:val="center"/>
                        <w:rPr>
                          <w:rFonts w:ascii="Times New Roman" w:hAnsi="Times New Roman" w:cs="Times New Roman"/>
                          <w:sz w:val="14"/>
                          <w:szCs w:val="14"/>
                        </w:rPr>
                      </w:pPr>
                      <w:proofErr w:type="spellStart"/>
                      <w:r w:rsidRPr="00F91E62">
                        <w:rPr>
                          <w:rFonts w:ascii="Times New Roman" w:hAnsi="Times New Roman" w:cs="Times New Roman"/>
                          <w:sz w:val="14"/>
                          <w:szCs w:val="14"/>
                        </w:rPr>
                        <w:t>Comuna</w:t>
                      </w:r>
                      <w:proofErr w:type="spellEnd"/>
                      <w:r w:rsidRPr="00F91E62">
                        <w:rPr>
                          <w:rFonts w:ascii="Times New Roman" w:hAnsi="Times New Roman" w:cs="Times New Roman"/>
                          <w:sz w:val="14"/>
                          <w:szCs w:val="14"/>
                        </w:rPr>
                        <w:t xml:space="preserve"> </w:t>
                      </w:r>
                      <w:proofErr w:type="spellStart"/>
                      <w:r w:rsidRPr="00F91E62">
                        <w:rPr>
                          <w:rFonts w:ascii="Times New Roman" w:hAnsi="Times New Roman" w:cs="Times New Roman"/>
                          <w:sz w:val="14"/>
                          <w:szCs w:val="14"/>
                        </w:rPr>
                        <w:t>Șimian</w:t>
                      </w:r>
                      <w:proofErr w:type="spellEnd"/>
                      <w:r w:rsidRPr="00F91E62">
                        <w:rPr>
                          <w:rFonts w:ascii="Times New Roman" w:hAnsi="Times New Roman" w:cs="Times New Roman"/>
                          <w:sz w:val="14"/>
                          <w:szCs w:val="14"/>
                        </w:rPr>
                        <w:t xml:space="preserve">, sat </w:t>
                      </w:r>
                      <w:proofErr w:type="spellStart"/>
                      <w:r w:rsidRPr="00F91E62">
                        <w:rPr>
                          <w:rFonts w:ascii="Times New Roman" w:hAnsi="Times New Roman" w:cs="Times New Roman"/>
                          <w:sz w:val="14"/>
                          <w:szCs w:val="14"/>
                        </w:rPr>
                        <w:t>Șimian</w:t>
                      </w:r>
                      <w:proofErr w:type="spellEnd"/>
                      <w:r w:rsidRPr="00F91E62">
                        <w:rPr>
                          <w:rFonts w:ascii="Times New Roman" w:hAnsi="Times New Roman" w:cs="Times New Roman"/>
                          <w:sz w:val="14"/>
                          <w:szCs w:val="14"/>
                        </w:rPr>
                        <w:t>, nr.55,</w:t>
                      </w:r>
                    </w:p>
                    <w:p w:rsidR="00FC39B2" w:rsidRPr="00F91E62" w:rsidRDefault="00FC39B2" w:rsidP="00FC39B2">
                      <w:pPr>
                        <w:spacing w:after="0"/>
                        <w:jc w:val="center"/>
                        <w:rPr>
                          <w:rFonts w:ascii="Times New Roman" w:hAnsi="Times New Roman" w:cs="Times New Roman"/>
                          <w:sz w:val="14"/>
                          <w:szCs w:val="14"/>
                        </w:rPr>
                      </w:pPr>
                      <w:proofErr w:type="spellStart"/>
                      <w:proofErr w:type="gramStart"/>
                      <w:r w:rsidRPr="00F91E62">
                        <w:rPr>
                          <w:rFonts w:ascii="Times New Roman" w:hAnsi="Times New Roman" w:cs="Times New Roman"/>
                          <w:sz w:val="14"/>
                          <w:szCs w:val="14"/>
                        </w:rPr>
                        <w:t>județul</w:t>
                      </w:r>
                      <w:proofErr w:type="spellEnd"/>
                      <w:proofErr w:type="gramEnd"/>
                      <w:r w:rsidRPr="00F91E62">
                        <w:rPr>
                          <w:rFonts w:ascii="Times New Roman" w:hAnsi="Times New Roman" w:cs="Times New Roman"/>
                          <w:sz w:val="14"/>
                          <w:szCs w:val="14"/>
                        </w:rPr>
                        <w:t xml:space="preserve"> Bihor, cod postal 417545</w:t>
                      </w:r>
                    </w:p>
                    <w:p w:rsidR="00FC39B2" w:rsidRPr="00F91E62" w:rsidRDefault="00FC39B2" w:rsidP="00FC39B2">
                      <w:pPr>
                        <w:spacing w:after="0"/>
                        <w:jc w:val="center"/>
                        <w:rPr>
                          <w:rFonts w:ascii="Times New Roman" w:hAnsi="Times New Roman" w:cs="Times New Roman"/>
                          <w:sz w:val="14"/>
                          <w:szCs w:val="14"/>
                        </w:rPr>
                      </w:pPr>
                      <w:r w:rsidRPr="00F91E62">
                        <w:rPr>
                          <w:rFonts w:ascii="Times New Roman" w:hAnsi="Times New Roman" w:cs="Times New Roman"/>
                          <w:sz w:val="14"/>
                          <w:szCs w:val="14"/>
                        </w:rPr>
                        <w:t>Tel.0259 220 094, fax. 0259 356 263</w:t>
                      </w:r>
                    </w:p>
                    <w:p w:rsidR="00FC39B2" w:rsidRPr="00F91E62" w:rsidRDefault="00FC39B2" w:rsidP="00FC39B2">
                      <w:pPr>
                        <w:spacing w:after="0"/>
                        <w:jc w:val="center"/>
                        <w:rPr>
                          <w:rFonts w:ascii="Times New Roman" w:hAnsi="Times New Roman" w:cs="Times New Roman"/>
                          <w:sz w:val="14"/>
                          <w:szCs w:val="14"/>
                        </w:rPr>
                      </w:pPr>
                      <w:proofErr w:type="gramStart"/>
                      <w:r w:rsidRPr="00F91E62">
                        <w:rPr>
                          <w:rFonts w:ascii="Times New Roman" w:hAnsi="Times New Roman" w:cs="Times New Roman"/>
                          <w:sz w:val="14"/>
                          <w:szCs w:val="14"/>
                        </w:rPr>
                        <w:t>e-mail</w:t>
                      </w:r>
                      <w:proofErr w:type="gramEnd"/>
                      <w:r w:rsidRPr="00F91E62">
                        <w:rPr>
                          <w:rFonts w:ascii="Times New Roman" w:hAnsi="Times New Roman" w:cs="Times New Roman"/>
                          <w:sz w:val="14"/>
                          <w:szCs w:val="14"/>
                        </w:rPr>
                        <w:t xml:space="preserve">: </w:t>
                      </w:r>
                      <w:r w:rsidRPr="00F91E62">
                        <w:rPr>
                          <w:rStyle w:val="Hiperhivatkozs"/>
                          <w:rFonts w:ascii="Times New Roman" w:hAnsi="Times New Roman" w:cs="Times New Roman"/>
                          <w:sz w:val="14"/>
                          <w:szCs w:val="14"/>
                        </w:rPr>
                        <w:t>primaria@simian.ro</w:t>
                      </w:r>
                      <w:r w:rsidRPr="00F91E62">
                        <w:rPr>
                          <w:rFonts w:ascii="Times New Roman" w:hAnsi="Times New Roman" w:cs="Times New Roman"/>
                          <w:sz w:val="14"/>
                          <w:szCs w:val="14"/>
                        </w:rPr>
                        <w:t xml:space="preserve"> </w:t>
                      </w:r>
                    </w:p>
                    <w:p w:rsidR="00FC39B2" w:rsidRPr="00F91E62" w:rsidRDefault="00FC39B2" w:rsidP="00FC39B2">
                      <w:pPr>
                        <w:spacing w:after="0"/>
                        <w:jc w:val="center"/>
                        <w:rPr>
                          <w:rFonts w:ascii="Times New Roman" w:hAnsi="Times New Roman" w:cs="Times New Roman"/>
                          <w:sz w:val="14"/>
                          <w:szCs w:val="14"/>
                        </w:rPr>
                      </w:pPr>
                      <w:proofErr w:type="gramStart"/>
                      <w:r w:rsidRPr="00F91E62">
                        <w:rPr>
                          <w:rFonts w:ascii="Times New Roman" w:hAnsi="Times New Roman" w:cs="Times New Roman"/>
                          <w:sz w:val="14"/>
                          <w:szCs w:val="14"/>
                        </w:rPr>
                        <w:t>web-site</w:t>
                      </w:r>
                      <w:proofErr w:type="gramEnd"/>
                      <w:r w:rsidRPr="00F91E62">
                        <w:rPr>
                          <w:rFonts w:ascii="Times New Roman" w:hAnsi="Times New Roman" w:cs="Times New Roman"/>
                          <w:sz w:val="14"/>
                          <w:szCs w:val="14"/>
                        </w:rPr>
                        <w:t xml:space="preserve">: </w:t>
                      </w:r>
                      <w:hyperlink r:id="rId5" w:history="1">
                        <w:r w:rsidRPr="00F91E62">
                          <w:rPr>
                            <w:rStyle w:val="Hiperhivatkozs"/>
                            <w:rFonts w:ascii="Times New Roman" w:hAnsi="Times New Roman" w:cs="Times New Roman"/>
                            <w:sz w:val="14"/>
                            <w:szCs w:val="14"/>
                          </w:rPr>
                          <w:t>www.simian.ro</w:t>
                        </w:r>
                      </w:hyperlink>
                    </w:p>
                    <w:p w:rsidR="00FC39B2" w:rsidRPr="00F91E62" w:rsidRDefault="00FC39B2" w:rsidP="00FC39B2">
                      <w:pPr>
                        <w:rPr>
                          <w:sz w:val="14"/>
                          <w:szCs w:val="14"/>
                        </w:rPr>
                      </w:pPr>
                    </w:p>
                    <w:p w:rsidR="00FC39B2" w:rsidRPr="00DE68D7" w:rsidRDefault="00FC39B2" w:rsidP="00FC39B2">
                      <w:pPr>
                        <w:rPr>
                          <w:lang w:val="ro-RO"/>
                        </w:rPr>
                      </w:pPr>
                    </w:p>
                  </w:txbxContent>
                </v:textbox>
                <w10:wrap type="square"/>
              </v:shape>
            </w:pict>
          </mc:Fallback>
        </mc:AlternateContent>
      </w:r>
      <w:r>
        <w:rPr>
          <w:rFonts w:ascii="Times New Roman" w:hAnsi="Times New Roman" w:cs="Times New Roman"/>
          <w:noProof/>
          <w:sz w:val="24"/>
          <w:szCs w:val="24"/>
        </w:rPr>
        <w:drawing>
          <wp:inline distT="0" distB="0" distL="0" distR="0" wp14:anchorId="7BDEEFFA" wp14:editId="32A94561">
            <wp:extent cx="695325" cy="1028700"/>
            <wp:effectExtent l="0" t="0" r="9525" b="0"/>
            <wp:docPr id="1" name="Kép 1" descr="stema romaniei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stema romaniei_20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1028700"/>
                    </a:xfrm>
                    <a:prstGeom prst="rect">
                      <a:avLst/>
                    </a:prstGeom>
                    <a:noFill/>
                    <a:ln>
                      <a:noFill/>
                    </a:ln>
                  </pic:spPr>
                </pic:pic>
              </a:graphicData>
            </a:graphic>
          </wp:inline>
        </w:drawing>
      </w:r>
      <w:r>
        <w:rPr>
          <w:rFonts w:ascii="Times New Roman" w:hAnsi="Times New Roman" w:cs="Times New Roman"/>
          <w:sz w:val="24"/>
          <w:szCs w:val="24"/>
          <w:lang w:val="ro-RO"/>
        </w:rPr>
        <w:t xml:space="preserve">   </w:t>
      </w:r>
      <w:r>
        <w:rPr>
          <w:noProof/>
        </w:rPr>
        <w:drawing>
          <wp:inline distT="0" distB="0" distL="0" distR="0" wp14:anchorId="22D761F2" wp14:editId="3BD5543C">
            <wp:extent cx="790575" cy="1028700"/>
            <wp:effectExtent l="0" t="0" r="9525" b="0"/>
            <wp:docPr id="4" name="Kép 4" descr="C:\Users\Garbacz Erika\Desktop\anexa 1 Simian B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bacz Erika\Desktop\anexa 1 Simian BH-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1028700"/>
                    </a:xfrm>
                    <a:prstGeom prst="rect">
                      <a:avLst/>
                    </a:prstGeom>
                    <a:noFill/>
                    <a:ln>
                      <a:noFill/>
                    </a:ln>
                  </pic:spPr>
                </pic:pic>
              </a:graphicData>
            </a:graphic>
          </wp:inline>
        </w:drawing>
      </w:r>
    </w:p>
    <w:p w:rsidR="002F30C5" w:rsidRDefault="004A67C2" w:rsidP="002F30C5">
      <w:pPr>
        <w:spacing w:after="0"/>
        <w:jc w:val="right"/>
        <w:rPr>
          <w:rFonts w:ascii="Times New Roman" w:hAnsi="Times New Roman" w:cs="Times New Roman"/>
          <w:noProof/>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35AF6" w:rsidRPr="00447232" w:rsidRDefault="00E35AF6" w:rsidP="0073293A">
      <w:pPr>
        <w:autoSpaceDE w:val="0"/>
        <w:autoSpaceDN w:val="0"/>
        <w:adjustRightInd w:val="0"/>
        <w:spacing w:after="0" w:line="240" w:lineRule="auto"/>
        <w:rPr>
          <w:rFonts w:ascii="Times New Roman" w:hAnsi="Times New Roman" w:cs="Times New Roman"/>
          <w:sz w:val="18"/>
          <w:szCs w:val="18"/>
        </w:rPr>
      </w:pPr>
    </w:p>
    <w:p w:rsidR="0073293A" w:rsidRPr="002A0C96" w:rsidRDefault="000515A5" w:rsidP="004A67C2">
      <w:pPr>
        <w:autoSpaceDE w:val="0"/>
        <w:autoSpaceDN w:val="0"/>
        <w:adjustRightInd w:val="0"/>
        <w:spacing w:after="0" w:line="240" w:lineRule="auto"/>
        <w:jc w:val="center"/>
        <w:rPr>
          <w:rFonts w:ascii="Times New Roman" w:hAnsi="Times New Roman" w:cs="Times New Roman"/>
          <w:sz w:val="20"/>
          <w:szCs w:val="20"/>
        </w:rPr>
      </w:pPr>
      <w:r w:rsidRPr="002A0C96">
        <w:rPr>
          <w:rFonts w:ascii="Times New Roman" w:hAnsi="Times New Roman" w:cs="Times New Roman"/>
          <w:sz w:val="20"/>
          <w:szCs w:val="20"/>
        </w:rPr>
        <w:t>REGISTRUL</w:t>
      </w:r>
    </w:p>
    <w:p w:rsidR="004A67C2" w:rsidRPr="002A0C96" w:rsidRDefault="0073293A" w:rsidP="004A67C2">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2A0C96">
        <w:rPr>
          <w:rFonts w:ascii="Times New Roman" w:hAnsi="Times New Roman" w:cs="Times New Roman"/>
          <w:sz w:val="20"/>
          <w:szCs w:val="20"/>
        </w:rPr>
        <w:t>pentru</w:t>
      </w:r>
      <w:proofErr w:type="spellEnd"/>
      <w:proofErr w:type="gram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evidenţa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hotărârilor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 </w:t>
      </w:r>
      <w:r w:rsidR="004A67C2" w:rsidRPr="002A0C96">
        <w:rPr>
          <w:rFonts w:ascii="Times New Roman" w:hAnsi="Times New Roman" w:cs="Times New Roman"/>
          <w:sz w:val="20"/>
          <w:szCs w:val="20"/>
        </w:rPr>
        <w:t xml:space="preserve">al </w:t>
      </w:r>
      <w:proofErr w:type="spellStart"/>
      <w:r w:rsidR="004A67C2" w:rsidRPr="002A0C96">
        <w:rPr>
          <w:rFonts w:ascii="Times New Roman" w:hAnsi="Times New Roman" w:cs="Times New Roman"/>
          <w:sz w:val="20"/>
          <w:szCs w:val="20"/>
        </w:rPr>
        <w:t>comunei</w:t>
      </w:r>
      <w:proofErr w:type="spellEnd"/>
      <w:r w:rsidR="004A67C2" w:rsidRPr="002A0C96">
        <w:rPr>
          <w:rFonts w:ascii="Times New Roman" w:hAnsi="Times New Roman" w:cs="Times New Roman"/>
          <w:sz w:val="20"/>
          <w:szCs w:val="20"/>
        </w:rPr>
        <w:t xml:space="preserve"> </w:t>
      </w:r>
      <w:proofErr w:type="spellStart"/>
      <w:r w:rsidR="004A67C2" w:rsidRPr="002A0C96">
        <w:rPr>
          <w:rFonts w:ascii="Times New Roman" w:hAnsi="Times New Roman" w:cs="Times New Roman"/>
          <w:sz w:val="20"/>
          <w:szCs w:val="20"/>
        </w:rPr>
        <w:t>Șimian</w:t>
      </w:r>
      <w:proofErr w:type="spellEnd"/>
    </w:p>
    <w:p w:rsidR="0073293A" w:rsidRPr="002A0C96" w:rsidRDefault="0073293A" w:rsidP="004A67C2">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2A0C96">
        <w:rPr>
          <w:rFonts w:ascii="Times New Roman" w:hAnsi="Times New Roman" w:cs="Times New Roman"/>
          <w:sz w:val="20"/>
          <w:szCs w:val="20"/>
        </w:rPr>
        <w:t>pe</w:t>
      </w:r>
      <w:proofErr w:type="spellEnd"/>
      <w:proofErr w:type="gram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w:t>
      </w:r>
      <w:proofErr w:type="spellEnd"/>
      <w:r w:rsidRPr="002A0C96">
        <w:rPr>
          <w:rFonts w:ascii="Times New Roman" w:hAnsi="Times New Roman" w:cs="Times New Roman"/>
          <w:sz w:val="20"/>
          <w:szCs w:val="20"/>
        </w:rPr>
        <w:t xml:space="preserve"> </w:t>
      </w:r>
      <w:r w:rsidR="005B58F3" w:rsidRPr="002A0C96">
        <w:rPr>
          <w:rFonts w:ascii="Times New Roman" w:hAnsi="Times New Roman" w:cs="Times New Roman"/>
          <w:sz w:val="20"/>
          <w:szCs w:val="20"/>
        </w:rPr>
        <w:t>2025</w:t>
      </w:r>
    </w:p>
    <w:p w:rsidR="0073293A" w:rsidRPr="002A0C96" w:rsidRDefault="0073293A" w:rsidP="0073293A">
      <w:pPr>
        <w:autoSpaceDE w:val="0"/>
        <w:autoSpaceDN w:val="0"/>
        <w:adjustRightInd w:val="0"/>
        <w:spacing w:after="0" w:line="240" w:lineRule="auto"/>
        <w:rPr>
          <w:rFonts w:ascii="Times New Roman" w:hAnsi="Times New Roman" w:cs="Times New Roman"/>
          <w:sz w:val="20"/>
          <w:szCs w:val="20"/>
        </w:rPr>
      </w:pPr>
    </w:p>
    <w:tbl>
      <w:tblPr>
        <w:tblStyle w:val="Rcsostblzat"/>
        <w:tblW w:w="9715" w:type="dxa"/>
        <w:tblLook w:val="04A0" w:firstRow="1" w:lastRow="0" w:firstColumn="1" w:lastColumn="0" w:noHBand="0" w:noVBand="1"/>
      </w:tblPr>
      <w:tblGrid>
        <w:gridCol w:w="727"/>
        <w:gridCol w:w="1285"/>
        <w:gridCol w:w="4420"/>
        <w:gridCol w:w="1753"/>
        <w:gridCol w:w="1530"/>
      </w:tblGrid>
      <w:tr w:rsidR="006832D1" w:rsidRPr="002A0C96" w:rsidTr="00B51B31">
        <w:tc>
          <w:tcPr>
            <w:tcW w:w="727" w:type="dxa"/>
          </w:tcPr>
          <w:p w:rsidR="00691220" w:rsidRPr="002A0C96" w:rsidRDefault="00691220" w:rsidP="006A332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 xml:space="preserve">Nr.de </w:t>
            </w:r>
            <w:proofErr w:type="spellStart"/>
            <w:r w:rsidRPr="002A0C96">
              <w:rPr>
                <w:rFonts w:ascii="Times New Roman" w:hAnsi="Times New Roman" w:cs="Times New Roman"/>
                <w:sz w:val="20"/>
                <w:szCs w:val="20"/>
              </w:rPr>
              <w:t>ordine</w:t>
            </w:r>
            <w:proofErr w:type="spellEnd"/>
          </w:p>
        </w:tc>
        <w:tc>
          <w:tcPr>
            <w:tcW w:w="1285" w:type="dxa"/>
          </w:tcPr>
          <w:p w:rsidR="00691220" w:rsidRPr="002A0C96" w:rsidRDefault="00691220" w:rsidP="006A3323">
            <w:pPr>
              <w:autoSpaceDE w:val="0"/>
              <w:autoSpaceDN w:val="0"/>
              <w:adjustRightInd w:val="0"/>
              <w:jc w:val="center"/>
              <w:rPr>
                <w:rFonts w:ascii="Times New Roman" w:hAnsi="Times New Roman" w:cs="Times New Roman"/>
                <w:sz w:val="20"/>
                <w:szCs w:val="20"/>
                <w:lang w:val="ro-RO"/>
              </w:rPr>
            </w:pPr>
            <w:r w:rsidRPr="002A0C96">
              <w:rPr>
                <w:rFonts w:ascii="Times New Roman" w:hAnsi="Times New Roman" w:cs="Times New Roman"/>
                <w:sz w:val="20"/>
                <w:szCs w:val="20"/>
              </w:rPr>
              <w:t>Data adopt</w:t>
            </w:r>
            <w:r w:rsidRPr="002A0C96">
              <w:rPr>
                <w:rFonts w:ascii="Times New Roman" w:hAnsi="Times New Roman" w:cs="Times New Roman"/>
                <w:sz w:val="20"/>
                <w:szCs w:val="20"/>
                <w:lang w:val="ro-RO"/>
              </w:rPr>
              <w:t>ării</w:t>
            </w:r>
          </w:p>
        </w:tc>
        <w:tc>
          <w:tcPr>
            <w:tcW w:w="4420" w:type="dxa"/>
          </w:tcPr>
          <w:p w:rsidR="00691220" w:rsidRPr="002A0C96" w:rsidRDefault="00691220" w:rsidP="006A332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Titlul</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proiectului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hotărâre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w:t>
            </w:r>
          </w:p>
        </w:tc>
        <w:tc>
          <w:tcPr>
            <w:tcW w:w="1753" w:type="dxa"/>
          </w:tcPr>
          <w:p w:rsidR="00691220" w:rsidRPr="002A0C96" w:rsidRDefault="00691220" w:rsidP="006A332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Funcția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numele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prenumele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inițiatorului</w:t>
            </w:r>
            <w:proofErr w:type="spellEnd"/>
          </w:p>
        </w:tc>
        <w:tc>
          <w:tcPr>
            <w:tcW w:w="1530" w:type="dxa"/>
          </w:tcPr>
          <w:p w:rsidR="00691220" w:rsidRPr="002A0C96" w:rsidRDefault="00691220" w:rsidP="006A332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Evenimente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ulterioare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adoptării</w:t>
            </w:r>
            <w:proofErr w:type="spellEnd"/>
          </w:p>
        </w:tc>
      </w:tr>
      <w:tr w:rsidR="006832D1" w:rsidRPr="002A0C96" w:rsidTr="00B51B31">
        <w:tc>
          <w:tcPr>
            <w:tcW w:w="727" w:type="dxa"/>
          </w:tcPr>
          <w:p w:rsidR="00691220" w:rsidRPr="002A0C96" w:rsidRDefault="00691220" w:rsidP="006A332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0</w:t>
            </w:r>
          </w:p>
        </w:tc>
        <w:tc>
          <w:tcPr>
            <w:tcW w:w="1285" w:type="dxa"/>
          </w:tcPr>
          <w:p w:rsidR="00691220" w:rsidRPr="002A0C96" w:rsidRDefault="00691220" w:rsidP="006A332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w:t>
            </w:r>
          </w:p>
        </w:tc>
        <w:tc>
          <w:tcPr>
            <w:tcW w:w="4420" w:type="dxa"/>
          </w:tcPr>
          <w:p w:rsidR="00691220" w:rsidRPr="002A0C96" w:rsidRDefault="00691220" w:rsidP="006A332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w:t>
            </w:r>
          </w:p>
        </w:tc>
        <w:tc>
          <w:tcPr>
            <w:tcW w:w="1753" w:type="dxa"/>
          </w:tcPr>
          <w:p w:rsidR="00691220" w:rsidRPr="002A0C96" w:rsidRDefault="00691220" w:rsidP="006A332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w:t>
            </w:r>
          </w:p>
        </w:tc>
        <w:tc>
          <w:tcPr>
            <w:tcW w:w="1530" w:type="dxa"/>
          </w:tcPr>
          <w:p w:rsidR="00691220" w:rsidRPr="002A0C96" w:rsidRDefault="00691220" w:rsidP="006A332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5</w:t>
            </w:r>
          </w:p>
        </w:tc>
      </w:tr>
      <w:tr w:rsidR="006C02C3" w:rsidRPr="002A0C96" w:rsidTr="00B51B31">
        <w:tc>
          <w:tcPr>
            <w:tcW w:w="727"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w:t>
            </w:r>
          </w:p>
        </w:tc>
        <w:tc>
          <w:tcPr>
            <w:tcW w:w="1285"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30.01.2025</w:t>
            </w:r>
          </w:p>
        </w:tc>
        <w:tc>
          <w:tcPr>
            <w:tcW w:w="4420" w:type="dxa"/>
            <w:vAlign w:val="center"/>
          </w:tcPr>
          <w:p w:rsidR="006C02C3" w:rsidRPr="002A0C96" w:rsidRDefault="006C02C3" w:rsidP="006C02C3">
            <w:pPr>
              <w:jc w:val="both"/>
              <w:rPr>
                <w:rFonts w:ascii="Times New Roman" w:hAnsi="Times New Roman" w:cs="Times New Roman"/>
                <w:sz w:val="20"/>
                <w:szCs w:val="20"/>
                <w:lang w:val="ro-RO"/>
              </w:rPr>
            </w:pPr>
            <w:proofErr w:type="spellStart"/>
            <w:r w:rsidRPr="002A0C96">
              <w:rPr>
                <w:rFonts w:ascii="Times New Roman" w:hAnsi="Times New Roman" w:cs="Times New Roman"/>
                <w:sz w:val="20"/>
                <w:szCs w:val="20"/>
              </w:rPr>
              <w:t>Alegerea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președintelui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ședință</w:t>
            </w:r>
            <w:proofErr w:type="spellEnd"/>
          </w:p>
        </w:tc>
        <w:tc>
          <w:tcPr>
            <w:tcW w:w="1753"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
        </w:tc>
      </w:tr>
      <w:tr w:rsidR="006C02C3" w:rsidRPr="002A0C96" w:rsidTr="00B51B31">
        <w:tc>
          <w:tcPr>
            <w:tcW w:w="727"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w:t>
            </w:r>
          </w:p>
        </w:tc>
        <w:tc>
          <w:tcPr>
            <w:tcW w:w="1285"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30.01.2025</w:t>
            </w:r>
          </w:p>
        </w:tc>
        <w:tc>
          <w:tcPr>
            <w:tcW w:w="4420" w:type="dxa"/>
            <w:vAlign w:val="center"/>
          </w:tcPr>
          <w:p w:rsidR="006C02C3" w:rsidRPr="002A0C96" w:rsidRDefault="006C02C3" w:rsidP="006C02C3">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ordinii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zi</w:t>
            </w:r>
            <w:proofErr w:type="spellEnd"/>
          </w:p>
        </w:tc>
        <w:tc>
          <w:tcPr>
            <w:tcW w:w="1753"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
        </w:tc>
      </w:tr>
      <w:tr w:rsidR="006C02C3" w:rsidRPr="002A0C96" w:rsidTr="00B51B31">
        <w:tc>
          <w:tcPr>
            <w:tcW w:w="727"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w:t>
            </w:r>
          </w:p>
        </w:tc>
        <w:tc>
          <w:tcPr>
            <w:tcW w:w="1285"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30.01.2025</w:t>
            </w:r>
          </w:p>
        </w:tc>
        <w:tc>
          <w:tcPr>
            <w:tcW w:w="4420" w:type="dxa"/>
            <w:vAlign w:val="center"/>
          </w:tcPr>
          <w:p w:rsidR="006C02C3" w:rsidRPr="002A0C96" w:rsidRDefault="006C02C3" w:rsidP="006C02C3">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procesului</w:t>
            </w:r>
            <w:proofErr w:type="spellEnd"/>
            <w:r w:rsidRPr="002A0C96">
              <w:rPr>
                <w:rFonts w:ascii="Times New Roman" w:hAnsi="Times New Roman" w:cs="Times New Roman"/>
                <w:sz w:val="20"/>
                <w:szCs w:val="20"/>
              </w:rPr>
              <w:t xml:space="preserve"> verbal al </w:t>
            </w:r>
            <w:proofErr w:type="spellStart"/>
            <w:r w:rsidRPr="002A0C96">
              <w:rPr>
                <w:rFonts w:ascii="Times New Roman" w:hAnsi="Times New Roman" w:cs="Times New Roman"/>
                <w:sz w:val="20"/>
                <w:szCs w:val="20"/>
              </w:rPr>
              <w:t>ședintei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din data de 23 </w:t>
            </w:r>
            <w:proofErr w:type="spellStart"/>
            <w:r w:rsidRPr="002A0C96">
              <w:rPr>
                <w:rFonts w:ascii="Times New Roman" w:hAnsi="Times New Roman" w:cs="Times New Roman"/>
                <w:sz w:val="20"/>
                <w:szCs w:val="20"/>
              </w:rPr>
              <w:t>decembrie</w:t>
            </w:r>
            <w:proofErr w:type="spellEnd"/>
            <w:r w:rsidRPr="002A0C96">
              <w:rPr>
                <w:rFonts w:ascii="Times New Roman" w:hAnsi="Times New Roman" w:cs="Times New Roman"/>
                <w:sz w:val="20"/>
                <w:szCs w:val="20"/>
              </w:rPr>
              <w:t xml:space="preserve"> 2024</w:t>
            </w:r>
          </w:p>
        </w:tc>
        <w:tc>
          <w:tcPr>
            <w:tcW w:w="1753"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
        </w:tc>
      </w:tr>
      <w:tr w:rsidR="006C02C3" w:rsidRPr="002A0C96" w:rsidTr="00B51B31">
        <w:tc>
          <w:tcPr>
            <w:tcW w:w="727"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w:t>
            </w:r>
          </w:p>
        </w:tc>
        <w:tc>
          <w:tcPr>
            <w:tcW w:w="1285"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30.01.2025</w:t>
            </w:r>
          </w:p>
        </w:tc>
        <w:tc>
          <w:tcPr>
            <w:tcW w:w="4420" w:type="dxa"/>
            <w:vAlign w:val="center"/>
          </w:tcPr>
          <w:p w:rsidR="006C02C3" w:rsidRPr="002A0C96" w:rsidRDefault="006C02C3" w:rsidP="006C02C3">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Stabilirea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unor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impozite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taxe</w:t>
            </w:r>
            <w:proofErr w:type="spellEnd"/>
            <w:r w:rsidRPr="002A0C96">
              <w:rPr>
                <w:rFonts w:ascii="Times New Roman" w:hAnsi="Times New Roman" w:cs="Times New Roman"/>
                <w:sz w:val="20"/>
                <w:szCs w:val="20"/>
              </w:rPr>
              <w:t xml:space="preserve"> locale, care </w:t>
            </w:r>
            <w:proofErr w:type="spellStart"/>
            <w:r w:rsidRPr="002A0C96">
              <w:rPr>
                <w:rFonts w:ascii="Times New Roman" w:hAnsi="Times New Roman" w:cs="Times New Roman"/>
                <w:sz w:val="20"/>
                <w:szCs w:val="20"/>
              </w:rPr>
              <w:t>constă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într</w:t>
            </w:r>
            <w:proofErr w:type="spellEnd"/>
            <w:r w:rsidRPr="002A0C96">
              <w:rPr>
                <w:rFonts w:ascii="Times New Roman" w:hAnsi="Times New Roman" w:cs="Times New Roman"/>
                <w:sz w:val="20"/>
                <w:szCs w:val="20"/>
              </w:rPr>
              <w:t xml:space="preserve">-o </w:t>
            </w:r>
            <w:proofErr w:type="spellStart"/>
            <w:r w:rsidRPr="002A0C96">
              <w:rPr>
                <w:rFonts w:ascii="Times New Roman" w:hAnsi="Times New Roman" w:cs="Times New Roman"/>
                <w:sz w:val="20"/>
                <w:szCs w:val="20"/>
              </w:rPr>
              <w:t>anumită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sumă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lei </w:t>
            </w:r>
            <w:proofErr w:type="spellStart"/>
            <w:r w:rsidRPr="002A0C96">
              <w:rPr>
                <w:rFonts w:ascii="Times New Roman" w:hAnsi="Times New Roman" w:cs="Times New Roman"/>
                <w:sz w:val="20"/>
                <w:szCs w:val="20"/>
              </w:rPr>
              <w:t>sau</w:t>
            </w:r>
            <w:proofErr w:type="spellEnd"/>
            <w:r w:rsidRPr="002A0C96">
              <w:rPr>
                <w:rFonts w:ascii="Times New Roman" w:hAnsi="Times New Roman" w:cs="Times New Roman"/>
                <w:sz w:val="20"/>
                <w:szCs w:val="20"/>
              </w:rPr>
              <w:t xml:space="preserve"> care </w:t>
            </w:r>
            <w:proofErr w:type="spellStart"/>
            <w:r w:rsidRPr="002A0C96">
              <w:rPr>
                <w:rFonts w:ascii="Times New Roman" w:hAnsi="Times New Roman" w:cs="Times New Roman"/>
                <w:sz w:val="20"/>
                <w:szCs w:val="20"/>
              </w:rPr>
              <w:t>sunt</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stabilite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baza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sume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lei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care </w:t>
            </w:r>
            <w:proofErr w:type="spellStart"/>
            <w:r w:rsidRPr="002A0C96">
              <w:rPr>
                <w:rFonts w:ascii="Times New Roman" w:hAnsi="Times New Roman" w:cs="Times New Roman"/>
                <w:sz w:val="20"/>
                <w:szCs w:val="20"/>
              </w:rPr>
              <w:t>fac</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venit</w:t>
            </w:r>
            <w:proofErr w:type="spellEnd"/>
            <w:r w:rsidRPr="002A0C96">
              <w:rPr>
                <w:rFonts w:ascii="Times New Roman" w:hAnsi="Times New Roman" w:cs="Times New Roman"/>
                <w:sz w:val="20"/>
                <w:szCs w:val="20"/>
              </w:rPr>
              <w:t xml:space="preserve"> la </w:t>
            </w:r>
            <w:proofErr w:type="spellStart"/>
            <w:r w:rsidRPr="002A0C96">
              <w:rPr>
                <w:rFonts w:ascii="Times New Roman" w:hAnsi="Times New Roman" w:cs="Times New Roman"/>
                <w:sz w:val="20"/>
                <w:szCs w:val="20"/>
              </w:rPr>
              <w:t>bugetul</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p>
        </w:tc>
        <w:tc>
          <w:tcPr>
            <w:tcW w:w="1753"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
        </w:tc>
      </w:tr>
      <w:tr w:rsidR="006C02C3" w:rsidRPr="002A0C96" w:rsidTr="00B51B31">
        <w:tc>
          <w:tcPr>
            <w:tcW w:w="727"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5</w:t>
            </w:r>
          </w:p>
        </w:tc>
        <w:tc>
          <w:tcPr>
            <w:tcW w:w="1285"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30.01.2025</w:t>
            </w:r>
          </w:p>
        </w:tc>
        <w:tc>
          <w:tcPr>
            <w:tcW w:w="4420" w:type="dxa"/>
            <w:vAlign w:val="center"/>
          </w:tcPr>
          <w:p w:rsidR="006C02C3" w:rsidRPr="002A0C96" w:rsidRDefault="006C02C3" w:rsidP="006C02C3">
            <w:pPr>
              <w:spacing w:line="256" w:lineRule="auto"/>
              <w:jc w:val="both"/>
              <w:rPr>
                <w:rFonts w:ascii="Times New Roman" w:hAnsi="Times New Roman" w:cs="Times New Roman"/>
                <w:sz w:val="20"/>
                <w:szCs w:val="20"/>
              </w:rPr>
            </w:pPr>
            <w:r w:rsidRPr="002A0C96">
              <w:rPr>
                <w:rFonts w:ascii="Times New Roman" w:hAnsi="Times New Roman" w:cs="Times New Roman"/>
                <w:bCs/>
                <w:sz w:val="20"/>
                <w:szCs w:val="20"/>
                <w:lang w:val="ro-RO"/>
              </w:rPr>
              <w:t>Aprobarea Statutului comunei Șimian, actualizat.</w:t>
            </w:r>
          </w:p>
        </w:tc>
        <w:tc>
          <w:tcPr>
            <w:tcW w:w="1753"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
        </w:tc>
      </w:tr>
      <w:tr w:rsidR="006C02C3" w:rsidRPr="002A0C96" w:rsidTr="00B51B31">
        <w:tc>
          <w:tcPr>
            <w:tcW w:w="727"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6</w:t>
            </w:r>
          </w:p>
        </w:tc>
        <w:tc>
          <w:tcPr>
            <w:tcW w:w="1285"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30.01.2025</w:t>
            </w:r>
          </w:p>
        </w:tc>
        <w:tc>
          <w:tcPr>
            <w:tcW w:w="4420" w:type="dxa"/>
            <w:vAlign w:val="center"/>
          </w:tcPr>
          <w:p w:rsidR="006C02C3" w:rsidRPr="002A0C96" w:rsidRDefault="006C02C3" w:rsidP="006C02C3">
            <w:pPr>
              <w:spacing w:line="256" w:lineRule="auto"/>
              <w:jc w:val="both"/>
              <w:rPr>
                <w:rFonts w:ascii="Times New Roman" w:hAnsi="Times New Roman" w:cs="Times New Roman"/>
                <w:sz w:val="20"/>
                <w:szCs w:val="20"/>
              </w:rPr>
            </w:pPr>
            <w:r w:rsidRPr="002A0C96">
              <w:rPr>
                <w:rFonts w:ascii="Times New Roman" w:hAnsi="Times New Roman" w:cs="Times New Roman"/>
                <w:sz w:val="20"/>
                <w:szCs w:val="20"/>
                <w:lang w:val="ro-RO"/>
              </w:rPr>
              <w:t>Analiza stadiului de înscriere a datelor în Registrul Agricol pentru semestrul II al anului 2024</w:t>
            </w:r>
          </w:p>
        </w:tc>
        <w:tc>
          <w:tcPr>
            <w:tcW w:w="1753"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
        </w:tc>
      </w:tr>
      <w:tr w:rsidR="006C02C3" w:rsidRPr="002A0C96" w:rsidTr="00B51B31">
        <w:tc>
          <w:tcPr>
            <w:tcW w:w="727"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7</w:t>
            </w:r>
          </w:p>
        </w:tc>
        <w:tc>
          <w:tcPr>
            <w:tcW w:w="1285" w:type="dxa"/>
          </w:tcPr>
          <w:p w:rsidR="006C02C3" w:rsidRPr="002A0C96" w:rsidRDefault="006C02C3" w:rsidP="006C02C3">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30.01.2025</w:t>
            </w:r>
          </w:p>
        </w:tc>
        <w:tc>
          <w:tcPr>
            <w:tcW w:w="4420" w:type="dxa"/>
            <w:vAlign w:val="center"/>
          </w:tcPr>
          <w:p w:rsidR="006C02C3" w:rsidRPr="002A0C96" w:rsidRDefault="006C02C3" w:rsidP="006C02C3">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încheierii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unui</w:t>
            </w:r>
            <w:proofErr w:type="spellEnd"/>
            <w:r w:rsidRPr="002A0C96">
              <w:rPr>
                <w:rFonts w:ascii="Times New Roman" w:hAnsi="Times New Roman" w:cs="Times New Roman"/>
                <w:sz w:val="20"/>
                <w:szCs w:val="20"/>
              </w:rPr>
              <w:t xml:space="preserve"> Acord de </w:t>
            </w:r>
            <w:proofErr w:type="spellStart"/>
            <w:r w:rsidRPr="002A0C96">
              <w:rPr>
                <w:rFonts w:ascii="Times New Roman" w:hAnsi="Times New Roman" w:cs="Times New Roman"/>
                <w:sz w:val="20"/>
                <w:szCs w:val="20"/>
              </w:rPr>
              <w:t>parteneriat</w:t>
            </w:r>
            <w:proofErr w:type="spellEnd"/>
            <w:r w:rsidRPr="002A0C96">
              <w:rPr>
                <w:rFonts w:ascii="Times New Roman" w:hAnsi="Times New Roman" w:cs="Times New Roman"/>
                <w:sz w:val="20"/>
                <w:szCs w:val="20"/>
              </w:rPr>
              <w:t xml:space="preserve"> cu </w:t>
            </w:r>
            <w:proofErr w:type="spellStart"/>
            <w:r w:rsidRPr="002A0C96">
              <w:rPr>
                <w:rFonts w:ascii="Times New Roman" w:hAnsi="Times New Roman" w:cs="Times New Roman"/>
                <w:sz w:val="20"/>
                <w:szCs w:val="20"/>
              </w:rPr>
              <w:t>Asociația</w:t>
            </w:r>
            <w:proofErr w:type="spellEnd"/>
            <w:r w:rsidRPr="002A0C96">
              <w:rPr>
                <w:rFonts w:ascii="Times New Roman" w:hAnsi="Times New Roman" w:cs="Times New Roman"/>
                <w:sz w:val="20"/>
                <w:szCs w:val="20"/>
              </w:rPr>
              <w:t xml:space="preserve"> “PRO ȘIMIAN “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scopul</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organizării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defășurării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activităților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programelor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culturale</w:t>
            </w:r>
            <w:proofErr w:type="spellEnd"/>
            <w:r w:rsidRPr="002A0C96">
              <w:rPr>
                <w:rFonts w:ascii="Times New Roman" w:hAnsi="Times New Roman" w:cs="Times New Roman"/>
                <w:sz w:val="20"/>
                <w:szCs w:val="20"/>
              </w:rPr>
              <w:t xml:space="preserve">, educative, distractive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agrement</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cursul</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anului</w:t>
            </w:r>
            <w:proofErr w:type="spellEnd"/>
            <w:r w:rsidRPr="002A0C96">
              <w:rPr>
                <w:rFonts w:ascii="Times New Roman" w:hAnsi="Times New Roman" w:cs="Times New Roman"/>
                <w:sz w:val="20"/>
                <w:szCs w:val="20"/>
              </w:rPr>
              <w:t xml:space="preserve"> 2025</w:t>
            </w:r>
          </w:p>
        </w:tc>
        <w:tc>
          <w:tcPr>
            <w:tcW w:w="1753"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6C02C3" w:rsidRPr="002A0C96" w:rsidRDefault="006C02C3" w:rsidP="006C02C3">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6C02C3" w:rsidRPr="002A0C96" w:rsidRDefault="006C02C3" w:rsidP="006C02C3">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8</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ordinii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zi</w:t>
            </w:r>
            <w:proofErr w:type="spellEnd"/>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9</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procesului</w:t>
            </w:r>
            <w:proofErr w:type="spellEnd"/>
            <w:r w:rsidRPr="002A0C96">
              <w:rPr>
                <w:rFonts w:ascii="Times New Roman" w:hAnsi="Times New Roman" w:cs="Times New Roman"/>
                <w:sz w:val="20"/>
                <w:szCs w:val="20"/>
              </w:rPr>
              <w:t xml:space="preserve"> verbal al </w:t>
            </w:r>
            <w:proofErr w:type="spellStart"/>
            <w:r w:rsidRPr="002A0C96">
              <w:rPr>
                <w:rFonts w:ascii="Times New Roman" w:hAnsi="Times New Roman" w:cs="Times New Roman"/>
                <w:sz w:val="20"/>
                <w:szCs w:val="20"/>
              </w:rPr>
              <w:t>ședintei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din data de  30 </w:t>
            </w:r>
            <w:proofErr w:type="spellStart"/>
            <w:r w:rsidRPr="002A0C96">
              <w:rPr>
                <w:rFonts w:ascii="Times New Roman" w:hAnsi="Times New Roman" w:cs="Times New Roman"/>
                <w:sz w:val="20"/>
                <w:szCs w:val="20"/>
              </w:rPr>
              <w:t>ianuarie</w:t>
            </w:r>
            <w:proofErr w:type="spellEnd"/>
            <w:r w:rsidRPr="002A0C96">
              <w:rPr>
                <w:rFonts w:ascii="Times New Roman" w:hAnsi="Times New Roman" w:cs="Times New Roman"/>
                <w:sz w:val="20"/>
                <w:szCs w:val="20"/>
              </w:rPr>
              <w:t xml:space="preserve"> 2025</w:t>
            </w:r>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10</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r w:rsidRPr="002A0C96">
              <w:rPr>
                <w:rFonts w:ascii="Times New Roman" w:hAnsi="Times New Roman" w:cs="Times New Roman"/>
                <w:noProof/>
                <w:sz w:val="20"/>
                <w:szCs w:val="20"/>
                <w:lang w:val="ro-RO"/>
              </w:rPr>
              <w:t xml:space="preserve">Aprobarea desemnării reprezentantului legal al comunei Șimian, județul Bihor, în relația cu Agenția pentru Finanțarea Investițiilor Rurale (AFIR), pentru implementarea proiectului  </w:t>
            </w:r>
            <w:r w:rsidRPr="002A0C96">
              <w:rPr>
                <w:rFonts w:ascii="Times New Roman" w:hAnsi="Times New Roman" w:cs="Times New Roman"/>
                <w:noProof/>
                <w:sz w:val="20"/>
                <w:szCs w:val="20"/>
                <w:lang w:val="ro-RO" w:eastAsia="ro-RO"/>
              </w:rPr>
              <w:t>„ÎMBUNĂTĂȚIREA INFRASTRUCTURII RUTIERE AGRICOLE ÎN COMUNA ȘIMIAN, JUDEȚUL BIHOR</w:t>
            </w:r>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11</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r w:rsidRPr="002A0C96">
              <w:rPr>
                <w:rFonts w:ascii="Times New Roman" w:hAnsi="Times New Roman" w:cs="Times New Roman"/>
                <w:sz w:val="20"/>
                <w:szCs w:val="20"/>
                <w:lang w:val="ro-RO"/>
              </w:rPr>
              <w:t xml:space="preserve">Aprobarea </w:t>
            </w:r>
            <w:proofErr w:type="spellStart"/>
            <w:r w:rsidRPr="002A0C96">
              <w:rPr>
                <w:rFonts w:ascii="Times New Roman" w:hAnsi="Times New Roman" w:cs="Times New Roman"/>
                <w:sz w:val="20"/>
                <w:szCs w:val="20"/>
              </w:rPr>
              <w:t>Planului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anual</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acțiune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privind</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serviciile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sociale</w:t>
            </w:r>
            <w:proofErr w:type="spellEnd"/>
            <w:r w:rsidRPr="002A0C96">
              <w:rPr>
                <w:rFonts w:ascii="Times New Roman" w:hAnsi="Times New Roman" w:cs="Times New Roman"/>
                <w:sz w:val="20"/>
                <w:szCs w:val="20"/>
              </w:rPr>
              <w:t xml:space="preserve"> administrate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finanțate</w:t>
            </w:r>
            <w:proofErr w:type="spellEnd"/>
            <w:r w:rsidRPr="002A0C96">
              <w:rPr>
                <w:rFonts w:ascii="Times New Roman" w:hAnsi="Times New Roman" w:cs="Times New Roman"/>
                <w:sz w:val="20"/>
                <w:szCs w:val="20"/>
              </w:rPr>
              <w:t xml:space="preserve"> din </w:t>
            </w:r>
            <w:proofErr w:type="spellStart"/>
            <w:r w:rsidRPr="002A0C96">
              <w:rPr>
                <w:rFonts w:ascii="Times New Roman" w:hAnsi="Times New Roman" w:cs="Times New Roman"/>
                <w:sz w:val="20"/>
                <w:szCs w:val="20"/>
              </w:rPr>
              <w:t>bugetul</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pentru</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w:t>
            </w:r>
            <w:proofErr w:type="spellEnd"/>
            <w:r w:rsidRPr="002A0C96">
              <w:rPr>
                <w:rFonts w:ascii="Times New Roman" w:hAnsi="Times New Roman" w:cs="Times New Roman"/>
                <w:sz w:val="20"/>
                <w:szCs w:val="20"/>
              </w:rPr>
              <w:t xml:space="preserve"> 2025</w:t>
            </w:r>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12</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Desemnarea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consilierilor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locali</w:t>
            </w:r>
            <w:proofErr w:type="spellEnd"/>
            <w:r w:rsidRPr="002A0C96">
              <w:rPr>
                <w:rFonts w:ascii="Times New Roman" w:hAnsi="Times New Roman" w:cs="Times New Roman"/>
                <w:sz w:val="20"/>
                <w:szCs w:val="20"/>
              </w:rPr>
              <w:t xml:space="preserve"> din </w:t>
            </w:r>
            <w:proofErr w:type="spellStart"/>
            <w:r w:rsidRPr="002A0C96">
              <w:rPr>
                <w:rFonts w:ascii="Times New Roman" w:hAnsi="Times New Roman" w:cs="Times New Roman"/>
                <w:sz w:val="20"/>
                <w:szCs w:val="20"/>
              </w:rPr>
              <w:t>cadrul</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care </w:t>
            </w:r>
            <w:proofErr w:type="spellStart"/>
            <w:r w:rsidRPr="002A0C96">
              <w:rPr>
                <w:rFonts w:ascii="Times New Roman" w:hAnsi="Times New Roman" w:cs="Times New Roman"/>
                <w:sz w:val="20"/>
                <w:szCs w:val="20"/>
              </w:rPr>
              <w:t>fac</w:t>
            </w:r>
            <w:proofErr w:type="spellEnd"/>
            <w:r w:rsidRPr="002A0C96">
              <w:rPr>
                <w:rFonts w:ascii="Times New Roman" w:hAnsi="Times New Roman" w:cs="Times New Roman"/>
                <w:sz w:val="20"/>
                <w:szCs w:val="20"/>
              </w:rPr>
              <w:t xml:space="preserve"> parte din </w:t>
            </w:r>
            <w:proofErr w:type="spellStart"/>
            <w:r w:rsidRPr="002A0C96">
              <w:rPr>
                <w:rFonts w:ascii="Times New Roman" w:hAnsi="Times New Roman" w:cs="Times New Roman"/>
                <w:sz w:val="20"/>
                <w:szCs w:val="20"/>
              </w:rPr>
              <w:t>Comisia</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evaluare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performanțelor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individuale</w:t>
            </w:r>
            <w:proofErr w:type="spellEnd"/>
            <w:r w:rsidRPr="002A0C96">
              <w:rPr>
                <w:rFonts w:ascii="Times New Roman" w:hAnsi="Times New Roman" w:cs="Times New Roman"/>
                <w:sz w:val="20"/>
                <w:szCs w:val="20"/>
              </w:rPr>
              <w:t xml:space="preserve"> ale </w:t>
            </w:r>
            <w:proofErr w:type="spellStart"/>
            <w:r w:rsidRPr="002A0C96">
              <w:rPr>
                <w:rFonts w:ascii="Times New Roman" w:hAnsi="Times New Roman" w:cs="Times New Roman"/>
                <w:sz w:val="20"/>
                <w:szCs w:val="20"/>
              </w:rPr>
              <w:t>Secretarului</w:t>
            </w:r>
            <w:proofErr w:type="spellEnd"/>
            <w:r w:rsidRPr="002A0C96">
              <w:rPr>
                <w:rFonts w:ascii="Times New Roman" w:hAnsi="Times New Roman" w:cs="Times New Roman"/>
                <w:sz w:val="20"/>
                <w:szCs w:val="20"/>
              </w:rPr>
              <w:t xml:space="preserve"> general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w:t>
            </w:r>
            <w:proofErr w:type="spellEnd"/>
            <w:r w:rsidRPr="002A0C96">
              <w:rPr>
                <w:rFonts w:ascii="Times New Roman" w:hAnsi="Times New Roman" w:cs="Times New Roman"/>
                <w:sz w:val="20"/>
                <w:szCs w:val="20"/>
              </w:rPr>
              <w:t xml:space="preserve"> 2024</w:t>
            </w:r>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13</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execuției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bugetare</w:t>
            </w:r>
            <w:proofErr w:type="spellEnd"/>
            <w:r w:rsidRPr="002A0C96">
              <w:rPr>
                <w:rFonts w:ascii="Times New Roman" w:hAnsi="Times New Roman" w:cs="Times New Roman"/>
                <w:sz w:val="20"/>
                <w:szCs w:val="20"/>
              </w:rPr>
              <w:t xml:space="preserve"> la data </w:t>
            </w:r>
            <w:proofErr w:type="spellStart"/>
            <w:proofErr w:type="gramStart"/>
            <w:r w:rsidRPr="002A0C96">
              <w:rPr>
                <w:rFonts w:ascii="Times New Roman" w:hAnsi="Times New Roman" w:cs="Times New Roman"/>
                <w:sz w:val="20"/>
                <w:szCs w:val="20"/>
              </w:rPr>
              <w:t>de</w:t>
            </w:r>
            <w:proofErr w:type="spellEnd"/>
            <w:r w:rsidRPr="002A0C96">
              <w:rPr>
                <w:rFonts w:ascii="Times New Roman" w:hAnsi="Times New Roman" w:cs="Times New Roman"/>
                <w:sz w:val="20"/>
                <w:szCs w:val="20"/>
              </w:rPr>
              <w:t xml:space="preserve">  31.12</w:t>
            </w:r>
            <w:proofErr w:type="gramEnd"/>
            <w:r w:rsidRPr="002A0C96">
              <w:rPr>
                <w:rFonts w:ascii="Times New Roman" w:hAnsi="Times New Roman" w:cs="Times New Roman"/>
                <w:sz w:val="20"/>
                <w:szCs w:val="20"/>
              </w:rPr>
              <w:t>. 2024</w:t>
            </w:r>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14</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r w:rsidRPr="002A0C96">
              <w:rPr>
                <w:rFonts w:ascii="Times New Roman" w:hAnsi="Times New Roman" w:cs="Times New Roman"/>
                <w:bCs/>
                <w:sz w:val="20"/>
                <w:szCs w:val="20"/>
                <w:lang w:val="ro-RO"/>
              </w:rPr>
              <w:t>Formarea unui nou număr cadastral prin alipirea numerelor cadastrale</w:t>
            </w:r>
            <w:r w:rsidRPr="002A0C96">
              <w:rPr>
                <w:rFonts w:ascii="Times New Roman" w:hAnsi="Times New Roman" w:cs="Times New Roman"/>
                <w:bCs/>
                <w:sz w:val="20"/>
                <w:szCs w:val="20"/>
              </w:rPr>
              <w:t>:</w:t>
            </w:r>
            <w:r w:rsidRPr="002A0C96">
              <w:rPr>
                <w:rFonts w:ascii="Times New Roman" w:hAnsi="Times New Roman" w:cs="Times New Roman"/>
                <w:bCs/>
                <w:sz w:val="20"/>
                <w:szCs w:val="20"/>
                <w:lang w:val="ro-RO"/>
              </w:rPr>
              <w:t xml:space="preserve"> 50092 înscris în CF nr.50092-Șimian, 50102 înscris în CF nr. 50102-Șimian și </w:t>
            </w:r>
            <w:r w:rsidRPr="002A0C96">
              <w:rPr>
                <w:rFonts w:ascii="Times New Roman" w:hAnsi="Times New Roman" w:cs="Times New Roman"/>
                <w:bCs/>
                <w:sz w:val="20"/>
                <w:szCs w:val="20"/>
                <w:lang w:val="ro-RO"/>
              </w:rPr>
              <w:lastRenderedPageBreak/>
              <w:t>50103 înscris în CF nr.50103-Șimian, precum și schimbarea destinației imobilului</w:t>
            </w:r>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lastRenderedPageBreak/>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FD6FDA" w:rsidRPr="002A0C96" w:rsidTr="00B51B31">
        <w:tc>
          <w:tcPr>
            <w:tcW w:w="727"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15</w:t>
            </w:r>
          </w:p>
        </w:tc>
        <w:tc>
          <w:tcPr>
            <w:tcW w:w="1285" w:type="dxa"/>
          </w:tcPr>
          <w:p w:rsidR="00FD6FDA" w:rsidRPr="002A0C96" w:rsidRDefault="00FD6FDA" w:rsidP="00FD6FDA">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27.02.2025</w:t>
            </w:r>
          </w:p>
        </w:tc>
        <w:tc>
          <w:tcPr>
            <w:tcW w:w="4420" w:type="dxa"/>
            <w:vAlign w:val="center"/>
          </w:tcPr>
          <w:p w:rsidR="00FD6FDA" w:rsidRPr="002A0C96" w:rsidRDefault="00200638" w:rsidP="00FD6FDA">
            <w:pPr>
              <w:spacing w:line="256" w:lineRule="auto"/>
              <w:jc w:val="both"/>
              <w:rPr>
                <w:rFonts w:ascii="Times New Roman" w:hAnsi="Times New Roman" w:cs="Times New Roman"/>
                <w:sz w:val="20"/>
                <w:szCs w:val="20"/>
              </w:rPr>
            </w:pPr>
            <w:r w:rsidRPr="002A0C96">
              <w:rPr>
                <w:rFonts w:ascii="Times New Roman" w:hAnsi="Times New Roman" w:cs="Times New Roman"/>
                <w:sz w:val="20"/>
                <w:szCs w:val="20"/>
                <w:lang w:val="ro-RO"/>
              </w:rPr>
              <w:t>Aprobarea prelungirii scrisorii de garantie din partea Fondului de Garantie a Creditului Rural pentru obiectivul</w:t>
            </w:r>
            <w:r w:rsidRPr="002A0C96">
              <w:rPr>
                <w:rFonts w:ascii="Times New Roman" w:hAnsi="Times New Roman" w:cs="Times New Roman"/>
                <w:bCs/>
                <w:sz w:val="20"/>
                <w:szCs w:val="20"/>
                <w:lang w:val="ro-RO"/>
              </w:rPr>
              <w:t xml:space="preserve"> </w:t>
            </w:r>
            <w:r w:rsidRPr="002A0C96">
              <w:rPr>
                <w:rFonts w:ascii="Times New Roman" w:hAnsi="Times New Roman" w:cs="Times New Roman"/>
                <w:sz w:val="20"/>
                <w:szCs w:val="20"/>
                <w:lang w:val="ro-RO"/>
              </w:rPr>
              <w:t>“Îmbunătățirea infrastructurii rutiere agricole în comuna Șimian, județul Bihor”</w:t>
            </w:r>
          </w:p>
        </w:tc>
        <w:tc>
          <w:tcPr>
            <w:tcW w:w="1753"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FD6FDA" w:rsidRPr="002A0C96" w:rsidRDefault="00FD6FDA" w:rsidP="00FD6FDA">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FD6FDA" w:rsidRPr="002A0C96" w:rsidRDefault="00FD6FDA" w:rsidP="00FD6FDA">
            <w:pPr>
              <w:autoSpaceDE w:val="0"/>
              <w:autoSpaceDN w:val="0"/>
              <w:adjustRightInd w:val="0"/>
              <w:jc w:val="center"/>
              <w:rPr>
                <w:rFonts w:ascii="Times New Roman" w:hAnsi="Times New Roman" w:cs="Times New Roman"/>
                <w:sz w:val="20"/>
                <w:szCs w:val="20"/>
              </w:rPr>
            </w:pPr>
          </w:p>
        </w:tc>
      </w:tr>
      <w:tr w:rsidR="00447232" w:rsidRPr="002A0C96" w:rsidTr="00B51B31">
        <w:tc>
          <w:tcPr>
            <w:tcW w:w="727"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16</w:t>
            </w:r>
          </w:p>
        </w:tc>
        <w:tc>
          <w:tcPr>
            <w:tcW w:w="1285"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17.03.2025</w:t>
            </w:r>
          </w:p>
        </w:tc>
        <w:tc>
          <w:tcPr>
            <w:tcW w:w="4420" w:type="dxa"/>
            <w:vAlign w:val="center"/>
          </w:tcPr>
          <w:p w:rsidR="00447232" w:rsidRPr="002A0C96" w:rsidRDefault="00447232" w:rsidP="00447232">
            <w:pPr>
              <w:spacing w:line="256" w:lineRule="auto"/>
              <w:jc w:val="both"/>
              <w:rPr>
                <w:rFonts w:ascii="Times New Roman" w:hAnsi="Times New Roman" w:cs="Times New Roman"/>
                <w:sz w:val="20"/>
                <w:szCs w:val="20"/>
              </w:rPr>
            </w:pPr>
          </w:p>
        </w:tc>
        <w:tc>
          <w:tcPr>
            <w:tcW w:w="1753"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
        </w:tc>
      </w:tr>
      <w:tr w:rsidR="00447232" w:rsidRPr="002A0C96" w:rsidTr="00B51B31">
        <w:tc>
          <w:tcPr>
            <w:tcW w:w="727"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17</w:t>
            </w:r>
          </w:p>
        </w:tc>
        <w:tc>
          <w:tcPr>
            <w:tcW w:w="1285"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17.03.2025</w:t>
            </w:r>
          </w:p>
        </w:tc>
        <w:tc>
          <w:tcPr>
            <w:tcW w:w="4420" w:type="dxa"/>
            <w:vAlign w:val="center"/>
          </w:tcPr>
          <w:p w:rsidR="00447232" w:rsidRPr="002A0C96" w:rsidRDefault="00447232" w:rsidP="00447232">
            <w:pPr>
              <w:spacing w:line="256" w:lineRule="auto"/>
              <w:jc w:val="both"/>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procesului</w:t>
            </w:r>
            <w:proofErr w:type="spellEnd"/>
            <w:r w:rsidRPr="002A0C96">
              <w:rPr>
                <w:rFonts w:ascii="Times New Roman" w:hAnsi="Times New Roman" w:cs="Times New Roman"/>
                <w:sz w:val="20"/>
                <w:szCs w:val="20"/>
              </w:rPr>
              <w:t xml:space="preserve"> verbal al </w:t>
            </w:r>
            <w:proofErr w:type="spellStart"/>
            <w:r w:rsidRPr="002A0C96">
              <w:rPr>
                <w:rFonts w:ascii="Times New Roman" w:hAnsi="Times New Roman" w:cs="Times New Roman"/>
                <w:sz w:val="20"/>
                <w:szCs w:val="20"/>
              </w:rPr>
              <w:t>ședintei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din data de  27 </w:t>
            </w:r>
            <w:proofErr w:type="spellStart"/>
            <w:r w:rsidRPr="002A0C96">
              <w:rPr>
                <w:rFonts w:ascii="Times New Roman" w:hAnsi="Times New Roman" w:cs="Times New Roman"/>
                <w:sz w:val="20"/>
                <w:szCs w:val="20"/>
              </w:rPr>
              <w:t>februarie</w:t>
            </w:r>
            <w:proofErr w:type="spellEnd"/>
            <w:r w:rsidRPr="002A0C96">
              <w:rPr>
                <w:rFonts w:ascii="Times New Roman" w:hAnsi="Times New Roman" w:cs="Times New Roman"/>
                <w:sz w:val="20"/>
                <w:szCs w:val="20"/>
              </w:rPr>
              <w:t xml:space="preserve"> 2025</w:t>
            </w:r>
          </w:p>
        </w:tc>
        <w:tc>
          <w:tcPr>
            <w:tcW w:w="1753"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
        </w:tc>
      </w:tr>
      <w:tr w:rsidR="00447232" w:rsidRPr="002A0C96" w:rsidTr="00B51B31">
        <w:tc>
          <w:tcPr>
            <w:tcW w:w="727"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18</w:t>
            </w:r>
          </w:p>
          <w:p w:rsidR="00447232" w:rsidRPr="002A0C96" w:rsidRDefault="00447232" w:rsidP="00447232">
            <w:pPr>
              <w:autoSpaceDE w:val="0"/>
              <w:autoSpaceDN w:val="0"/>
              <w:adjustRightInd w:val="0"/>
              <w:rPr>
                <w:rFonts w:ascii="Times New Roman" w:hAnsi="Times New Roman" w:cs="Times New Roman"/>
                <w:sz w:val="20"/>
                <w:szCs w:val="20"/>
              </w:rPr>
            </w:pPr>
          </w:p>
        </w:tc>
        <w:tc>
          <w:tcPr>
            <w:tcW w:w="1285"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17.03.2025</w:t>
            </w:r>
          </w:p>
        </w:tc>
        <w:tc>
          <w:tcPr>
            <w:tcW w:w="4420" w:type="dxa"/>
            <w:vAlign w:val="center"/>
          </w:tcPr>
          <w:p w:rsidR="00447232" w:rsidRPr="002A0C96" w:rsidRDefault="00447232" w:rsidP="00447232">
            <w:pPr>
              <w:spacing w:line="256" w:lineRule="auto"/>
              <w:jc w:val="both"/>
              <w:rPr>
                <w:rFonts w:ascii="Times New Roman" w:hAnsi="Times New Roman" w:cs="Times New Roman"/>
                <w:sz w:val="20"/>
                <w:szCs w:val="20"/>
              </w:rPr>
            </w:pPr>
            <w:r w:rsidRPr="002A0C96">
              <w:rPr>
                <w:rFonts w:ascii="Times New Roman" w:hAnsi="Times New Roman" w:cs="Times New Roman"/>
                <w:noProof/>
                <w:sz w:val="20"/>
                <w:szCs w:val="20"/>
                <w:lang w:val="ro-RO"/>
              </w:rPr>
              <w:t>Formarea unui nou număr cadastral</w:t>
            </w:r>
          </w:p>
        </w:tc>
        <w:tc>
          <w:tcPr>
            <w:tcW w:w="1753"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
        </w:tc>
      </w:tr>
      <w:tr w:rsidR="00447232" w:rsidRPr="002A0C96" w:rsidTr="00B51B31">
        <w:tc>
          <w:tcPr>
            <w:tcW w:w="727"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19</w:t>
            </w:r>
          </w:p>
        </w:tc>
        <w:tc>
          <w:tcPr>
            <w:tcW w:w="1285" w:type="dxa"/>
          </w:tcPr>
          <w:p w:rsidR="00447232" w:rsidRPr="002A0C96" w:rsidRDefault="00447232"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17.03.2025</w:t>
            </w:r>
          </w:p>
        </w:tc>
        <w:tc>
          <w:tcPr>
            <w:tcW w:w="4420" w:type="dxa"/>
            <w:vAlign w:val="center"/>
          </w:tcPr>
          <w:p w:rsidR="00447232" w:rsidRPr="002A0C96" w:rsidRDefault="00447232" w:rsidP="00447232">
            <w:pPr>
              <w:rPr>
                <w:rFonts w:ascii="Times New Roman" w:hAnsi="Times New Roman" w:cs="Times New Roman"/>
                <w:sz w:val="20"/>
                <w:szCs w:val="20"/>
              </w:rPr>
            </w:pPr>
            <w:r w:rsidRPr="002A0C96">
              <w:rPr>
                <w:rFonts w:ascii="Times New Roman" w:hAnsi="Times New Roman" w:cs="Times New Roman"/>
                <w:sz w:val="20"/>
                <w:szCs w:val="20"/>
              </w:rPr>
              <w:t>A</w:t>
            </w:r>
            <w:r w:rsidRPr="002A0C96">
              <w:rPr>
                <w:rFonts w:ascii="Times New Roman" w:hAnsi="Times New Roman" w:cs="Times New Roman"/>
                <w:sz w:val="20"/>
                <w:szCs w:val="20"/>
                <w:lang w:val="ro-RO"/>
              </w:rPr>
              <w:t xml:space="preserve">probarea unor măsuri pentru implementarea Programului național  </w:t>
            </w:r>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Masă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sănătoasă</w:t>
            </w:r>
            <w:proofErr w:type="spellEnd"/>
            <w:r w:rsidRPr="002A0C96">
              <w:rPr>
                <w:rFonts w:ascii="Times New Roman" w:hAnsi="Times New Roman" w:cs="Times New Roman"/>
                <w:sz w:val="20"/>
                <w:szCs w:val="20"/>
              </w:rPr>
              <w:t xml:space="preserve"> “ la </w:t>
            </w:r>
            <w:proofErr w:type="spellStart"/>
            <w:r w:rsidRPr="002A0C96">
              <w:rPr>
                <w:rFonts w:ascii="Times New Roman" w:hAnsi="Times New Roman" w:cs="Times New Roman"/>
                <w:sz w:val="20"/>
                <w:szCs w:val="20"/>
              </w:rPr>
              <w:t>nivelul</w:t>
            </w:r>
            <w:proofErr w:type="spellEnd"/>
            <w:r w:rsidRPr="002A0C96">
              <w:rPr>
                <w:rFonts w:ascii="Times New Roman" w:hAnsi="Times New Roman" w:cs="Times New Roman"/>
                <w:sz w:val="20"/>
                <w:szCs w:val="20"/>
              </w:rPr>
              <w:t xml:space="preserve"> UAT </w:t>
            </w:r>
            <w:proofErr w:type="spellStart"/>
            <w:r w:rsidRPr="002A0C96">
              <w:rPr>
                <w:rFonts w:ascii="Times New Roman" w:hAnsi="Times New Roman" w:cs="Times New Roman"/>
                <w:sz w:val="20"/>
                <w:szCs w:val="20"/>
              </w:rPr>
              <w:t>comuna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județul</w:t>
            </w:r>
            <w:proofErr w:type="spellEnd"/>
            <w:r w:rsidRPr="002A0C96">
              <w:rPr>
                <w:rFonts w:ascii="Times New Roman" w:hAnsi="Times New Roman" w:cs="Times New Roman"/>
                <w:sz w:val="20"/>
                <w:szCs w:val="20"/>
              </w:rPr>
              <w:t xml:space="preserve"> Bihor, </w:t>
            </w:r>
            <w:proofErr w:type="spellStart"/>
            <w:r w:rsidRPr="002A0C96">
              <w:rPr>
                <w:rFonts w:ascii="Times New Roman" w:hAnsi="Times New Roman" w:cs="Times New Roman"/>
                <w:sz w:val="20"/>
                <w:szCs w:val="20"/>
              </w:rPr>
              <w:t>precum</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acordare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unui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suport</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alimentar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bCs/>
                <w:sz w:val="20"/>
                <w:szCs w:val="20"/>
              </w:rPr>
              <w:t>preșcolarilor</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și</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elevilor</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Școlii</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Gimnaziale</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Kazinczy</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Ferenc</w:t>
            </w:r>
            <w:proofErr w:type="spellEnd"/>
            <w:r w:rsidRPr="002A0C96">
              <w:rPr>
                <w:rFonts w:ascii="Times New Roman" w:hAnsi="Times New Roman" w:cs="Times New Roman"/>
                <w:bCs/>
                <w:sz w:val="20"/>
                <w:szCs w:val="20"/>
              </w:rPr>
              <w:t xml:space="preserve">” din UAT </w:t>
            </w:r>
            <w:proofErr w:type="spellStart"/>
            <w:r w:rsidRPr="002A0C96">
              <w:rPr>
                <w:rFonts w:ascii="Times New Roman" w:hAnsi="Times New Roman" w:cs="Times New Roman"/>
                <w:bCs/>
                <w:sz w:val="20"/>
                <w:szCs w:val="20"/>
              </w:rPr>
              <w:t>comuna</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Șimian</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județul</w:t>
            </w:r>
            <w:proofErr w:type="spellEnd"/>
            <w:r w:rsidRPr="002A0C96">
              <w:rPr>
                <w:rFonts w:ascii="Times New Roman" w:hAnsi="Times New Roman" w:cs="Times New Roman"/>
                <w:bCs/>
                <w:sz w:val="20"/>
                <w:szCs w:val="20"/>
              </w:rPr>
              <w:t xml:space="preserve"> Bihor, </w:t>
            </w:r>
            <w:proofErr w:type="spellStart"/>
            <w:r w:rsidRPr="002A0C96">
              <w:rPr>
                <w:rFonts w:ascii="Times New Roman" w:hAnsi="Times New Roman" w:cs="Times New Roman"/>
                <w:bCs/>
                <w:sz w:val="20"/>
                <w:szCs w:val="20"/>
              </w:rPr>
              <w:t>în</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anul</w:t>
            </w:r>
            <w:proofErr w:type="spellEnd"/>
            <w:r w:rsidRPr="002A0C96">
              <w:rPr>
                <w:rFonts w:ascii="Times New Roman" w:hAnsi="Times New Roman" w:cs="Times New Roman"/>
                <w:bCs/>
                <w:sz w:val="20"/>
                <w:szCs w:val="20"/>
              </w:rPr>
              <w:t xml:space="preserve"> 2025</w:t>
            </w:r>
          </w:p>
        </w:tc>
        <w:tc>
          <w:tcPr>
            <w:tcW w:w="1753"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447232" w:rsidRPr="002A0C96" w:rsidRDefault="00447232" w:rsidP="00447232">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447232" w:rsidRPr="002A0C96" w:rsidRDefault="00447232" w:rsidP="00447232">
            <w:pPr>
              <w:autoSpaceDE w:val="0"/>
              <w:autoSpaceDN w:val="0"/>
              <w:adjustRightInd w:val="0"/>
              <w:jc w:val="center"/>
              <w:rPr>
                <w:rFonts w:ascii="Times New Roman" w:hAnsi="Times New Roman" w:cs="Times New Roman"/>
                <w:sz w:val="20"/>
                <w:szCs w:val="20"/>
              </w:rPr>
            </w:pPr>
          </w:p>
        </w:tc>
      </w:tr>
      <w:tr w:rsidR="00370A84" w:rsidRPr="002A0C96" w:rsidTr="00B51B31">
        <w:tc>
          <w:tcPr>
            <w:tcW w:w="727" w:type="dxa"/>
          </w:tcPr>
          <w:p w:rsidR="00370A84" w:rsidRPr="002A0C96" w:rsidRDefault="00370A84"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20</w:t>
            </w:r>
          </w:p>
        </w:tc>
        <w:tc>
          <w:tcPr>
            <w:tcW w:w="1285" w:type="dxa"/>
          </w:tcPr>
          <w:p w:rsidR="00370A84" w:rsidRPr="002A0C96" w:rsidRDefault="00370A84"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4.04.2025</w:t>
            </w:r>
          </w:p>
        </w:tc>
        <w:tc>
          <w:tcPr>
            <w:tcW w:w="4420" w:type="dxa"/>
            <w:vAlign w:val="center"/>
          </w:tcPr>
          <w:p w:rsidR="00370A84" w:rsidRPr="002A0C96" w:rsidRDefault="00370A84" w:rsidP="00447232">
            <w:pPr>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ordinii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zi</w:t>
            </w:r>
            <w:proofErr w:type="spellEnd"/>
          </w:p>
        </w:tc>
        <w:tc>
          <w:tcPr>
            <w:tcW w:w="1753" w:type="dxa"/>
          </w:tcPr>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370A84" w:rsidRPr="002A0C96" w:rsidRDefault="00370A84" w:rsidP="00447232">
            <w:pPr>
              <w:autoSpaceDE w:val="0"/>
              <w:autoSpaceDN w:val="0"/>
              <w:adjustRightInd w:val="0"/>
              <w:jc w:val="center"/>
              <w:rPr>
                <w:rFonts w:ascii="Times New Roman" w:hAnsi="Times New Roman" w:cs="Times New Roman"/>
                <w:sz w:val="20"/>
                <w:szCs w:val="20"/>
              </w:rPr>
            </w:pPr>
          </w:p>
        </w:tc>
      </w:tr>
      <w:tr w:rsidR="00370A84" w:rsidRPr="002A0C96" w:rsidTr="00B51B31">
        <w:tc>
          <w:tcPr>
            <w:tcW w:w="727" w:type="dxa"/>
          </w:tcPr>
          <w:p w:rsidR="00370A84" w:rsidRPr="002A0C96" w:rsidRDefault="00370A84"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21</w:t>
            </w:r>
          </w:p>
        </w:tc>
        <w:tc>
          <w:tcPr>
            <w:tcW w:w="1285" w:type="dxa"/>
          </w:tcPr>
          <w:p w:rsidR="00370A84" w:rsidRPr="002A0C96" w:rsidRDefault="00370A84"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4.04.2025</w:t>
            </w:r>
          </w:p>
        </w:tc>
        <w:tc>
          <w:tcPr>
            <w:tcW w:w="4420" w:type="dxa"/>
            <w:vAlign w:val="center"/>
          </w:tcPr>
          <w:p w:rsidR="00370A84" w:rsidRPr="002A0C96" w:rsidRDefault="00370A84" w:rsidP="00267B90">
            <w:pPr>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procesului</w:t>
            </w:r>
            <w:proofErr w:type="spellEnd"/>
            <w:r w:rsidRPr="002A0C96">
              <w:rPr>
                <w:rFonts w:ascii="Times New Roman" w:hAnsi="Times New Roman" w:cs="Times New Roman"/>
                <w:sz w:val="20"/>
                <w:szCs w:val="20"/>
              </w:rPr>
              <w:t xml:space="preserve"> verbal al </w:t>
            </w:r>
            <w:proofErr w:type="spellStart"/>
            <w:r w:rsidRPr="002A0C96">
              <w:rPr>
                <w:rFonts w:ascii="Times New Roman" w:hAnsi="Times New Roman" w:cs="Times New Roman"/>
                <w:sz w:val="20"/>
                <w:szCs w:val="20"/>
              </w:rPr>
              <w:t>ședintei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din data de </w:t>
            </w:r>
            <w:r w:rsidR="00267B90" w:rsidRPr="002A0C96">
              <w:rPr>
                <w:rFonts w:ascii="Times New Roman" w:hAnsi="Times New Roman" w:cs="Times New Roman"/>
                <w:sz w:val="20"/>
                <w:szCs w:val="20"/>
              </w:rPr>
              <w:t xml:space="preserve">17 </w:t>
            </w:r>
            <w:proofErr w:type="spellStart"/>
            <w:r w:rsidR="00267B90" w:rsidRPr="002A0C96">
              <w:rPr>
                <w:rFonts w:ascii="Times New Roman" w:hAnsi="Times New Roman" w:cs="Times New Roman"/>
                <w:sz w:val="20"/>
                <w:szCs w:val="20"/>
              </w:rPr>
              <w:t>martie</w:t>
            </w:r>
            <w:proofErr w:type="spellEnd"/>
            <w:r w:rsidR="00267B90" w:rsidRPr="002A0C96">
              <w:rPr>
                <w:rFonts w:ascii="Times New Roman" w:hAnsi="Times New Roman" w:cs="Times New Roman"/>
                <w:sz w:val="20"/>
                <w:szCs w:val="20"/>
              </w:rPr>
              <w:t xml:space="preserve"> </w:t>
            </w:r>
            <w:r w:rsidRPr="002A0C96">
              <w:rPr>
                <w:rFonts w:ascii="Times New Roman" w:hAnsi="Times New Roman" w:cs="Times New Roman"/>
                <w:sz w:val="20"/>
                <w:szCs w:val="20"/>
              </w:rPr>
              <w:t>2025</w:t>
            </w:r>
          </w:p>
        </w:tc>
        <w:tc>
          <w:tcPr>
            <w:tcW w:w="1753" w:type="dxa"/>
          </w:tcPr>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370A84" w:rsidRPr="002A0C96" w:rsidRDefault="00370A84" w:rsidP="00447232">
            <w:pPr>
              <w:autoSpaceDE w:val="0"/>
              <w:autoSpaceDN w:val="0"/>
              <w:adjustRightInd w:val="0"/>
              <w:jc w:val="center"/>
              <w:rPr>
                <w:rFonts w:ascii="Times New Roman" w:hAnsi="Times New Roman" w:cs="Times New Roman"/>
                <w:sz w:val="20"/>
                <w:szCs w:val="20"/>
              </w:rPr>
            </w:pPr>
          </w:p>
        </w:tc>
      </w:tr>
      <w:tr w:rsidR="00C0561F" w:rsidRPr="002A0C96" w:rsidTr="00B51B31">
        <w:tc>
          <w:tcPr>
            <w:tcW w:w="727" w:type="dxa"/>
          </w:tcPr>
          <w:p w:rsidR="00C0561F" w:rsidRPr="002A0C96" w:rsidRDefault="00C0561F"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22</w:t>
            </w:r>
          </w:p>
        </w:tc>
        <w:tc>
          <w:tcPr>
            <w:tcW w:w="1285" w:type="dxa"/>
          </w:tcPr>
          <w:p w:rsidR="00C0561F" w:rsidRPr="002A0C96" w:rsidRDefault="00C0561F"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4.04.2025</w:t>
            </w:r>
          </w:p>
        </w:tc>
        <w:tc>
          <w:tcPr>
            <w:tcW w:w="4420" w:type="dxa"/>
            <w:vAlign w:val="center"/>
          </w:tcPr>
          <w:p w:rsidR="00C0561F" w:rsidRPr="002A0C96" w:rsidRDefault="00C0561F" w:rsidP="00267B90">
            <w:pPr>
              <w:rPr>
                <w:rFonts w:ascii="Times New Roman" w:hAnsi="Times New Roman" w:cs="Times New Roman"/>
                <w:sz w:val="20"/>
                <w:szCs w:val="20"/>
                <w:lang w:val="ro-RO"/>
              </w:rPr>
            </w:pPr>
            <w:proofErr w:type="spellStart"/>
            <w:r w:rsidRPr="002A0C96">
              <w:rPr>
                <w:rFonts w:ascii="Times New Roman" w:hAnsi="Times New Roman" w:cs="Times New Roman"/>
                <w:sz w:val="20"/>
                <w:szCs w:val="20"/>
              </w:rPr>
              <w:t>Indexarea</w:t>
            </w:r>
            <w:proofErr w:type="spellEnd"/>
            <w:r w:rsidRPr="002A0C96">
              <w:rPr>
                <w:rFonts w:ascii="Times New Roman" w:hAnsi="Times New Roman" w:cs="Times New Roman"/>
                <w:sz w:val="20"/>
                <w:szCs w:val="20"/>
              </w:rPr>
              <w:t xml:space="preserve"> </w:t>
            </w:r>
            <w:proofErr w:type="spellStart"/>
            <w:r w:rsidR="00D06613" w:rsidRPr="002A0C96">
              <w:rPr>
                <w:rFonts w:ascii="Times New Roman" w:hAnsi="Times New Roman" w:cs="Times New Roman"/>
                <w:sz w:val="20"/>
                <w:szCs w:val="20"/>
              </w:rPr>
              <w:t>impozitelor</w:t>
            </w:r>
            <w:proofErr w:type="spellEnd"/>
            <w:r w:rsidR="00D06613" w:rsidRPr="002A0C96">
              <w:rPr>
                <w:rFonts w:ascii="Times New Roman" w:hAnsi="Times New Roman" w:cs="Times New Roman"/>
                <w:sz w:val="20"/>
                <w:szCs w:val="20"/>
              </w:rPr>
              <w:t xml:space="preserve"> </w:t>
            </w:r>
            <w:proofErr w:type="spellStart"/>
            <w:r w:rsidR="00D06613" w:rsidRPr="002A0C96">
              <w:rPr>
                <w:rFonts w:ascii="Times New Roman" w:hAnsi="Times New Roman" w:cs="Times New Roman"/>
                <w:sz w:val="20"/>
                <w:szCs w:val="20"/>
              </w:rPr>
              <w:t>ș</w:t>
            </w:r>
            <w:r w:rsidRPr="002A0C96">
              <w:rPr>
                <w:rFonts w:ascii="Times New Roman" w:hAnsi="Times New Roman" w:cs="Times New Roman"/>
                <w:sz w:val="20"/>
                <w:szCs w:val="20"/>
              </w:rPr>
              <w:t>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taxelor</w:t>
            </w:r>
            <w:proofErr w:type="spellEnd"/>
            <w:r w:rsidRPr="002A0C96">
              <w:rPr>
                <w:rFonts w:ascii="Times New Roman" w:hAnsi="Times New Roman" w:cs="Times New Roman"/>
                <w:sz w:val="20"/>
                <w:szCs w:val="20"/>
              </w:rPr>
              <w:t xml:space="preserve"> locale, </w:t>
            </w:r>
            <w:proofErr w:type="spellStart"/>
            <w:r w:rsidRPr="002A0C96">
              <w:rPr>
                <w:rFonts w:ascii="Times New Roman" w:hAnsi="Times New Roman" w:cs="Times New Roman"/>
                <w:sz w:val="20"/>
                <w:szCs w:val="20"/>
              </w:rPr>
              <w:t>precum</w:t>
            </w:r>
            <w:proofErr w:type="spellEnd"/>
            <w:r w:rsidRPr="002A0C96">
              <w:rPr>
                <w:rFonts w:ascii="Times New Roman" w:hAnsi="Times New Roman" w:cs="Times New Roman"/>
                <w:sz w:val="20"/>
                <w:szCs w:val="20"/>
              </w:rPr>
              <w:t xml:space="preserve"> </w:t>
            </w:r>
            <w:r w:rsidRPr="002A0C96">
              <w:rPr>
                <w:rFonts w:ascii="Times New Roman" w:hAnsi="Times New Roman" w:cs="Times New Roman"/>
                <w:sz w:val="20"/>
                <w:szCs w:val="20"/>
                <w:lang w:val="ro-RO"/>
              </w:rPr>
              <w:t>și a taxelor speciale, pe anul 2026</w:t>
            </w:r>
          </w:p>
        </w:tc>
        <w:tc>
          <w:tcPr>
            <w:tcW w:w="1753" w:type="dxa"/>
          </w:tcPr>
          <w:p w:rsidR="00C0561F" w:rsidRPr="002A0C96" w:rsidRDefault="00C0561F" w:rsidP="00C0561F">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C0561F" w:rsidRPr="002A0C96" w:rsidRDefault="00C0561F" w:rsidP="00C0561F">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C0561F" w:rsidRPr="002A0C96" w:rsidRDefault="00C0561F" w:rsidP="00447232">
            <w:pPr>
              <w:autoSpaceDE w:val="0"/>
              <w:autoSpaceDN w:val="0"/>
              <w:adjustRightInd w:val="0"/>
              <w:jc w:val="center"/>
              <w:rPr>
                <w:rFonts w:ascii="Times New Roman" w:hAnsi="Times New Roman" w:cs="Times New Roman"/>
                <w:sz w:val="20"/>
                <w:szCs w:val="20"/>
              </w:rPr>
            </w:pPr>
          </w:p>
        </w:tc>
      </w:tr>
      <w:tr w:rsidR="00370A84" w:rsidRPr="002A0C96" w:rsidTr="00B51B31">
        <w:tc>
          <w:tcPr>
            <w:tcW w:w="727" w:type="dxa"/>
          </w:tcPr>
          <w:p w:rsidR="00370A84" w:rsidRPr="002A0C96" w:rsidRDefault="00C0561F"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23</w:t>
            </w:r>
          </w:p>
        </w:tc>
        <w:tc>
          <w:tcPr>
            <w:tcW w:w="1285" w:type="dxa"/>
          </w:tcPr>
          <w:p w:rsidR="00370A84" w:rsidRPr="002A0C96" w:rsidRDefault="00370A84"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4.04.2025</w:t>
            </w:r>
          </w:p>
        </w:tc>
        <w:tc>
          <w:tcPr>
            <w:tcW w:w="4420" w:type="dxa"/>
            <w:vAlign w:val="center"/>
          </w:tcPr>
          <w:p w:rsidR="00370A84" w:rsidRPr="002A0C96" w:rsidRDefault="00370A84" w:rsidP="00447232">
            <w:pPr>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Programului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acțiune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comunitară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destinată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prevenirii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combaterii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riscului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sărăcie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excluziune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socială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w:t>
            </w:r>
            <w:proofErr w:type="spellEnd"/>
            <w:r w:rsidRPr="002A0C96">
              <w:rPr>
                <w:rFonts w:ascii="Times New Roman" w:hAnsi="Times New Roman" w:cs="Times New Roman"/>
                <w:sz w:val="20"/>
                <w:szCs w:val="20"/>
              </w:rPr>
              <w:t xml:space="preserve"> 2025</w:t>
            </w:r>
          </w:p>
        </w:tc>
        <w:tc>
          <w:tcPr>
            <w:tcW w:w="1753" w:type="dxa"/>
          </w:tcPr>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370A84" w:rsidRPr="002A0C96" w:rsidRDefault="00370A84" w:rsidP="00447232">
            <w:pPr>
              <w:autoSpaceDE w:val="0"/>
              <w:autoSpaceDN w:val="0"/>
              <w:adjustRightInd w:val="0"/>
              <w:jc w:val="center"/>
              <w:rPr>
                <w:rFonts w:ascii="Times New Roman" w:hAnsi="Times New Roman" w:cs="Times New Roman"/>
                <w:sz w:val="20"/>
                <w:szCs w:val="20"/>
              </w:rPr>
            </w:pPr>
          </w:p>
        </w:tc>
      </w:tr>
      <w:tr w:rsidR="00370A84" w:rsidRPr="002A0C96" w:rsidTr="00B51B31">
        <w:tc>
          <w:tcPr>
            <w:tcW w:w="727" w:type="dxa"/>
          </w:tcPr>
          <w:p w:rsidR="00370A84" w:rsidRPr="002A0C96" w:rsidRDefault="00C0561F"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24</w:t>
            </w:r>
          </w:p>
        </w:tc>
        <w:tc>
          <w:tcPr>
            <w:tcW w:w="1285" w:type="dxa"/>
          </w:tcPr>
          <w:p w:rsidR="00370A84" w:rsidRPr="002A0C96" w:rsidRDefault="00370A84"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4.04.2025</w:t>
            </w:r>
          </w:p>
        </w:tc>
        <w:tc>
          <w:tcPr>
            <w:tcW w:w="4420" w:type="dxa"/>
            <w:vAlign w:val="center"/>
          </w:tcPr>
          <w:p w:rsidR="00370A84" w:rsidRPr="002A0C96" w:rsidRDefault="00370A84" w:rsidP="00447232">
            <w:pPr>
              <w:rPr>
                <w:rFonts w:ascii="Times New Roman" w:hAnsi="Times New Roman" w:cs="Times New Roman"/>
                <w:sz w:val="20"/>
                <w:szCs w:val="20"/>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bugetului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w:t>
            </w:r>
            <w:proofErr w:type="spellEnd"/>
            <w:r w:rsidRPr="002A0C96">
              <w:rPr>
                <w:rFonts w:ascii="Times New Roman" w:hAnsi="Times New Roman" w:cs="Times New Roman"/>
                <w:sz w:val="20"/>
                <w:szCs w:val="20"/>
              </w:rPr>
              <w:t xml:space="preserve"> 2025</w:t>
            </w:r>
          </w:p>
        </w:tc>
        <w:tc>
          <w:tcPr>
            <w:tcW w:w="1753" w:type="dxa"/>
          </w:tcPr>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370A84" w:rsidRPr="002A0C96" w:rsidRDefault="00370A84" w:rsidP="00370A84">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370A84" w:rsidRPr="002A0C96" w:rsidRDefault="00370A84" w:rsidP="00447232">
            <w:pPr>
              <w:autoSpaceDE w:val="0"/>
              <w:autoSpaceDN w:val="0"/>
              <w:adjustRightInd w:val="0"/>
              <w:jc w:val="center"/>
              <w:rPr>
                <w:rFonts w:ascii="Times New Roman" w:hAnsi="Times New Roman" w:cs="Times New Roman"/>
                <w:sz w:val="20"/>
                <w:szCs w:val="20"/>
              </w:rPr>
            </w:pPr>
          </w:p>
        </w:tc>
      </w:tr>
      <w:tr w:rsidR="0055408B" w:rsidRPr="002A0C96" w:rsidTr="00B51B31">
        <w:tc>
          <w:tcPr>
            <w:tcW w:w="727" w:type="dxa"/>
          </w:tcPr>
          <w:p w:rsidR="0055408B" w:rsidRPr="002A0C96" w:rsidRDefault="00C0561F"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25</w:t>
            </w:r>
          </w:p>
        </w:tc>
        <w:tc>
          <w:tcPr>
            <w:tcW w:w="1285" w:type="dxa"/>
          </w:tcPr>
          <w:p w:rsidR="0055408B" w:rsidRPr="002A0C96" w:rsidRDefault="0055408B" w:rsidP="00447232">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4.04.2025</w:t>
            </w:r>
          </w:p>
        </w:tc>
        <w:tc>
          <w:tcPr>
            <w:tcW w:w="4420" w:type="dxa"/>
            <w:vAlign w:val="center"/>
          </w:tcPr>
          <w:p w:rsidR="0055408B" w:rsidRPr="002A0C96" w:rsidRDefault="0055408B" w:rsidP="00447232">
            <w:pPr>
              <w:rPr>
                <w:rFonts w:ascii="Times New Roman" w:eastAsia="Calibri" w:hAnsi="Times New Roman" w:cs="Times New Roman"/>
                <w:sz w:val="20"/>
                <w:szCs w:val="20"/>
                <w:lang w:val="ro-RO"/>
              </w:rPr>
            </w:pPr>
            <w:r w:rsidRPr="002A0C96">
              <w:rPr>
                <w:rFonts w:ascii="Times New Roman" w:eastAsia="Calibri" w:hAnsi="Times New Roman" w:cs="Times New Roman"/>
                <w:sz w:val="20"/>
                <w:szCs w:val="20"/>
                <w:lang w:val="ro-RO"/>
              </w:rPr>
              <w:t xml:space="preserve">Aprobarea Regulamentului </w:t>
            </w:r>
            <w:r w:rsidRPr="002A0C96">
              <w:rPr>
                <w:rFonts w:ascii="Times New Roman" w:eastAsia="Calibri" w:hAnsi="Times New Roman" w:cs="Times New Roman"/>
                <w:iCs/>
                <w:sz w:val="20"/>
                <w:szCs w:val="20"/>
                <w:lang w:val="ro-RO"/>
              </w:rPr>
              <w:t xml:space="preserve">privind aprobarea condițiilor în care se realizează accesul </w:t>
            </w:r>
            <w:r w:rsidRPr="002A0C96">
              <w:rPr>
                <w:rFonts w:ascii="Times New Roman" w:eastAsia="Calibri" w:hAnsi="Times New Roman" w:cs="Times New Roman"/>
                <w:sz w:val="20"/>
                <w:szCs w:val="20"/>
                <w:lang w:val="ro-RO"/>
              </w:rPr>
              <w:t>furnizorilor de rețele de comunicații electronice</w:t>
            </w:r>
            <w:r w:rsidRPr="002A0C96">
              <w:rPr>
                <w:rFonts w:ascii="Times New Roman" w:eastAsia="Calibri" w:hAnsi="Times New Roman" w:cs="Times New Roman"/>
                <w:iCs/>
                <w:sz w:val="20"/>
                <w:szCs w:val="20"/>
                <w:lang w:val="ro-RO"/>
              </w:rPr>
              <w:t xml:space="preserve"> pe proprietatea publică/ privată a U.A.T.</w:t>
            </w:r>
            <w:r w:rsidRPr="002A0C96">
              <w:rPr>
                <w:rFonts w:ascii="Times New Roman" w:eastAsia="Calibri" w:hAnsi="Times New Roman" w:cs="Times New Roman"/>
                <w:sz w:val="20"/>
                <w:szCs w:val="20"/>
                <w:lang w:val="ro-RO"/>
              </w:rPr>
              <w:t xml:space="preserve"> comuna Șimian</w:t>
            </w:r>
            <w:r w:rsidRPr="002A0C96">
              <w:rPr>
                <w:rFonts w:ascii="Times New Roman" w:eastAsia="Calibri" w:hAnsi="Times New Roman" w:cs="Times New Roman"/>
                <w:i/>
                <w:sz w:val="20"/>
                <w:szCs w:val="20"/>
                <w:lang w:val="ro-RO"/>
              </w:rPr>
              <w:t xml:space="preserve"> </w:t>
            </w:r>
            <w:r w:rsidRPr="002A0C96">
              <w:rPr>
                <w:rFonts w:ascii="Times New Roman" w:eastAsia="Calibri" w:hAnsi="Times New Roman" w:cs="Times New Roman"/>
                <w:iCs/>
                <w:sz w:val="20"/>
                <w:szCs w:val="20"/>
                <w:lang w:val="ro-RO"/>
              </w:rPr>
              <w:t>în vederea construirii, instalării, întreținerii, înlocuirii sau mutării rețelelor de comunicații electronice sau a</w:t>
            </w:r>
            <w:r w:rsidR="00AD1C0C" w:rsidRPr="002A0C96">
              <w:rPr>
                <w:rFonts w:ascii="Times New Roman" w:eastAsia="Calibri" w:hAnsi="Times New Roman" w:cs="Times New Roman"/>
                <w:sz w:val="20"/>
                <w:szCs w:val="20"/>
                <w:lang w:val="ro-RO"/>
              </w:rPr>
              <w:t xml:space="preserve"> </w:t>
            </w:r>
            <w:r w:rsidRPr="002A0C96">
              <w:rPr>
                <w:rFonts w:ascii="Times New Roman" w:eastAsia="Calibri" w:hAnsi="Times New Roman" w:cs="Times New Roman"/>
                <w:iCs/>
                <w:sz w:val="20"/>
                <w:szCs w:val="20"/>
                <w:lang w:val="ro-RO"/>
              </w:rPr>
              <w:t>elementelor de infrastructură fizică necesare susținerii acestora</w:t>
            </w:r>
          </w:p>
        </w:tc>
        <w:tc>
          <w:tcPr>
            <w:tcW w:w="1753" w:type="dxa"/>
          </w:tcPr>
          <w:p w:rsidR="0055408B" w:rsidRPr="002A0C96" w:rsidRDefault="0055408B" w:rsidP="0055408B">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55408B" w:rsidRPr="002A0C96" w:rsidRDefault="0055408B" w:rsidP="0055408B">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55408B" w:rsidRPr="002A0C96" w:rsidRDefault="0055408B" w:rsidP="00447232">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26</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proofErr w:type="spellStart"/>
            <w:r w:rsidRPr="002A0C96">
              <w:rPr>
                <w:rFonts w:ascii="Times New Roman" w:hAnsi="Times New Roman" w:cs="Times New Roman"/>
                <w:sz w:val="20"/>
                <w:szCs w:val="20"/>
              </w:rPr>
              <w:t>Algerea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președintelui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ședință</w:t>
            </w:r>
            <w:proofErr w:type="spellEnd"/>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27</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ordinii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zi</w:t>
            </w:r>
            <w:proofErr w:type="spellEnd"/>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28</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procesului</w:t>
            </w:r>
            <w:proofErr w:type="spellEnd"/>
            <w:r w:rsidRPr="002A0C96">
              <w:rPr>
                <w:rFonts w:ascii="Times New Roman" w:hAnsi="Times New Roman" w:cs="Times New Roman"/>
                <w:sz w:val="20"/>
                <w:szCs w:val="20"/>
              </w:rPr>
              <w:t xml:space="preserve"> verbal al </w:t>
            </w:r>
            <w:proofErr w:type="spellStart"/>
            <w:r w:rsidRPr="002A0C96">
              <w:rPr>
                <w:rFonts w:ascii="Times New Roman" w:hAnsi="Times New Roman" w:cs="Times New Roman"/>
                <w:sz w:val="20"/>
                <w:szCs w:val="20"/>
              </w:rPr>
              <w:t>ședintei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ordinare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consiliului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din data de 4 </w:t>
            </w:r>
            <w:proofErr w:type="spellStart"/>
            <w:r w:rsidRPr="002A0C96">
              <w:rPr>
                <w:rFonts w:ascii="Times New Roman" w:hAnsi="Times New Roman" w:cs="Times New Roman"/>
                <w:sz w:val="20"/>
                <w:szCs w:val="20"/>
              </w:rPr>
              <w:t>aprilie</w:t>
            </w:r>
            <w:proofErr w:type="spellEnd"/>
            <w:r w:rsidRPr="002A0C96">
              <w:rPr>
                <w:rFonts w:ascii="Times New Roman" w:hAnsi="Times New Roman" w:cs="Times New Roman"/>
                <w:sz w:val="20"/>
                <w:szCs w:val="20"/>
              </w:rPr>
              <w:t xml:space="preserve"> 2025</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r w:rsidRPr="002A0C96">
              <w:rPr>
                <w:rFonts w:ascii="Times New Roman" w:hAnsi="Times New Roman" w:cs="Times New Roman"/>
                <w:sz w:val="20"/>
                <w:szCs w:val="20"/>
                <w:lang w:val="ro-RO"/>
              </w:rPr>
              <w:t>Aprobarea Planului de asigurare cu resurse umane, materiale si financiare necesare pentru gestionarea situatiilor de urgenta (P.A.R.U.M.F) pe anul 2025</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30</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Planului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analiză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acoperire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riscurilor</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situații</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urgență</w:t>
            </w:r>
            <w:proofErr w:type="spellEnd"/>
            <w:r w:rsidRPr="002A0C96">
              <w:rPr>
                <w:rFonts w:ascii="Times New Roman" w:hAnsi="Times New Roman" w:cs="Times New Roman"/>
                <w:sz w:val="20"/>
                <w:szCs w:val="20"/>
              </w:rPr>
              <w:t xml:space="preserve"> (P.A.A.R.) </w:t>
            </w:r>
            <w:proofErr w:type="spellStart"/>
            <w:r w:rsidRPr="002A0C96">
              <w:rPr>
                <w:rFonts w:ascii="Times New Roman" w:hAnsi="Times New Roman" w:cs="Times New Roman"/>
                <w:sz w:val="20"/>
                <w:szCs w:val="20"/>
              </w:rPr>
              <w:t>pe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w:t>
            </w:r>
            <w:proofErr w:type="spellEnd"/>
            <w:r w:rsidRPr="002A0C96">
              <w:rPr>
                <w:rFonts w:ascii="Times New Roman" w:hAnsi="Times New Roman" w:cs="Times New Roman"/>
                <w:sz w:val="20"/>
                <w:szCs w:val="20"/>
              </w:rPr>
              <w:t xml:space="preserve"> 2025</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31</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Regulamentului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privind</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modul</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organizare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conditiile</w:t>
            </w:r>
            <w:proofErr w:type="spellEnd"/>
            <w:r w:rsidRPr="002A0C96">
              <w:rPr>
                <w:rFonts w:ascii="Times New Roman" w:hAnsi="Times New Roman" w:cs="Times New Roman"/>
                <w:sz w:val="20"/>
                <w:szCs w:val="20"/>
              </w:rPr>
              <w:t xml:space="preserve"> de </w:t>
            </w:r>
            <w:proofErr w:type="spellStart"/>
            <w:r w:rsidRPr="002A0C96">
              <w:rPr>
                <w:rFonts w:ascii="Times New Roman" w:hAnsi="Times New Roman" w:cs="Times New Roman"/>
                <w:sz w:val="20"/>
                <w:szCs w:val="20"/>
              </w:rPr>
              <w:t>utilizare</w:t>
            </w:r>
            <w:proofErr w:type="spellEnd"/>
            <w:r w:rsidRPr="002A0C96">
              <w:rPr>
                <w:rFonts w:ascii="Times New Roman" w:hAnsi="Times New Roman" w:cs="Times New Roman"/>
                <w:sz w:val="20"/>
                <w:szCs w:val="20"/>
              </w:rPr>
              <w:t xml:space="preserve"> a </w:t>
            </w:r>
            <w:proofErr w:type="spellStart"/>
            <w:r w:rsidRPr="002A0C96">
              <w:rPr>
                <w:rFonts w:ascii="Times New Roman" w:hAnsi="Times New Roman" w:cs="Times New Roman"/>
                <w:sz w:val="20"/>
                <w:szCs w:val="20"/>
              </w:rPr>
              <w:t>spațiilor</w:t>
            </w:r>
            <w:proofErr w:type="spellEnd"/>
            <w:r w:rsidRPr="002A0C96">
              <w:rPr>
                <w:rFonts w:ascii="Times New Roman" w:hAnsi="Times New Roman" w:cs="Times New Roman"/>
                <w:sz w:val="20"/>
                <w:szCs w:val="20"/>
                <w:lang w:val="ro-RO"/>
              </w:rPr>
              <w:t xml:space="preserve"> din </w:t>
            </w:r>
            <w:proofErr w:type="spellStart"/>
            <w:r w:rsidRPr="002A0C96">
              <w:rPr>
                <w:rFonts w:ascii="Times New Roman" w:hAnsi="Times New Roman" w:cs="Times New Roman"/>
                <w:sz w:val="20"/>
                <w:szCs w:val="20"/>
              </w:rPr>
              <w:t>incinta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cladirii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aferent</w:t>
            </w:r>
            <w:proofErr w:type="spellEnd"/>
            <w:r w:rsidRPr="002A0C96">
              <w:rPr>
                <w:rFonts w:ascii="Times New Roman" w:hAnsi="Times New Roman" w:cs="Times New Roman"/>
                <w:sz w:val="20"/>
                <w:szCs w:val="20"/>
              </w:rPr>
              <w:t xml:space="preserve"> CASA TINERETULUI, a SĂLII DE EVENIMENTE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a CĂMINULUI CULTURAL  din </w:t>
            </w:r>
            <w:proofErr w:type="spellStart"/>
            <w:r w:rsidRPr="002A0C96">
              <w:rPr>
                <w:rFonts w:ascii="Times New Roman" w:hAnsi="Times New Roman" w:cs="Times New Roman"/>
                <w:sz w:val="20"/>
                <w:szCs w:val="20"/>
              </w:rPr>
              <w:t>satul</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Șilindru</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comuna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32</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dezlipirii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imobilului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înscris</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CF nr.52550-Șimian, </w:t>
            </w:r>
            <w:proofErr w:type="spellStart"/>
            <w:r w:rsidRPr="002A0C96">
              <w:rPr>
                <w:rFonts w:ascii="Times New Roman" w:hAnsi="Times New Roman" w:cs="Times New Roman"/>
                <w:sz w:val="20"/>
                <w:szCs w:val="20"/>
              </w:rPr>
              <w:t>nr.cad</w:t>
            </w:r>
            <w:proofErr w:type="spellEnd"/>
            <w:r w:rsidRPr="002A0C96">
              <w:rPr>
                <w:rFonts w:ascii="Times New Roman" w:hAnsi="Times New Roman" w:cs="Times New Roman"/>
                <w:sz w:val="20"/>
                <w:szCs w:val="20"/>
              </w:rPr>
              <w:t xml:space="preserve">. 52550, </w:t>
            </w:r>
            <w:proofErr w:type="spellStart"/>
            <w:r w:rsidRPr="002A0C96">
              <w:rPr>
                <w:rFonts w:ascii="Times New Roman" w:hAnsi="Times New Roman" w:cs="Times New Roman"/>
                <w:sz w:val="20"/>
                <w:szCs w:val="20"/>
              </w:rPr>
              <w:t>situat</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intravilanul</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sat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nr.152, </w:t>
            </w:r>
            <w:proofErr w:type="spellStart"/>
            <w:r w:rsidRPr="002A0C96">
              <w:rPr>
                <w:rFonts w:ascii="Times New Roman" w:hAnsi="Times New Roman" w:cs="Times New Roman"/>
                <w:sz w:val="20"/>
                <w:szCs w:val="20"/>
              </w:rPr>
              <w:t>județul</w:t>
            </w:r>
            <w:proofErr w:type="spellEnd"/>
            <w:r w:rsidRPr="002A0C96">
              <w:rPr>
                <w:rFonts w:ascii="Times New Roman" w:hAnsi="Times New Roman" w:cs="Times New Roman"/>
                <w:sz w:val="20"/>
                <w:szCs w:val="20"/>
              </w:rPr>
              <w:t xml:space="preserve"> Bihor,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două</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loturi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precum</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trecerea</w:t>
            </w:r>
            <w:proofErr w:type="spellEnd"/>
            <w:r w:rsidRPr="002A0C96">
              <w:rPr>
                <w:rFonts w:ascii="Times New Roman" w:hAnsi="Times New Roman" w:cs="Times New Roman"/>
                <w:bCs/>
                <w:sz w:val="20"/>
                <w:szCs w:val="20"/>
              </w:rPr>
              <w:t xml:space="preserve"> din </w:t>
            </w:r>
            <w:proofErr w:type="spellStart"/>
            <w:r w:rsidRPr="002A0C96">
              <w:rPr>
                <w:rFonts w:ascii="Times New Roman" w:hAnsi="Times New Roman" w:cs="Times New Roman"/>
                <w:bCs/>
                <w:sz w:val="20"/>
                <w:szCs w:val="20"/>
              </w:rPr>
              <w:t>domeniul</w:t>
            </w:r>
            <w:proofErr w:type="spellEnd"/>
            <w:r w:rsidRPr="002A0C96">
              <w:rPr>
                <w:rFonts w:ascii="Times New Roman" w:hAnsi="Times New Roman" w:cs="Times New Roman"/>
                <w:bCs/>
                <w:sz w:val="20"/>
                <w:szCs w:val="20"/>
              </w:rPr>
              <w:t xml:space="preserve"> public al </w:t>
            </w:r>
            <w:proofErr w:type="spellStart"/>
            <w:r w:rsidRPr="002A0C96">
              <w:rPr>
                <w:rFonts w:ascii="Times New Roman" w:hAnsi="Times New Roman" w:cs="Times New Roman"/>
                <w:bCs/>
                <w:sz w:val="20"/>
                <w:szCs w:val="20"/>
              </w:rPr>
              <w:t>comunei</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Șimian</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în</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domeniul</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privat</w:t>
            </w:r>
            <w:proofErr w:type="spellEnd"/>
            <w:r w:rsidRPr="002A0C96">
              <w:rPr>
                <w:rFonts w:ascii="Times New Roman" w:hAnsi="Times New Roman" w:cs="Times New Roman"/>
                <w:bCs/>
                <w:sz w:val="20"/>
                <w:szCs w:val="20"/>
              </w:rPr>
              <w:t xml:space="preserve"> al </w:t>
            </w:r>
            <w:proofErr w:type="spellStart"/>
            <w:r w:rsidRPr="002A0C96">
              <w:rPr>
                <w:rFonts w:ascii="Times New Roman" w:hAnsi="Times New Roman" w:cs="Times New Roman"/>
                <w:bCs/>
                <w:sz w:val="20"/>
                <w:szCs w:val="20"/>
              </w:rPr>
              <w:t>comunei</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Șimian</w:t>
            </w:r>
            <w:proofErr w:type="spellEnd"/>
            <w:r w:rsidRPr="002A0C96">
              <w:rPr>
                <w:rFonts w:ascii="Times New Roman" w:hAnsi="Times New Roman" w:cs="Times New Roman"/>
                <w:bCs/>
                <w:sz w:val="20"/>
                <w:szCs w:val="20"/>
              </w:rPr>
              <w:t xml:space="preserve"> a </w:t>
            </w:r>
            <w:proofErr w:type="spellStart"/>
            <w:r w:rsidRPr="002A0C96">
              <w:rPr>
                <w:rFonts w:ascii="Times New Roman" w:hAnsi="Times New Roman" w:cs="Times New Roman"/>
                <w:bCs/>
                <w:sz w:val="20"/>
                <w:szCs w:val="20"/>
              </w:rPr>
              <w:t>suprafeței</w:t>
            </w:r>
            <w:proofErr w:type="spellEnd"/>
            <w:r w:rsidRPr="002A0C96">
              <w:rPr>
                <w:rFonts w:ascii="Times New Roman" w:hAnsi="Times New Roman" w:cs="Times New Roman"/>
                <w:bCs/>
                <w:sz w:val="20"/>
                <w:szCs w:val="20"/>
              </w:rPr>
              <w:t xml:space="preserve"> de 620 </w:t>
            </w:r>
            <w:proofErr w:type="spellStart"/>
            <w:r w:rsidRPr="002A0C96">
              <w:rPr>
                <w:rFonts w:ascii="Times New Roman" w:hAnsi="Times New Roman" w:cs="Times New Roman"/>
                <w:bCs/>
                <w:sz w:val="20"/>
                <w:szCs w:val="20"/>
              </w:rPr>
              <w:t>mp</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reprezentând</w:t>
            </w:r>
            <w:proofErr w:type="spellEnd"/>
            <w:r w:rsidRPr="002A0C96">
              <w:rPr>
                <w:rFonts w:ascii="Times New Roman" w:hAnsi="Times New Roman" w:cs="Times New Roman"/>
                <w:bCs/>
                <w:sz w:val="20"/>
                <w:szCs w:val="20"/>
              </w:rPr>
              <w:t xml:space="preserve"> </w:t>
            </w:r>
            <w:proofErr w:type="spellStart"/>
            <w:r w:rsidRPr="002A0C96">
              <w:rPr>
                <w:rFonts w:ascii="Times New Roman" w:hAnsi="Times New Roman" w:cs="Times New Roman"/>
                <w:bCs/>
                <w:sz w:val="20"/>
                <w:szCs w:val="20"/>
              </w:rPr>
              <w:t>lotul</w:t>
            </w:r>
            <w:proofErr w:type="spellEnd"/>
            <w:r w:rsidRPr="002A0C96">
              <w:rPr>
                <w:rFonts w:ascii="Times New Roman" w:hAnsi="Times New Roman" w:cs="Times New Roman"/>
                <w:bCs/>
                <w:sz w:val="20"/>
                <w:szCs w:val="20"/>
              </w:rPr>
              <w:t xml:space="preserve"> nr.2</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lastRenderedPageBreak/>
              <w:t>33</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r w:rsidRPr="002A0C96">
              <w:rPr>
                <w:rFonts w:ascii="Times New Roman" w:hAnsi="Times New Roman" w:cs="Times New Roman"/>
                <w:sz w:val="20"/>
                <w:szCs w:val="20"/>
                <w:lang w:val="ro-RO"/>
              </w:rPr>
              <w:t>Declararea de bun de uz și de interes public local, atestarea aparteneței la domeniul public al comunei Șimian a unui imobil, precum și formarea unui nou număr cadastral pe teritoriul comunei Șimian</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34</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eastAsia="Calibri" w:hAnsi="Times New Roman" w:cs="Times New Roman"/>
                <w:sz w:val="20"/>
                <w:szCs w:val="20"/>
                <w:lang w:val="ro-RO"/>
              </w:rPr>
            </w:pPr>
            <w:r w:rsidRPr="002A0C96">
              <w:rPr>
                <w:rFonts w:ascii="Times New Roman" w:hAnsi="Times New Roman" w:cs="Times New Roman"/>
                <w:sz w:val="20"/>
                <w:szCs w:val="20"/>
                <w:lang w:val="ro-RO"/>
              </w:rPr>
              <w:t>Declararea de bun de uz și de interes public local, atestarea aparteneței la domeniul public al comunei Șimian a unui imobil, precum și formarea unui nou număr cadastral pe teritoriul comunei Șimian.</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35</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hAnsi="Times New Roman" w:cs="Times New Roman"/>
                <w:sz w:val="20"/>
                <w:szCs w:val="20"/>
                <w:lang w:val="ro-RO"/>
              </w:rPr>
            </w:pPr>
            <w:r w:rsidRPr="002A0C96">
              <w:rPr>
                <w:rFonts w:ascii="Times New Roman" w:hAnsi="Times New Roman" w:cs="Times New Roman"/>
                <w:sz w:val="20"/>
                <w:szCs w:val="20"/>
                <w:lang w:val="ro-RO"/>
              </w:rPr>
              <w:t xml:space="preserve">Alocarea unei sume din bugetul local al comunei Șimian pe anul 2025 pentru Fundația </w:t>
            </w:r>
            <w:r w:rsidRPr="002A0C96">
              <w:rPr>
                <w:rFonts w:ascii="Times New Roman" w:hAnsi="Times New Roman" w:cs="Times New Roman"/>
                <w:sz w:val="20"/>
                <w:szCs w:val="20"/>
              </w:rPr>
              <w:t xml:space="preserve">“SCHOLA IUVENTUTIS“,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vederea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finanțării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cheltuielilor</w:t>
            </w:r>
            <w:proofErr w:type="spellEnd"/>
            <w:r w:rsidRPr="002A0C96">
              <w:rPr>
                <w:rFonts w:ascii="Times New Roman" w:hAnsi="Times New Roman" w:cs="Times New Roman"/>
                <w:sz w:val="20"/>
                <w:szCs w:val="20"/>
              </w:rPr>
              <w:t xml:space="preserve"> legate de </w:t>
            </w:r>
            <w:proofErr w:type="spellStart"/>
            <w:r w:rsidRPr="002A0C96">
              <w:rPr>
                <w:rFonts w:ascii="Times New Roman" w:hAnsi="Times New Roman" w:cs="Times New Roman"/>
                <w:sz w:val="20"/>
                <w:szCs w:val="20"/>
              </w:rPr>
              <w:t>organizarea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desfășurarea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programelor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activităților</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în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cadrul</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evenimentului</w:t>
            </w:r>
            <w:proofErr w:type="spellEnd"/>
            <w:r w:rsidRPr="002A0C96">
              <w:rPr>
                <w:rFonts w:ascii="Times New Roman" w:hAnsi="Times New Roman" w:cs="Times New Roman"/>
                <w:sz w:val="20"/>
                <w:szCs w:val="20"/>
              </w:rPr>
              <w:t xml:space="preserve"> “ ZIUA COPILULUI</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36</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hAnsi="Times New Roman" w:cs="Times New Roman"/>
                <w:sz w:val="20"/>
                <w:szCs w:val="20"/>
                <w:lang w:val="ro-RO"/>
              </w:rPr>
            </w:pPr>
            <w:proofErr w:type="spellStart"/>
            <w:r w:rsidRPr="002A0C96">
              <w:rPr>
                <w:rFonts w:ascii="Times New Roman" w:hAnsi="Times New Roman" w:cs="Times New Roman"/>
                <w:sz w:val="20"/>
                <w:szCs w:val="20"/>
              </w:rPr>
              <w:t>Rectificarea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bugetului</w:t>
            </w:r>
            <w:proofErr w:type="spellEnd"/>
            <w:r w:rsidRPr="002A0C96">
              <w:rPr>
                <w:rFonts w:ascii="Times New Roman" w:hAnsi="Times New Roman" w:cs="Times New Roman"/>
                <w:sz w:val="20"/>
                <w:szCs w:val="20"/>
              </w:rPr>
              <w:t xml:space="preserve"> local al </w:t>
            </w:r>
            <w:proofErr w:type="spellStart"/>
            <w:r w:rsidRPr="002A0C96">
              <w:rPr>
                <w:rFonts w:ascii="Times New Roman" w:hAnsi="Times New Roman" w:cs="Times New Roman"/>
                <w:sz w:val="20"/>
                <w:szCs w:val="20"/>
              </w:rPr>
              <w:t>comunei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Șimian</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pe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anul</w:t>
            </w:r>
            <w:proofErr w:type="spellEnd"/>
            <w:r w:rsidRPr="002A0C96">
              <w:rPr>
                <w:rFonts w:ascii="Times New Roman" w:hAnsi="Times New Roman" w:cs="Times New Roman"/>
                <w:sz w:val="20"/>
                <w:szCs w:val="20"/>
              </w:rPr>
              <w:t xml:space="preserve"> 2025.</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2A0C96" w:rsidRPr="002A0C96" w:rsidTr="00B51B31">
        <w:tc>
          <w:tcPr>
            <w:tcW w:w="727"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37</w:t>
            </w:r>
          </w:p>
        </w:tc>
        <w:tc>
          <w:tcPr>
            <w:tcW w:w="1285" w:type="dxa"/>
          </w:tcPr>
          <w:p w:rsidR="002A0C96" w:rsidRPr="002A0C96" w:rsidRDefault="002A0C96" w:rsidP="002A0C96">
            <w:pPr>
              <w:autoSpaceDE w:val="0"/>
              <w:autoSpaceDN w:val="0"/>
              <w:adjustRightInd w:val="0"/>
              <w:jc w:val="center"/>
              <w:rPr>
                <w:rFonts w:ascii="Times New Roman" w:hAnsi="Times New Roman" w:cs="Times New Roman"/>
                <w:sz w:val="20"/>
                <w:szCs w:val="20"/>
              </w:rPr>
            </w:pPr>
            <w:r w:rsidRPr="002A0C96">
              <w:rPr>
                <w:rFonts w:ascii="Times New Roman" w:hAnsi="Times New Roman" w:cs="Times New Roman"/>
                <w:sz w:val="20"/>
                <w:szCs w:val="20"/>
              </w:rPr>
              <w:t>29.05.2025</w:t>
            </w:r>
          </w:p>
        </w:tc>
        <w:tc>
          <w:tcPr>
            <w:tcW w:w="4420" w:type="dxa"/>
            <w:vAlign w:val="center"/>
          </w:tcPr>
          <w:p w:rsidR="002A0C96" w:rsidRPr="002A0C96" w:rsidRDefault="002A0C96" w:rsidP="002A0C96">
            <w:pPr>
              <w:rPr>
                <w:rFonts w:ascii="Times New Roman" w:hAnsi="Times New Roman" w:cs="Times New Roman"/>
                <w:sz w:val="20"/>
                <w:szCs w:val="20"/>
                <w:lang w:val="ro-RO"/>
              </w:rPr>
            </w:pPr>
            <w:proofErr w:type="spellStart"/>
            <w:r w:rsidRPr="002A0C96">
              <w:rPr>
                <w:rFonts w:ascii="Times New Roman" w:hAnsi="Times New Roman" w:cs="Times New Roman"/>
                <w:sz w:val="20"/>
                <w:szCs w:val="20"/>
              </w:rPr>
              <w:t>Aprobarea</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execuției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bugetare</w:t>
            </w:r>
            <w:proofErr w:type="spellEnd"/>
            <w:r w:rsidRPr="002A0C96">
              <w:rPr>
                <w:rFonts w:ascii="Times New Roman" w:hAnsi="Times New Roman" w:cs="Times New Roman"/>
                <w:sz w:val="20"/>
                <w:szCs w:val="20"/>
              </w:rPr>
              <w:t xml:space="preserve"> la data </w:t>
            </w:r>
            <w:proofErr w:type="spellStart"/>
            <w:proofErr w:type="gramStart"/>
            <w:r w:rsidRPr="002A0C96">
              <w:rPr>
                <w:rFonts w:ascii="Times New Roman" w:hAnsi="Times New Roman" w:cs="Times New Roman"/>
                <w:sz w:val="20"/>
                <w:szCs w:val="20"/>
              </w:rPr>
              <w:t>de</w:t>
            </w:r>
            <w:proofErr w:type="spellEnd"/>
            <w:r w:rsidRPr="002A0C96">
              <w:rPr>
                <w:rFonts w:ascii="Times New Roman" w:hAnsi="Times New Roman" w:cs="Times New Roman"/>
                <w:sz w:val="20"/>
                <w:szCs w:val="20"/>
              </w:rPr>
              <w:t xml:space="preserve">  31.03.2025</w:t>
            </w:r>
            <w:proofErr w:type="gramEnd"/>
            <w:r w:rsidRPr="002A0C96">
              <w:rPr>
                <w:rFonts w:ascii="Times New Roman" w:hAnsi="Times New Roman" w:cs="Times New Roman"/>
                <w:sz w:val="20"/>
                <w:szCs w:val="20"/>
              </w:rPr>
              <w:t>.</w:t>
            </w:r>
          </w:p>
        </w:tc>
        <w:tc>
          <w:tcPr>
            <w:tcW w:w="1753"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2A0C96" w:rsidRPr="002A0C96" w:rsidRDefault="002A0C96" w:rsidP="002A0C96">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2A0C96" w:rsidRPr="002A0C96" w:rsidRDefault="002A0C96" w:rsidP="002A0C96">
            <w:pPr>
              <w:autoSpaceDE w:val="0"/>
              <w:autoSpaceDN w:val="0"/>
              <w:adjustRightInd w:val="0"/>
              <w:jc w:val="center"/>
              <w:rPr>
                <w:rFonts w:ascii="Times New Roman" w:hAnsi="Times New Roman" w:cs="Times New Roman"/>
                <w:sz w:val="20"/>
                <w:szCs w:val="20"/>
              </w:rPr>
            </w:pPr>
          </w:p>
        </w:tc>
      </w:tr>
      <w:tr w:rsidR="00B51B31" w:rsidRPr="002A0C96" w:rsidTr="00B51B31">
        <w:tc>
          <w:tcPr>
            <w:tcW w:w="727"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38</w:t>
            </w:r>
          </w:p>
        </w:tc>
        <w:tc>
          <w:tcPr>
            <w:tcW w:w="1285"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26.06.2025</w:t>
            </w:r>
          </w:p>
        </w:tc>
        <w:tc>
          <w:tcPr>
            <w:tcW w:w="4420" w:type="dxa"/>
            <w:vAlign w:val="center"/>
          </w:tcPr>
          <w:p w:rsidR="00B51B31" w:rsidRPr="002A0C96" w:rsidRDefault="00B51B31" w:rsidP="00B51B31">
            <w:pPr>
              <w:rPr>
                <w:rFonts w:ascii="Times New Roman" w:hAnsi="Times New Roman" w:cs="Times New Roman"/>
                <w:sz w:val="20"/>
                <w:szCs w:val="20"/>
              </w:rPr>
            </w:pPr>
            <w:proofErr w:type="spellStart"/>
            <w:r w:rsidRPr="00A97721">
              <w:rPr>
                <w:rFonts w:ascii="Times New Roman" w:hAnsi="Times New Roman" w:cs="Times New Roman"/>
                <w:sz w:val="20"/>
                <w:szCs w:val="20"/>
              </w:rPr>
              <w:t>Aprobarea</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ordinii</w:t>
            </w:r>
            <w:proofErr w:type="spellEnd"/>
            <w:r w:rsidRPr="00A97721">
              <w:rPr>
                <w:rFonts w:ascii="Times New Roman" w:hAnsi="Times New Roman" w:cs="Times New Roman"/>
                <w:sz w:val="20"/>
                <w:szCs w:val="20"/>
              </w:rPr>
              <w:t xml:space="preserve"> de </w:t>
            </w:r>
            <w:proofErr w:type="spellStart"/>
            <w:r w:rsidRPr="00A97721">
              <w:rPr>
                <w:rFonts w:ascii="Times New Roman" w:hAnsi="Times New Roman" w:cs="Times New Roman"/>
                <w:sz w:val="20"/>
                <w:szCs w:val="20"/>
              </w:rPr>
              <w:t>zi</w:t>
            </w:r>
            <w:proofErr w:type="spellEnd"/>
          </w:p>
        </w:tc>
        <w:tc>
          <w:tcPr>
            <w:tcW w:w="1753"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
        </w:tc>
      </w:tr>
      <w:tr w:rsidR="00B51B31" w:rsidRPr="002A0C96" w:rsidTr="00B51B31">
        <w:tc>
          <w:tcPr>
            <w:tcW w:w="727"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39</w:t>
            </w:r>
          </w:p>
        </w:tc>
        <w:tc>
          <w:tcPr>
            <w:tcW w:w="1285"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26.06.2025</w:t>
            </w:r>
          </w:p>
        </w:tc>
        <w:tc>
          <w:tcPr>
            <w:tcW w:w="4420" w:type="dxa"/>
            <w:vAlign w:val="center"/>
          </w:tcPr>
          <w:p w:rsidR="00B51B31" w:rsidRPr="002A0C96" w:rsidRDefault="00B51B31" w:rsidP="00B51B31">
            <w:pPr>
              <w:rPr>
                <w:rFonts w:ascii="Times New Roman" w:hAnsi="Times New Roman" w:cs="Times New Roman"/>
                <w:sz w:val="20"/>
                <w:szCs w:val="20"/>
              </w:rPr>
            </w:pPr>
            <w:proofErr w:type="spellStart"/>
            <w:r w:rsidRPr="00A97721">
              <w:rPr>
                <w:rFonts w:ascii="Times New Roman" w:hAnsi="Times New Roman" w:cs="Times New Roman"/>
                <w:sz w:val="20"/>
                <w:szCs w:val="20"/>
              </w:rPr>
              <w:t>Aprobarea</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procesului</w:t>
            </w:r>
            <w:proofErr w:type="spellEnd"/>
            <w:r w:rsidRPr="00A97721">
              <w:rPr>
                <w:rFonts w:ascii="Times New Roman" w:hAnsi="Times New Roman" w:cs="Times New Roman"/>
                <w:sz w:val="20"/>
                <w:szCs w:val="20"/>
              </w:rPr>
              <w:t xml:space="preserve"> verbal al </w:t>
            </w:r>
            <w:proofErr w:type="spellStart"/>
            <w:r w:rsidRPr="00A97721">
              <w:rPr>
                <w:rFonts w:ascii="Times New Roman" w:hAnsi="Times New Roman" w:cs="Times New Roman"/>
                <w:sz w:val="20"/>
                <w:szCs w:val="20"/>
              </w:rPr>
              <w:t>ședintei</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ordinare</w:t>
            </w:r>
            <w:proofErr w:type="spellEnd"/>
            <w:r w:rsidRPr="00A97721">
              <w:rPr>
                <w:rFonts w:ascii="Times New Roman" w:hAnsi="Times New Roman" w:cs="Times New Roman"/>
                <w:sz w:val="20"/>
                <w:szCs w:val="20"/>
              </w:rPr>
              <w:t xml:space="preserve"> a </w:t>
            </w:r>
            <w:proofErr w:type="spellStart"/>
            <w:r w:rsidRPr="00A97721">
              <w:rPr>
                <w:rFonts w:ascii="Times New Roman" w:hAnsi="Times New Roman" w:cs="Times New Roman"/>
                <w:sz w:val="20"/>
                <w:szCs w:val="20"/>
              </w:rPr>
              <w:t>consiliului</w:t>
            </w:r>
            <w:proofErr w:type="spellEnd"/>
            <w:r w:rsidRPr="00A97721">
              <w:rPr>
                <w:rFonts w:ascii="Times New Roman" w:hAnsi="Times New Roman" w:cs="Times New Roman"/>
                <w:sz w:val="20"/>
                <w:szCs w:val="20"/>
              </w:rPr>
              <w:t xml:space="preserve"> local al </w:t>
            </w:r>
            <w:proofErr w:type="spellStart"/>
            <w:r w:rsidRPr="00A97721">
              <w:rPr>
                <w:rFonts w:ascii="Times New Roman" w:hAnsi="Times New Roman" w:cs="Times New Roman"/>
                <w:sz w:val="20"/>
                <w:szCs w:val="20"/>
              </w:rPr>
              <w:t>comunei</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Șimian</w:t>
            </w:r>
            <w:proofErr w:type="spellEnd"/>
            <w:r w:rsidRPr="00A97721">
              <w:rPr>
                <w:rFonts w:ascii="Times New Roman" w:hAnsi="Times New Roman" w:cs="Times New Roman"/>
                <w:sz w:val="20"/>
                <w:szCs w:val="20"/>
              </w:rPr>
              <w:t xml:space="preserve"> din </w:t>
            </w:r>
            <w:r>
              <w:rPr>
                <w:rFonts w:ascii="Times New Roman" w:hAnsi="Times New Roman" w:cs="Times New Roman"/>
                <w:sz w:val="20"/>
                <w:szCs w:val="20"/>
              </w:rPr>
              <w:t xml:space="preserve">data de 29 </w:t>
            </w:r>
            <w:proofErr w:type="spellStart"/>
            <w:r>
              <w:rPr>
                <w:rFonts w:ascii="Times New Roman" w:hAnsi="Times New Roman" w:cs="Times New Roman"/>
                <w:sz w:val="20"/>
                <w:szCs w:val="20"/>
              </w:rPr>
              <w:t>mai</w:t>
            </w:r>
            <w:proofErr w:type="spellEnd"/>
            <w:r>
              <w:rPr>
                <w:rFonts w:ascii="Times New Roman" w:hAnsi="Times New Roman" w:cs="Times New Roman"/>
                <w:sz w:val="20"/>
                <w:szCs w:val="20"/>
              </w:rPr>
              <w:t xml:space="preserve"> 2025</w:t>
            </w:r>
          </w:p>
        </w:tc>
        <w:tc>
          <w:tcPr>
            <w:tcW w:w="1753"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
        </w:tc>
      </w:tr>
      <w:tr w:rsidR="00B51B31" w:rsidRPr="002A0C96" w:rsidTr="00B51B31">
        <w:tc>
          <w:tcPr>
            <w:tcW w:w="727"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40</w:t>
            </w:r>
          </w:p>
        </w:tc>
        <w:tc>
          <w:tcPr>
            <w:tcW w:w="1285"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26.06.2025</w:t>
            </w:r>
          </w:p>
        </w:tc>
        <w:tc>
          <w:tcPr>
            <w:tcW w:w="4420" w:type="dxa"/>
            <w:vAlign w:val="center"/>
          </w:tcPr>
          <w:p w:rsidR="00B51B31" w:rsidRPr="002A0C96" w:rsidRDefault="00B51B31" w:rsidP="00B51B31">
            <w:pPr>
              <w:rPr>
                <w:rFonts w:ascii="Times New Roman" w:hAnsi="Times New Roman" w:cs="Times New Roman"/>
                <w:sz w:val="20"/>
                <w:szCs w:val="20"/>
              </w:rPr>
            </w:pPr>
            <w:r w:rsidRPr="00A97721">
              <w:rPr>
                <w:rFonts w:ascii="Times New Roman" w:hAnsi="Times New Roman" w:cs="Times New Roman"/>
                <w:sz w:val="20"/>
                <w:szCs w:val="20"/>
                <w:lang w:val="ro-RO"/>
              </w:rPr>
              <w:t>Înființarea depozitului de material lemnos cu proveniență din pădurile comunale din proprietatea publică al comunei Șimian, precum și aprobarea încheierii unui Contract de colaborare cu OCOLUL SILVIC SĂCUENI  pentru exploatarea, gestionarea și administrarea depozitului de material lemnos</w:t>
            </w:r>
          </w:p>
        </w:tc>
        <w:tc>
          <w:tcPr>
            <w:tcW w:w="1753"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
        </w:tc>
      </w:tr>
      <w:tr w:rsidR="00B51B31" w:rsidRPr="002A0C96" w:rsidTr="00B51B31">
        <w:tc>
          <w:tcPr>
            <w:tcW w:w="727"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w:t>
            </w:r>
          </w:p>
        </w:tc>
        <w:tc>
          <w:tcPr>
            <w:tcW w:w="1285" w:type="dxa"/>
          </w:tcPr>
          <w:p w:rsidR="00B51B31" w:rsidRPr="002A0C96" w:rsidRDefault="00B51B31" w:rsidP="00B51B3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26.06.2025</w:t>
            </w:r>
          </w:p>
        </w:tc>
        <w:tc>
          <w:tcPr>
            <w:tcW w:w="4420" w:type="dxa"/>
            <w:vAlign w:val="center"/>
          </w:tcPr>
          <w:p w:rsidR="00B51B31" w:rsidRPr="002A0C96" w:rsidRDefault="00B51B31" w:rsidP="00B51B31">
            <w:pPr>
              <w:rPr>
                <w:rFonts w:ascii="Times New Roman" w:hAnsi="Times New Roman" w:cs="Times New Roman"/>
                <w:sz w:val="20"/>
                <w:szCs w:val="20"/>
              </w:rPr>
            </w:pPr>
            <w:proofErr w:type="spellStart"/>
            <w:r w:rsidRPr="00A97721">
              <w:rPr>
                <w:rFonts w:ascii="Times New Roman" w:hAnsi="Times New Roman" w:cs="Times New Roman"/>
                <w:sz w:val="20"/>
                <w:szCs w:val="20"/>
              </w:rPr>
              <w:t>Aprobarea</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documentaţiei</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tehnico-economice</w:t>
            </w:r>
            <w:proofErr w:type="spellEnd"/>
            <w:r w:rsidRPr="00A97721">
              <w:rPr>
                <w:rFonts w:ascii="Times New Roman" w:hAnsi="Times New Roman" w:cs="Times New Roman"/>
                <w:sz w:val="20"/>
                <w:szCs w:val="20"/>
              </w:rPr>
              <w:t xml:space="preserve"> – </w:t>
            </w:r>
            <w:proofErr w:type="spellStart"/>
            <w:r w:rsidRPr="00A97721">
              <w:rPr>
                <w:rFonts w:ascii="Times New Roman" w:hAnsi="Times New Roman" w:cs="Times New Roman"/>
                <w:sz w:val="20"/>
                <w:szCs w:val="20"/>
              </w:rPr>
              <w:t>faza</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Proiect</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tehnic</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pentru</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obiectivul</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Asigurarea</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infrastructurii</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pentru</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transportul</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verde</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piste</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pentru</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biciclete</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î</w:t>
            </w:r>
            <w:r>
              <w:rPr>
                <w:rFonts w:ascii="Times New Roman" w:hAnsi="Times New Roman" w:cs="Times New Roman"/>
                <w:sz w:val="20"/>
                <w:szCs w:val="20"/>
              </w:rPr>
              <w:t>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Șimian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județul</w:t>
            </w:r>
            <w:proofErr w:type="spellEnd"/>
            <w:r>
              <w:rPr>
                <w:rFonts w:ascii="Times New Roman" w:hAnsi="Times New Roman" w:cs="Times New Roman"/>
                <w:sz w:val="20"/>
                <w:szCs w:val="20"/>
              </w:rPr>
              <w:t xml:space="preserve"> Bihor”</w:t>
            </w:r>
          </w:p>
        </w:tc>
        <w:tc>
          <w:tcPr>
            <w:tcW w:w="1753"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Primar</w:t>
            </w:r>
            <w:proofErr w:type="spellEnd"/>
            <w:r w:rsidRPr="002A0C96">
              <w:rPr>
                <w:rFonts w:ascii="Times New Roman" w:hAnsi="Times New Roman" w:cs="Times New Roman"/>
                <w:sz w:val="20"/>
                <w:szCs w:val="20"/>
              </w:rPr>
              <w:t xml:space="preserve">, </w:t>
            </w:r>
          </w:p>
          <w:p w:rsidR="00B51B31" w:rsidRPr="002A0C96" w:rsidRDefault="00B51B31" w:rsidP="00B51B31">
            <w:pPr>
              <w:autoSpaceDE w:val="0"/>
              <w:autoSpaceDN w:val="0"/>
              <w:adjustRightInd w:val="0"/>
              <w:jc w:val="center"/>
              <w:rPr>
                <w:rFonts w:ascii="Times New Roman" w:hAnsi="Times New Roman" w:cs="Times New Roman"/>
                <w:sz w:val="20"/>
                <w:szCs w:val="20"/>
              </w:rPr>
            </w:pPr>
            <w:proofErr w:type="spellStart"/>
            <w:r w:rsidRPr="002A0C96">
              <w:rPr>
                <w:rFonts w:ascii="Times New Roman" w:hAnsi="Times New Roman" w:cs="Times New Roman"/>
                <w:sz w:val="20"/>
                <w:szCs w:val="20"/>
              </w:rPr>
              <w:t>Borsi</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Imre</w:t>
            </w:r>
            <w:proofErr w:type="spellEnd"/>
            <w:r w:rsidRPr="002A0C96">
              <w:rPr>
                <w:rFonts w:ascii="Times New Roman" w:hAnsi="Times New Roman" w:cs="Times New Roman"/>
                <w:sz w:val="20"/>
                <w:szCs w:val="20"/>
              </w:rPr>
              <w:t xml:space="preserve"> </w:t>
            </w:r>
            <w:proofErr w:type="spellStart"/>
            <w:r w:rsidRPr="002A0C96">
              <w:rPr>
                <w:rFonts w:ascii="Times New Roman" w:hAnsi="Times New Roman" w:cs="Times New Roman"/>
                <w:sz w:val="20"/>
                <w:szCs w:val="20"/>
              </w:rPr>
              <w:t>Lorant</w:t>
            </w:r>
            <w:proofErr w:type="spellEnd"/>
          </w:p>
        </w:tc>
        <w:tc>
          <w:tcPr>
            <w:tcW w:w="1530" w:type="dxa"/>
          </w:tcPr>
          <w:p w:rsidR="00B51B31" w:rsidRPr="002A0C96" w:rsidRDefault="00B51B31" w:rsidP="00B51B31">
            <w:pPr>
              <w:autoSpaceDE w:val="0"/>
              <w:autoSpaceDN w:val="0"/>
              <w:adjustRightInd w:val="0"/>
              <w:jc w:val="center"/>
              <w:rPr>
                <w:rFonts w:ascii="Times New Roman" w:hAnsi="Times New Roman" w:cs="Times New Roman"/>
                <w:sz w:val="20"/>
                <w:szCs w:val="20"/>
              </w:rPr>
            </w:pPr>
          </w:p>
        </w:tc>
      </w:tr>
      <w:tr w:rsidR="00B51B31" w:rsidRPr="002A0C96" w:rsidTr="00B51B31">
        <w:tc>
          <w:tcPr>
            <w:tcW w:w="727" w:type="dxa"/>
          </w:tcPr>
          <w:p w:rsidR="00B51B31" w:rsidRPr="003D47CB" w:rsidRDefault="00B51B31" w:rsidP="00B51B31">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42</w:t>
            </w:r>
          </w:p>
        </w:tc>
        <w:tc>
          <w:tcPr>
            <w:tcW w:w="1285" w:type="dxa"/>
          </w:tcPr>
          <w:p w:rsidR="00B51B31" w:rsidRPr="003D47CB" w:rsidRDefault="00B51B31" w:rsidP="00B51B31">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26.06.2025</w:t>
            </w:r>
          </w:p>
        </w:tc>
        <w:tc>
          <w:tcPr>
            <w:tcW w:w="4420" w:type="dxa"/>
            <w:vAlign w:val="center"/>
          </w:tcPr>
          <w:p w:rsidR="00B51B31" w:rsidRPr="003D47CB" w:rsidRDefault="00B51B31" w:rsidP="00B51B31">
            <w:pPr>
              <w:rPr>
                <w:rFonts w:ascii="Times New Roman" w:hAnsi="Times New Roman" w:cs="Times New Roman"/>
                <w:sz w:val="20"/>
                <w:szCs w:val="20"/>
              </w:rPr>
            </w:pPr>
            <w:proofErr w:type="spellStart"/>
            <w:r w:rsidRPr="003D47CB">
              <w:rPr>
                <w:rFonts w:ascii="Times New Roman" w:hAnsi="Times New Roman" w:cs="Times New Roman"/>
                <w:sz w:val="20"/>
                <w:szCs w:val="20"/>
              </w:rPr>
              <w:t>Aprobarea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încheierii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Contractului</w:t>
            </w:r>
            <w:proofErr w:type="spellEnd"/>
            <w:r w:rsidRPr="003D47CB">
              <w:rPr>
                <w:rFonts w:ascii="Times New Roman" w:hAnsi="Times New Roman" w:cs="Times New Roman"/>
                <w:sz w:val="20"/>
                <w:szCs w:val="20"/>
              </w:rPr>
              <w:t xml:space="preserve"> de </w:t>
            </w:r>
            <w:proofErr w:type="spellStart"/>
            <w:r w:rsidRPr="003D47CB">
              <w:rPr>
                <w:rFonts w:ascii="Times New Roman" w:hAnsi="Times New Roman" w:cs="Times New Roman"/>
                <w:sz w:val="20"/>
                <w:szCs w:val="20"/>
              </w:rPr>
              <w:t>comodat</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între</w:t>
            </w:r>
            <w:proofErr w:type="spellEnd"/>
            <w:r w:rsidRPr="003D47CB">
              <w:rPr>
                <w:rFonts w:ascii="Times New Roman" w:hAnsi="Times New Roman" w:cs="Times New Roman"/>
                <w:sz w:val="20"/>
                <w:szCs w:val="20"/>
              </w:rPr>
              <w:t xml:space="preserve"> EPISCOPIA ROMANO-CATOLICĂ ORADEA-for </w:t>
            </w:r>
            <w:proofErr w:type="spellStart"/>
            <w:r w:rsidRPr="003D47CB">
              <w:rPr>
                <w:rFonts w:ascii="Times New Roman" w:hAnsi="Times New Roman" w:cs="Times New Roman"/>
                <w:sz w:val="20"/>
                <w:szCs w:val="20"/>
              </w:rPr>
              <w:t>tutelar</w:t>
            </w:r>
            <w:proofErr w:type="spellEnd"/>
            <w:r w:rsidRPr="003D47CB">
              <w:rPr>
                <w:rFonts w:ascii="Times New Roman" w:hAnsi="Times New Roman" w:cs="Times New Roman"/>
                <w:sz w:val="20"/>
                <w:szCs w:val="20"/>
              </w:rPr>
              <w:t xml:space="preserve"> superior, PAROHIA ROMANO-CATOLICĂ ȘIMIAN-</w:t>
            </w:r>
            <w:proofErr w:type="spellStart"/>
            <w:r w:rsidRPr="003D47CB">
              <w:rPr>
                <w:rFonts w:ascii="Times New Roman" w:hAnsi="Times New Roman" w:cs="Times New Roman"/>
                <w:sz w:val="20"/>
                <w:szCs w:val="20"/>
              </w:rPr>
              <w:t>proprietar</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comodant</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și</w:t>
            </w:r>
            <w:proofErr w:type="spellEnd"/>
            <w:r w:rsidRPr="003D47CB">
              <w:rPr>
                <w:rFonts w:ascii="Times New Roman" w:hAnsi="Times New Roman" w:cs="Times New Roman"/>
                <w:sz w:val="20"/>
                <w:szCs w:val="20"/>
              </w:rPr>
              <w:t xml:space="preserve"> UAT COMUNA ȘIMIAN-</w:t>
            </w:r>
            <w:proofErr w:type="spellStart"/>
            <w:r w:rsidRPr="003D47CB">
              <w:rPr>
                <w:rFonts w:ascii="Times New Roman" w:hAnsi="Times New Roman" w:cs="Times New Roman"/>
                <w:sz w:val="20"/>
                <w:szCs w:val="20"/>
              </w:rPr>
              <w:t>comodatar</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cedent</w:t>
            </w:r>
            <w:proofErr w:type="spellEnd"/>
            <w:r w:rsidRPr="003D47CB">
              <w:rPr>
                <w:rFonts w:ascii="Times New Roman" w:hAnsi="Times New Roman" w:cs="Times New Roman"/>
                <w:sz w:val="20"/>
                <w:szCs w:val="20"/>
              </w:rPr>
              <w:t>, ȘCOALA GIMNAZIALĂ “KAZINCZY FERENC”-</w:t>
            </w:r>
            <w:proofErr w:type="spellStart"/>
            <w:r w:rsidRPr="003D47CB">
              <w:rPr>
                <w:rFonts w:ascii="Times New Roman" w:hAnsi="Times New Roman" w:cs="Times New Roman"/>
                <w:sz w:val="20"/>
                <w:szCs w:val="20"/>
              </w:rPr>
              <w:t>cesionar</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precum</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și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încheierea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Procesului</w:t>
            </w:r>
            <w:proofErr w:type="spellEnd"/>
            <w:r w:rsidRPr="003D47CB">
              <w:rPr>
                <w:rFonts w:ascii="Times New Roman" w:hAnsi="Times New Roman" w:cs="Times New Roman"/>
                <w:sz w:val="20"/>
                <w:szCs w:val="20"/>
              </w:rPr>
              <w:t xml:space="preserve">-verbal de </w:t>
            </w:r>
            <w:proofErr w:type="spellStart"/>
            <w:r w:rsidRPr="003D47CB">
              <w:rPr>
                <w:rFonts w:ascii="Times New Roman" w:hAnsi="Times New Roman" w:cs="Times New Roman"/>
                <w:sz w:val="20"/>
                <w:szCs w:val="20"/>
              </w:rPr>
              <w:t>predare-primire</w:t>
            </w:r>
            <w:proofErr w:type="spellEnd"/>
            <w:r w:rsidRPr="003D47CB">
              <w:rPr>
                <w:rFonts w:ascii="Times New Roman" w:hAnsi="Times New Roman" w:cs="Times New Roman"/>
                <w:sz w:val="20"/>
                <w:szCs w:val="20"/>
              </w:rPr>
              <w:t xml:space="preserve"> IMOBIL </w:t>
            </w:r>
            <w:proofErr w:type="spellStart"/>
            <w:r w:rsidRPr="003D47CB">
              <w:rPr>
                <w:rFonts w:ascii="Times New Roman" w:hAnsi="Times New Roman" w:cs="Times New Roman"/>
                <w:sz w:val="20"/>
                <w:szCs w:val="20"/>
              </w:rPr>
              <w:t>situat</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în</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comuna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Șimian</w:t>
            </w:r>
            <w:proofErr w:type="spellEnd"/>
            <w:r w:rsidRPr="003D47CB">
              <w:rPr>
                <w:rFonts w:ascii="Times New Roman" w:hAnsi="Times New Roman" w:cs="Times New Roman"/>
                <w:sz w:val="20"/>
                <w:szCs w:val="20"/>
              </w:rPr>
              <w:t xml:space="preserve">, sat </w:t>
            </w:r>
            <w:proofErr w:type="spellStart"/>
            <w:r w:rsidRPr="003D47CB">
              <w:rPr>
                <w:rFonts w:ascii="Times New Roman" w:hAnsi="Times New Roman" w:cs="Times New Roman"/>
                <w:sz w:val="20"/>
                <w:szCs w:val="20"/>
              </w:rPr>
              <w:t>Șimian</w:t>
            </w:r>
            <w:proofErr w:type="spellEnd"/>
            <w:r w:rsidRPr="003D47CB">
              <w:rPr>
                <w:rFonts w:ascii="Times New Roman" w:hAnsi="Times New Roman" w:cs="Times New Roman"/>
                <w:sz w:val="20"/>
                <w:szCs w:val="20"/>
              </w:rPr>
              <w:t xml:space="preserve"> nr.594, </w:t>
            </w:r>
            <w:proofErr w:type="spellStart"/>
            <w:r w:rsidRPr="003D47CB">
              <w:rPr>
                <w:rFonts w:ascii="Times New Roman" w:hAnsi="Times New Roman" w:cs="Times New Roman"/>
                <w:sz w:val="20"/>
                <w:szCs w:val="20"/>
              </w:rPr>
              <w:t>județul</w:t>
            </w:r>
            <w:proofErr w:type="spellEnd"/>
            <w:r w:rsidRPr="003D47CB">
              <w:rPr>
                <w:rFonts w:ascii="Times New Roman" w:hAnsi="Times New Roman" w:cs="Times New Roman"/>
                <w:sz w:val="20"/>
                <w:szCs w:val="20"/>
              </w:rPr>
              <w:t xml:space="preserve"> Bihor, </w:t>
            </w:r>
            <w:proofErr w:type="spellStart"/>
            <w:r w:rsidRPr="003D47CB">
              <w:rPr>
                <w:rFonts w:ascii="Times New Roman" w:hAnsi="Times New Roman" w:cs="Times New Roman"/>
                <w:sz w:val="20"/>
                <w:szCs w:val="20"/>
              </w:rPr>
              <w:t>încris</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în</w:t>
            </w:r>
            <w:proofErr w:type="spellEnd"/>
            <w:r w:rsidRPr="003D47CB">
              <w:rPr>
                <w:rFonts w:ascii="Times New Roman" w:hAnsi="Times New Roman" w:cs="Times New Roman"/>
                <w:sz w:val="20"/>
                <w:szCs w:val="20"/>
              </w:rPr>
              <w:t xml:space="preserve"> CF </w:t>
            </w:r>
            <w:proofErr w:type="spellStart"/>
            <w:r w:rsidRPr="003D47CB">
              <w:rPr>
                <w:rFonts w:ascii="Times New Roman" w:hAnsi="Times New Roman" w:cs="Times New Roman"/>
                <w:sz w:val="20"/>
                <w:szCs w:val="20"/>
              </w:rPr>
              <w:t>nr</w:t>
            </w:r>
            <w:proofErr w:type="spellEnd"/>
            <w:r w:rsidRPr="003D47CB">
              <w:rPr>
                <w:rFonts w:ascii="Times New Roman" w:hAnsi="Times New Roman" w:cs="Times New Roman"/>
                <w:sz w:val="20"/>
                <w:szCs w:val="20"/>
              </w:rPr>
              <w:t xml:space="preserve">. 52369-Șimian sub </w:t>
            </w:r>
            <w:proofErr w:type="spellStart"/>
            <w:r w:rsidRPr="003D47CB">
              <w:rPr>
                <w:rFonts w:ascii="Times New Roman" w:hAnsi="Times New Roman" w:cs="Times New Roman"/>
                <w:sz w:val="20"/>
                <w:szCs w:val="20"/>
              </w:rPr>
              <w:t>nr</w:t>
            </w:r>
            <w:proofErr w:type="spellEnd"/>
            <w:r w:rsidRPr="003D47CB">
              <w:rPr>
                <w:rFonts w:ascii="Times New Roman" w:hAnsi="Times New Roman" w:cs="Times New Roman"/>
                <w:sz w:val="20"/>
                <w:szCs w:val="20"/>
              </w:rPr>
              <w:t xml:space="preserve">. cad.52369 cu </w:t>
            </w:r>
            <w:proofErr w:type="spellStart"/>
            <w:r w:rsidRPr="003D47CB">
              <w:rPr>
                <w:rFonts w:ascii="Times New Roman" w:hAnsi="Times New Roman" w:cs="Times New Roman"/>
                <w:sz w:val="20"/>
                <w:szCs w:val="20"/>
              </w:rPr>
              <w:t>destinație</w:t>
            </w:r>
            <w:proofErr w:type="spellEnd"/>
            <w:r w:rsidRPr="003D47CB">
              <w:rPr>
                <w:rFonts w:ascii="Times New Roman" w:hAnsi="Times New Roman" w:cs="Times New Roman"/>
                <w:sz w:val="20"/>
                <w:szCs w:val="20"/>
              </w:rPr>
              <w:t xml:space="preserve"> de CREȘĂ, </w:t>
            </w:r>
            <w:proofErr w:type="spellStart"/>
            <w:r w:rsidRPr="003D47CB">
              <w:rPr>
                <w:rFonts w:ascii="Times New Roman" w:hAnsi="Times New Roman" w:cs="Times New Roman"/>
                <w:sz w:val="20"/>
                <w:szCs w:val="20"/>
              </w:rPr>
              <w:t>precum</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și</w:t>
            </w:r>
            <w:proofErr w:type="spellEnd"/>
            <w:r w:rsidRPr="003D47CB">
              <w:rPr>
                <w:rFonts w:ascii="Times New Roman" w:hAnsi="Times New Roman" w:cs="Times New Roman"/>
                <w:sz w:val="20"/>
                <w:szCs w:val="20"/>
              </w:rPr>
              <w:t xml:space="preserve"> a </w:t>
            </w:r>
            <w:proofErr w:type="spellStart"/>
            <w:r w:rsidRPr="003D47CB">
              <w:rPr>
                <w:rFonts w:ascii="Times New Roman" w:hAnsi="Times New Roman" w:cs="Times New Roman"/>
                <w:sz w:val="20"/>
                <w:szCs w:val="20"/>
              </w:rPr>
              <w:t>bunurilor</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obiectelor</w:t>
            </w:r>
            <w:proofErr w:type="spellEnd"/>
            <w:r w:rsidRPr="003D47CB">
              <w:rPr>
                <w:rFonts w:ascii="Times New Roman" w:hAnsi="Times New Roman" w:cs="Times New Roman"/>
                <w:sz w:val="20"/>
                <w:szCs w:val="20"/>
              </w:rPr>
              <w:t xml:space="preserve"> de </w:t>
            </w:r>
            <w:proofErr w:type="spellStart"/>
            <w:r w:rsidRPr="003D47CB">
              <w:rPr>
                <w:rFonts w:ascii="Times New Roman" w:hAnsi="Times New Roman" w:cs="Times New Roman"/>
                <w:sz w:val="20"/>
                <w:szCs w:val="20"/>
              </w:rPr>
              <w:t>inventar</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și</w:t>
            </w:r>
            <w:proofErr w:type="spellEnd"/>
            <w:r w:rsidRPr="003D47CB">
              <w:rPr>
                <w:rFonts w:ascii="Times New Roman" w:hAnsi="Times New Roman" w:cs="Times New Roman"/>
                <w:sz w:val="20"/>
                <w:szCs w:val="20"/>
              </w:rPr>
              <w:t>/</w:t>
            </w:r>
            <w:proofErr w:type="spellStart"/>
            <w:r w:rsidRPr="003D47CB">
              <w:rPr>
                <w:rFonts w:ascii="Times New Roman" w:hAnsi="Times New Roman" w:cs="Times New Roman"/>
                <w:sz w:val="20"/>
                <w:szCs w:val="20"/>
              </w:rPr>
              <w:t>sau</w:t>
            </w:r>
            <w:proofErr w:type="spellEnd"/>
            <w:r w:rsidRPr="003D47CB">
              <w:rPr>
                <w:rFonts w:ascii="Times New Roman" w:hAnsi="Times New Roman" w:cs="Times New Roman"/>
                <w:sz w:val="20"/>
                <w:szCs w:val="20"/>
              </w:rPr>
              <w:t xml:space="preserve"> a </w:t>
            </w:r>
            <w:proofErr w:type="spellStart"/>
            <w:r w:rsidRPr="003D47CB">
              <w:rPr>
                <w:rFonts w:ascii="Times New Roman" w:hAnsi="Times New Roman" w:cs="Times New Roman"/>
                <w:sz w:val="20"/>
                <w:szCs w:val="20"/>
              </w:rPr>
              <w:t>mijloacelor</w:t>
            </w:r>
            <w:proofErr w:type="spellEnd"/>
            <w:r w:rsidRPr="003D47CB">
              <w:rPr>
                <w:rFonts w:ascii="Times New Roman" w:hAnsi="Times New Roman" w:cs="Times New Roman"/>
                <w:sz w:val="20"/>
                <w:szCs w:val="20"/>
              </w:rPr>
              <w:t xml:space="preserve"> fixe </w:t>
            </w:r>
            <w:proofErr w:type="spellStart"/>
            <w:r w:rsidRPr="003D47CB">
              <w:rPr>
                <w:rFonts w:ascii="Times New Roman" w:hAnsi="Times New Roman" w:cs="Times New Roman"/>
                <w:sz w:val="20"/>
                <w:szCs w:val="20"/>
              </w:rPr>
              <w:t>aferente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imobilului</w:t>
            </w:r>
            <w:proofErr w:type="spellEnd"/>
          </w:p>
        </w:tc>
        <w:tc>
          <w:tcPr>
            <w:tcW w:w="1753" w:type="dxa"/>
          </w:tcPr>
          <w:p w:rsidR="00B51B31" w:rsidRPr="003D47CB" w:rsidRDefault="00B51B31" w:rsidP="00B51B31">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B51B31" w:rsidRPr="003D47CB" w:rsidRDefault="00B51B31" w:rsidP="00B51B31">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B51B31" w:rsidRPr="003D47CB" w:rsidRDefault="00B51B31" w:rsidP="00B51B31">
            <w:pPr>
              <w:autoSpaceDE w:val="0"/>
              <w:autoSpaceDN w:val="0"/>
              <w:adjustRightInd w:val="0"/>
              <w:jc w:val="center"/>
              <w:rPr>
                <w:rFonts w:ascii="Times New Roman" w:hAnsi="Times New Roman" w:cs="Times New Roman"/>
                <w:sz w:val="20"/>
                <w:szCs w:val="20"/>
              </w:rPr>
            </w:pPr>
          </w:p>
        </w:tc>
      </w:tr>
      <w:tr w:rsidR="009D2347" w:rsidRPr="002A0C96" w:rsidTr="00B51B31">
        <w:tc>
          <w:tcPr>
            <w:tcW w:w="727" w:type="dxa"/>
          </w:tcPr>
          <w:p w:rsidR="009D2347" w:rsidRPr="003D47CB" w:rsidRDefault="009D2347" w:rsidP="009D2347">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43</w:t>
            </w:r>
          </w:p>
        </w:tc>
        <w:tc>
          <w:tcPr>
            <w:tcW w:w="1285" w:type="dxa"/>
          </w:tcPr>
          <w:p w:rsidR="009D2347" w:rsidRPr="003D47CB" w:rsidRDefault="009D2347" w:rsidP="009D2347">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24.07.2025</w:t>
            </w:r>
          </w:p>
        </w:tc>
        <w:tc>
          <w:tcPr>
            <w:tcW w:w="4420" w:type="dxa"/>
            <w:vAlign w:val="center"/>
          </w:tcPr>
          <w:p w:rsidR="009D2347" w:rsidRPr="003D47CB" w:rsidRDefault="009D2347" w:rsidP="009D2347">
            <w:pPr>
              <w:rPr>
                <w:rFonts w:ascii="Times New Roman" w:hAnsi="Times New Roman" w:cs="Times New Roman"/>
                <w:sz w:val="20"/>
                <w:szCs w:val="20"/>
              </w:rPr>
            </w:pPr>
            <w:proofErr w:type="spellStart"/>
            <w:r w:rsidRPr="003D47CB">
              <w:rPr>
                <w:rFonts w:ascii="Times New Roman" w:hAnsi="Times New Roman" w:cs="Times New Roman"/>
                <w:sz w:val="20"/>
                <w:szCs w:val="20"/>
              </w:rPr>
              <w:t>Aprobarea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ordinii</w:t>
            </w:r>
            <w:proofErr w:type="spellEnd"/>
            <w:r w:rsidRPr="003D47CB">
              <w:rPr>
                <w:rFonts w:ascii="Times New Roman" w:hAnsi="Times New Roman" w:cs="Times New Roman"/>
                <w:sz w:val="20"/>
                <w:szCs w:val="20"/>
              </w:rPr>
              <w:t xml:space="preserve"> de </w:t>
            </w:r>
            <w:proofErr w:type="spellStart"/>
            <w:r w:rsidRPr="003D47CB">
              <w:rPr>
                <w:rFonts w:ascii="Times New Roman" w:hAnsi="Times New Roman" w:cs="Times New Roman"/>
                <w:sz w:val="20"/>
                <w:szCs w:val="20"/>
              </w:rPr>
              <w:t>zi</w:t>
            </w:r>
            <w:proofErr w:type="spellEnd"/>
          </w:p>
        </w:tc>
        <w:tc>
          <w:tcPr>
            <w:tcW w:w="1753" w:type="dxa"/>
          </w:tcPr>
          <w:p w:rsidR="009D2347" w:rsidRPr="003D47CB" w:rsidRDefault="009D2347" w:rsidP="009D2347">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9D2347" w:rsidRPr="003D47CB" w:rsidRDefault="009D2347" w:rsidP="009D2347">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9D2347" w:rsidRPr="003D47CB" w:rsidRDefault="009D2347" w:rsidP="009D2347">
            <w:pPr>
              <w:autoSpaceDE w:val="0"/>
              <w:autoSpaceDN w:val="0"/>
              <w:adjustRightInd w:val="0"/>
              <w:jc w:val="center"/>
              <w:rPr>
                <w:rFonts w:ascii="Times New Roman" w:hAnsi="Times New Roman" w:cs="Times New Roman"/>
                <w:sz w:val="20"/>
                <w:szCs w:val="20"/>
              </w:rPr>
            </w:pPr>
          </w:p>
        </w:tc>
      </w:tr>
      <w:tr w:rsidR="009D2347" w:rsidRPr="002A0C96" w:rsidTr="00B51B31">
        <w:tc>
          <w:tcPr>
            <w:tcW w:w="727" w:type="dxa"/>
          </w:tcPr>
          <w:p w:rsidR="009D2347" w:rsidRPr="003D47CB" w:rsidRDefault="009D2347" w:rsidP="009D2347">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44</w:t>
            </w:r>
          </w:p>
        </w:tc>
        <w:tc>
          <w:tcPr>
            <w:tcW w:w="1285" w:type="dxa"/>
          </w:tcPr>
          <w:p w:rsidR="009D2347" w:rsidRPr="003D47CB" w:rsidRDefault="009D2347" w:rsidP="009D2347">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24.07.2025</w:t>
            </w:r>
          </w:p>
        </w:tc>
        <w:tc>
          <w:tcPr>
            <w:tcW w:w="4420" w:type="dxa"/>
            <w:vAlign w:val="center"/>
          </w:tcPr>
          <w:p w:rsidR="009D2347" w:rsidRPr="003D47CB" w:rsidRDefault="009D2347" w:rsidP="009D2347">
            <w:pPr>
              <w:rPr>
                <w:rFonts w:ascii="Times New Roman" w:hAnsi="Times New Roman" w:cs="Times New Roman"/>
                <w:sz w:val="20"/>
                <w:szCs w:val="20"/>
              </w:rPr>
            </w:pPr>
            <w:proofErr w:type="spellStart"/>
            <w:r w:rsidRPr="003D47CB">
              <w:rPr>
                <w:rFonts w:ascii="Times New Roman" w:hAnsi="Times New Roman" w:cs="Times New Roman"/>
                <w:sz w:val="20"/>
                <w:szCs w:val="20"/>
              </w:rPr>
              <w:t>Aprobarea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procesului</w:t>
            </w:r>
            <w:proofErr w:type="spellEnd"/>
            <w:r w:rsidRPr="003D47CB">
              <w:rPr>
                <w:rFonts w:ascii="Times New Roman" w:hAnsi="Times New Roman" w:cs="Times New Roman"/>
                <w:sz w:val="20"/>
                <w:szCs w:val="20"/>
              </w:rPr>
              <w:t xml:space="preserve"> verbal al </w:t>
            </w:r>
            <w:proofErr w:type="spellStart"/>
            <w:r w:rsidRPr="003D47CB">
              <w:rPr>
                <w:rFonts w:ascii="Times New Roman" w:hAnsi="Times New Roman" w:cs="Times New Roman"/>
                <w:sz w:val="20"/>
                <w:szCs w:val="20"/>
              </w:rPr>
              <w:t>ședintei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ordinare</w:t>
            </w:r>
            <w:proofErr w:type="spellEnd"/>
            <w:r w:rsidRPr="003D47CB">
              <w:rPr>
                <w:rFonts w:ascii="Times New Roman" w:hAnsi="Times New Roman" w:cs="Times New Roman"/>
                <w:sz w:val="20"/>
                <w:szCs w:val="20"/>
              </w:rPr>
              <w:t xml:space="preserve"> a </w:t>
            </w:r>
            <w:proofErr w:type="spellStart"/>
            <w:r w:rsidRPr="003D47CB">
              <w:rPr>
                <w:rFonts w:ascii="Times New Roman" w:hAnsi="Times New Roman" w:cs="Times New Roman"/>
                <w:sz w:val="20"/>
                <w:szCs w:val="20"/>
              </w:rPr>
              <w:t>consiliului</w:t>
            </w:r>
            <w:proofErr w:type="spellEnd"/>
            <w:r w:rsidRPr="003D47CB">
              <w:rPr>
                <w:rFonts w:ascii="Times New Roman" w:hAnsi="Times New Roman" w:cs="Times New Roman"/>
                <w:sz w:val="20"/>
                <w:szCs w:val="20"/>
              </w:rPr>
              <w:t xml:space="preserve"> local al </w:t>
            </w:r>
            <w:proofErr w:type="spellStart"/>
            <w:r w:rsidRPr="003D47CB">
              <w:rPr>
                <w:rFonts w:ascii="Times New Roman" w:hAnsi="Times New Roman" w:cs="Times New Roman"/>
                <w:sz w:val="20"/>
                <w:szCs w:val="20"/>
              </w:rPr>
              <w:t>comunei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Șimian</w:t>
            </w:r>
            <w:proofErr w:type="spellEnd"/>
            <w:r w:rsidRPr="003D47CB">
              <w:rPr>
                <w:rFonts w:ascii="Times New Roman" w:hAnsi="Times New Roman" w:cs="Times New Roman"/>
                <w:sz w:val="20"/>
                <w:szCs w:val="20"/>
              </w:rPr>
              <w:t xml:space="preserve"> din data de 26 </w:t>
            </w:r>
            <w:proofErr w:type="spellStart"/>
            <w:r w:rsidRPr="003D47CB">
              <w:rPr>
                <w:rFonts w:ascii="Times New Roman" w:hAnsi="Times New Roman" w:cs="Times New Roman"/>
                <w:sz w:val="20"/>
                <w:szCs w:val="20"/>
              </w:rPr>
              <w:t>iunie</w:t>
            </w:r>
            <w:proofErr w:type="spellEnd"/>
            <w:r w:rsidRPr="003D47CB">
              <w:rPr>
                <w:rFonts w:ascii="Times New Roman" w:hAnsi="Times New Roman" w:cs="Times New Roman"/>
                <w:sz w:val="20"/>
                <w:szCs w:val="20"/>
              </w:rPr>
              <w:t xml:space="preserve"> 2025</w:t>
            </w:r>
          </w:p>
        </w:tc>
        <w:tc>
          <w:tcPr>
            <w:tcW w:w="1753" w:type="dxa"/>
          </w:tcPr>
          <w:p w:rsidR="009D2347" w:rsidRPr="003D47CB" w:rsidRDefault="009D2347" w:rsidP="009D2347">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9D2347" w:rsidRPr="003D47CB" w:rsidRDefault="009D2347" w:rsidP="009D2347">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9D2347" w:rsidRPr="003D47CB" w:rsidRDefault="009D2347" w:rsidP="009D2347">
            <w:pPr>
              <w:autoSpaceDE w:val="0"/>
              <w:autoSpaceDN w:val="0"/>
              <w:adjustRightInd w:val="0"/>
              <w:jc w:val="center"/>
              <w:rPr>
                <w:rFonts w:ascii="Times New Roman" w:hAnsi="Times New Roman" w:cs="Times New Roman"/>
                <w:sz w:val="20"/>
                <w:szCs w:val="20"/>
              </w:rPr>
            </w:pPr>
          </w:p>
        </w:tc>
      </w:tr>
      <w:tr w:rsidR="001F44A4" w:rsidRPr="002A0C96" w:rsidTr="00B51B31">
        <w:tc>
          <w:tcPr>
            <w:tcW w:w="727"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45</w:t>
            </w:r>
          </w:p>
        </w:tc>
        <w:tc>
          <w:tcPr>
            <w:tcW w:w="1285"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24.07.2025</w:t>
            </w:r>
          </w:p>
        </w:tc>
        <w:tc>
          <w:tcPr>
            <w:tcW w:w="4420" w:type="dxa"/>
            <w:vAlign w:val="center"/>
          </w:tcPr>
          <w:p w:rsidR="001F44A4" w:rsidRPr="00E56F22" w:rsidRDefault="001F44A4" w:rsidP="001F44A4">
            <w:pPr>
              <w:jc w:val="both"/>
              <w:rPr>
                <w:rFonts w:ascii="Times New Roman" w:hAnsi="Times New Roman" w:cs="Times New Roman"/>
                <w:sz w:val="18"/>
                <w:szCs w:val="18"/>
              </w:rPr>
            </w:pPr>
            <w:r w:rsidRPr="00E56F22">
              <w:rPr>
                <w:rFonts w:ascii="Times New Roman" w:hAnsi="Times New Roman" w:cs="Times New Roman"/>
                <w:sz w:val="18"/>
                <w:szCs w:val="18"/>
                <w:lang w:val="ro-RO"/>
              </w:rPr>
              <w:t xml:space="preserve">Declararea </w:t>
            </w:r>
            <w:r>
              <w:rPr>
                <w:rFonts w:ascii="Times New Roman" w:hAnsi="Times New Roman" w:cs="Times New Roman"/>
                <w:sz w:val="20"/>
                <w:szCs w:val="20"/>
                <w:lang w:val="ro-RO"/>
              </w:rPr>
              <w:t>de bun de uz și de interes privat local, atestarea aparteneței la domeniul privat al comunei Șimian a unor imobile, precum și formarea de 37 (treizecișișapte) numere cadastrale noi pe teritoriul comunei Șimian</w:t>
            </w:r>
          </w:p>
        </w:tc>
        <w:tc>
          <w:tcPr>
            <w:tcW w:w="1753"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
        </w:tc>
      </w:tr>
      <w:tr w:rsidR="001F44A4" w:rsidRPr="002A0C96" w:rsidTr="00B51B31">
        <w:tc>
          <w:tcPr>
            <w:tcW w:w="727"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w:t>
            </w:r>
          </w:p>
        </w:tc>
        <w:tc>
          <w:tcPr>
            <w:tcW w:w="1285"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24.07.2025</w:t>
            </w:r>
          </w:p>
        </w:tc>
        <w:tc>
          <w:tcPr>
            <w:tcW w:w="4420" w:type="dxa"/>
            <w:vAlign w:val="center"/>
          </w:tcPr>
          <w:p w:rsidR="001F44A4" w:rsidRPr="00E56F22" w:rsidRDefault="001F44A4" w:rsidP="001F44A4">
            <w:pPr>
              <w:jc w:val="both"/>
              <w:rPr>
                <w:rFonts w:ascii="Times New Roman" w:hAnsi="Times New Roman" w:cs="Times New Roman"/>
                <w:sz w:val="18"/>
                <w:szCs w:val="18"/>
                <w:lang w:val="ro-RO"/>
              </w:rPr>
            </w:pPr>
            <w:r>
              <w:rPr>
                <w:rFonts w:ascii="Times New Roman" w:hAnsi="Times New Roman" w:cs="Times New Roman"/>
                <w:sz w:val="20"/>
                <w:szCs w:val="20"/>
                <w:lang w:val="ro-RO"/>
              </w:rPr>
              <w:t>Declararea de bun de uz și de interes public local, atestarea aparteneței la domeniul public al comunei Șimian a unor imobile, precum și formarea de 4 (patru) numere cadastrale noi pe teritoriul comunei Șimian.</w:t>
            </w:r>
          </w:p>
        </w:tc>
        <w:tc>
          <w:tcPr>
            <w:tcW w:w="1753"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
        </w:tc>
      </w:tr>
      <w:tr w:rsidR="001F44A4" w:rsidRPr="002A0C96" w:rsidTr="00B51B31">
        <w:tc>
          <w:tcPr>
            <w:tcW w:w="727"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47</w:t>
            </w:r>
          </w:p>
        </w:tc>
        <w:tc>
          <w:tcPr>
            <w:tcW w:w="1285"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24.07.2025</w:t>
            </w:r>
          </w:p>
        </w:tc>
        <w:tc>
          <w:tcPr>
            <w:tcW w:w="4420" w:type="dxa"/>
            <w:vAlign w:val="center"/>
          </w:tcPr>
          <w:p w:rsidR="001F44A4" w:rsidRPr="003D47CB" w:rsidRDefault="001F44A4" w:rsidP="001F44A4">
            <w:pPr>
              <w:jc w:val="both"/>
              <w:rPr>
                <w:rFonts w:ascii="Times New Roman" w:hAnsi="Times New Roman" w:cs="Times New Roman"/>
                <w:b/>
                <w:sz w:val="20"/>
                <w:szCs w:val="20"/>
              </w:rPr>
            </w:pPr>
            <w:proofErr w:type="spellStart"/>
            <w:r w:rsidRPr="003D47CB">
              <w:rPr>
                <w:rStyle w:val="punct1"/>
                <w:rFonts w:ascii="Times New Roman" w:hAnsi="Times New Roman" w:cs="Times New Roman"/>
                <w:b w:val="0"/>
                <w:sz w:val="20"/>
                <w:szCs w:val="20"/>
              </w:rPr>
              <w:t>Modificarea</w:t>
            </w:r>
            <w:proofErr w:type="spellEnd"/>
            <w:r w:rsidRPr="003D47CB">
              <w:rPr>
                <w:rStyle w:val="punct1"/>
                <w:rFonts w:ascii="Times New Roman" w:hAnsi="Times New Roman" w:cs="Times New Roman"/>
                <w:b w:val="0"/>
                <w:sz w:val="20"/>
                <w:szCs w:val="20"/>
              </w:rPr>
              <w:t xml:space="preserve"> </w:t>
            </w:r>
            <w:proofErr w:type="spellStart"/>
            <w:r w:rsidRPr="003D47CB">
              <w:rPr>
                <w:rStyle w:val="punct1"/>
                <w:rFonts w:ascii="Times New Roman" w:hAnsi="Times New Roman" w:cs="Times New Roman"/>
                <w:b w:val="0"/>
                <w:sz w:val="20"/>
                <w:szCs w:val="20"/>
              </w:rPr>
              <w:t>statului</w:t>
            </w:r>
            <w:proofErr w:type="spellEnd"/>
            <w:r w:rsidRPr="003D47CB">
              <w:rPr>
                <w:rStyle w:val="punct1"/>
                <w:rFonts w:ascii="Times New Roman" w:hAnsi="Times New Roman" w:cs="Times New Roman"/>
                <w:b w:val="0"/>
                <w:sz w:val="20"/>
                <w:szCs w:val="20"/>
              </w:rPr>
              <w:t xml:space="preserve"> de </w:t>
            </w:r>
            <w:proofErr w:type="spellStart"/>
            <w:r w:rsidRPr="003D47CB">
              <w:rPr>
                <w:rStyle w:val="punct1"/>
                <w:rFonts w:ascii="Times New Roman" w:hAnsi="Times New Roman" w:cs="Times New Roman"/>
                <w:b w:val="0"/>
                <w:sz w:val="20"/>
                <w:szCs w:val="20"/>
              </w:rPr>
              <w:t>funcții</w:t>
            </w:r>
            <w:proofErr w:type="spellEnd"/>
            <w:r w:rsidRPr="003D47CB">
              <w:rPr>
                <w:rStyle w:val="punct1"/>
                <w:rFonts w:ascii="Times New Roman" w:hAnsi="Times New Roman" w:cs="Times New Roman"/>
                <w:b w:val="0"/>
                <w:sz w:val="20"/>
                <w:szCs w:val="20"/>
              </w:rPr>
              <w:t xml:space="preserve"> </w:t>
            </w:r>
            <w:proofErr w:type="spellStart"/>
            <w:r w:rsidRPr="003D47CB">
              <w:rPr>
                <w:rStyle w:val="punct1"/>
                <w:rFonts w:ascii="Times New Roman" w:hAnsi="Times New Roman" w:cs="Times New Roman"/>
                <w:b w:val="0"/>
                <w:sz w:val="20"/>
                <w:szCs w:val="20"/>
              </w:rPr>
              <w:t>pentru</w:t>
            </w:r>
            <w:proofErr w:type="spellEnd"/>
            <w:r w:rsidRPr="003D47CB">
              <w:rPr>
                <w:rStyle w:val="punct1"/>
                <w:rFonts w:ascii="Times New Roman" w:hAnsi="Times New Roman" w:cs="Times New Roman"/>
                <w:b w:val="0"/>
                <w:sz w:val="20"/>
                <w:szCs w:val="20"/>
              </w:rPr>
              <w:t xml:space="preserve"> </w:t>
            </w:r>
            <w:proofErr w:type="spellStart"/>
            <w:r w:rsidRPr="003D47CB">
              <w:rPr>
                <w:rStyle w:val="punct1"/>
                <w:rFonts w:ascii="Times New Roman" w:hAnsi="Times New Roman" w:cs="Times New Roman"/>
                <w:b w:val="0"/>
                <w:sz w:val="20"/>
                <w:szCs w:val="20"/>
              </w:rPr>
              <w:t>aparatul</w:t>
            </w:r>
            <w:proofErr w:type="spellEnd"/>
            <w:r w:rsidRPr="003D47CB">
              <w:rPr>
                <w:rStyle w:val="punct1"/>
                <w:rFonts w:ascii="Times New Roman" w:hAnsi="Times New Roman" w:cs="Times New Roman"/>
                <w:b w:val="0"/>
                <w:sz w:val="20"/>
                <w:szCs w:val="20"/>
              </w:rPr>
              <w:t xml:space="preserve"> de </w:t>
            </w:r>
            <w:proofErr w:type="spellStart"/>
            <w:r w:rsidRPr="003D47CB">
              <w:rPr>
                <w:rStyle w:val="punct1"/>
                <w:rFonts w:ascii="Times New Roman" w:hAnsi="Times New Roman" w:cs="Times New Roman"/>
                <w:b w:val="0"/>
                <w:sz w:val="20"/>
                <w:szCs w:val="20"/>
              </w:rPr>
              <w:t>specialitate</w:t>
            </w:r>
            <w:proofErr w:type="spellEnd"/>
            <w:r w:rsidRPr="003D47CB">
              <w:rPr>
                <w:rStyle w:val="punct1"/>
                <w:rFonts w:ascii="Times New Roman" w:hAnsi="Times New Roman" w:cs="Times New Roman"/>
                <w:b w:val="0"/>
                <w:sz w:val="20"/>
                <w:szCs w:val="20"/>
              </w:rPr>
              <w:t xml:space="preserve"> al </w:t>
            </w:r>
            <w:proofErr w:type="spellStart"/>
            <w:r w:rsidRPr="003D47CB">
              <w:rPr>
                <w:rStyle w:val="punct1"/>
                <w:rFonts w:ascii="Times New Roman" w:hAnsi="Times New Roman" w:cs="Times New Roman"/>
                <w:b w:val="0"/>
                <w:sz w:val="20"/>
                <w:szCs w:val="20"/>
              </w:rPr>
              <w:t>primarului</w:t>
            </w:r>
            <w:proofErr w:type="spellEnd"/>
            <w:r w:rsidRPr="003D47CB">
              <w:rPr>
                <w:rStyle w:val="punct1"/>
                <w:rFonts w:ascii="Times New Roman" w:hAnsi="Times New Roman" w:cs="Times New Roman"/>
                <w:b w:val="0"/>
                <w:sz w:val="20"/>
                <w:szCs w:val="20"/>
              </w:rPr>
              <w:t xml:space="preserve"> </w:t>
            </w:r>
            <w:proofErr w:type="spellStart"/>
            <w:r w:rsidRPr="003D47CB">
              <w:rPr>
                <w:rStyle w:val="punct1"/>
                <w:rFonts w:ascii="Times New Roman" w:hAnsi="Times New Roman" w:cs="Times New Roman"/>
                <w:b w:val="0"/>
                <w:sz w:val="20"/>
                <w:szCs w:val="20"/>
              </w:rPr>
              <w:t>comunei</w:t>
            </w:r>
            <w:proofErr w:type="spellEnd"/>
            <w:r w:rsidRPr="003D47CB">
              <w:rPr>
                <w:rStyle w:val="punct1"/>
                <w:rFonts w:ascii="Times New Roman" w:hAnsi="Times New Roman" w:cs="Times New Roman"/>
                <w:b w:val="0"/>
                <w:sz w:val="20"/>
                <w:szCs w:val="20"/>
              </w:rPr>
              <w:t xml:space="preserve"> </w:t>
            </w:r>
            <w:proofErr w:type="spellStart"/>
            <w:r w:rsidRPr="003D47CB">
              <w:rPr>
                <w:rStyle w:val="punct1"/>
                <w:rFonts w:ascii="Times New Roman" w:hAnsi="Times New Roman" w:cs="Times New Roman"/>
                <w:b w:val="0"/>
                <w:sz w:val="20"/>
                <w:szCs w:val="20"/>
              </w:rPr>
              <w:t>Șimian</w:t>
            </w:r>
            <w:proofErr w:type="spellEnd"/>
            <w:r w:rsidRPr="003D47CB">
              <w:rPr>
                <w:rStyle w:val="punct1"/>
                <w:rFonts w:ascii="Times New Roman" w:hAnsi="Times New Roman" w:cs="Times New Roman"/>
                <w:b w:val="0"/>
                <w:sz w:val="20"/>
                <w:szCs w:val="20"/>
              </w:rPr>
              <w:t xml:space="preserve">, </w:t>
            </w:r>
            <w:proofErr w:type="spellStart"/>
            <w:r w:rsidRPr="003D47CB">
              <w:rPr>
                <w:rStyle w:val="punct1"/>
                <w:rFonts w:ascii="Times New Roman" w:hAnsi="Times New Roman" w:cs="Times New Roman"/>
                <w:b w:val="0"/>
                <w:sz w:val="20"/>
                <w:szCs w:val="20"/>
              </w:rPr>
              <w:t>județul</w:t>
            </w:r>
            <w:proofErr w:type="spellEnd"/>
            <w:r w:rsidRPr="003D47CB">
              <w:rPr>
                <w:rStyle w:val="punct1"/>
                <w:rFonts w:ascii="Times New Roman" w:hAnsi="Times New Roman" w:cs="Times New Roman"/>
                <w:b w:val="0"/>
                <w:sz w:val="20"/>
                <w:szCs w:val="20"/>
              </w:rPr>
              <w:t xml:space="preserve"> Bihor</w:t>
            </w:r>
          </w:p>
        </w:tc>
        <w:tc>
          <w:tcPr>
            <w:tcW w:w="1753"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
        </w:tc>
      </w:tr>
      <w:tr w:rsidR="001F44A4" w:rsidRPr="002A0C96" w:rsidTr="00B51B31">
        <w:tc>
          <w:tcPr>
            <w:tcW w:w="727"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48</w:t>
            </w:r>
          </w:p>
        </w:tc>
        <w:tc>
          <w:tcPr>
            <w:tcW w:w="1285"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24.07.2025</w:t>
            </w:r>
          </w:p>
        </w:tc>
        <w:tc>
          <w:tcPr>
            <w:tcW w:w="4420" w:type="dxa"/>
            <w:vAlign w:val="center"/>
          </w:tcPr>
          <w:p w:rsidR="001F44A4" w:rsidRPr="003D47CB" w:rsidRDefault="001F44A4" w:rsidP="001F44A4">
            <w:pPr>
              <w:jc w:val="both"/>
              <w:rPr>
                <w:rFonts w:ascii="Times New Roman" w:hAnsi="Times New Roman" w:cs="Times New Roman"/>
                <w:sz w:val="20"/>
                <w:szCs w:val="20"/>
              </w:rPr>
            </w:pPr>
            <w:proofErr w:type="spellStart"/>
            <w:r w:rsidRPr="003D47CB">
              <w:rPr>
                <w:rFonts w:ascii="Times New Roman" w:hAnsi="Times New Roman" w:cs="Times New Roman"/>
                <w:sz w:val="20"/>
                <w:szCs w:val="20"/>
              </w:rPr>
              <w:t>Organizarea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desfăsurarea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festivitătii</w:t>
            </w:r>
            <w:proofErr w:type="spellEnd"/>
            <w:r w:rsidRPr="003D47CB">
              <w:rPr>
                <w:rFonts w:ascii="Times New Roman" w:hAnsi="Times New Roman" w:cs="Times New Roman"/>
                <w:sz w:val="20"/>
                <w:szCs w:val="20"/>
              </w:rPr>
              <w:t xml:space="preserve"> ZILELE COMUNEI ȘIMIAN-</w:t>
            </w:r>
            <w:proofErr w:type="spellStart"/>
            <w:r w:rsidRPr="003D47CB">
              <w:rPr>
                <w:rFonts w:ascii="Times New Roman" w:hAnsi="Times New Roman" w:cs="Times New Roman"/>
                <w:sz w:val="20"/>
                <w:szCs w:val="20"/>
              </w:rPr>
              <w:t>ediția</w:t>
            </w:r>
            <w:proofErr w:type="spellEnd"/>
            <w:r w:rsidRPr="003D47CB">
              <w:rPr>
                <w:rFonts w:ascii="Times New Roman" w:hAnsi="Times New Roman" w:cs="Times New Roman"/>
                <w:sz w:val="20"/>
                <w:szCs w:val="20"/>
              </w:rPr>
              <w:t xml:space="preserve"> a XXIV-a</w:t>
            </w:r>
          </w:p>
        </w:tc>
        <w:tc>
          <w:tcPr>
            <w:tcW w:w="1753"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
        </w:tc>
      </w:tr>
      <w:tr w:rsidR="001F44A4" w:rsidRPr="002A0C96" w:rsidTr="00B51B31">
        <w:tc>
          <w:tcPr>
            <w:tcW w:w="727"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49</w:t>
            </w:r>
          </w:p>
        </w:tc>
        <w:tc>
          <w:tcPr>
            <w:tcW w:w="1285" w:type="dxa"/>
          </w:tcPr>
          <w:p w:rsidR="001F44A4" w:rsidRPr="003D47CB" w:rsidRDefault="001F44A4" w:rsidP="001F44A4">
            <w:pPr>
              <w:autoSpaceDE w:val="0"/>
              <w:autoSpaceDN w:val="0"/>
              <w:adjustRightInd w:val="0"/>
              <w:jc w:val="center"/>
              <w:rPr>
                <w:rFonts w:ascii="Times New Roman" w:hAnsi="Times New Roman" w:cs="Times New Roman"/>
                <w:sz w:val="20"/>
                <w:szCs w:val="20"/>
              </w:rPr>
            </w:pPr>
            <w:r w:rsidRPr="003D47CB">
              <w:rPr>
                <w:rFonts w:ascii="Times New Roman" w:hAnsi="Times New Roman" w:cs="Times New Roman"/>
                <w:sz w:val="20"/>
                <w:szCs w:val="20"/>
              </w:rPr>
              <w:t>24.07.2025</w:t>
            </w:r>
          </w:p>
        </w:tc>
        <w:tc>
          <w:tcPr>
            <w:tcW w:w="4420" w:type="dxa"/>
            <w:vAlign w:val="center"/>
          </w:tcPr>
          <w:p w:rsidR="001F44A4" w:rsidRPr="003D47CB" w:rsidRDefault="001F44A4" w:rsidP="001F44A4">
            <w:pPr>
              <w:jc w:val="both"/>
              <w:rPr>
                <w:rFonts w:ascii="Times New Roman" w:hAnsi="Times New Roman" w:cs="Times New Roman"/>
                <w:sz w:val="20"/>
                <w:szCs w:val="20"/>
              </w:rPr>
            </w:pPr>
            <w:proofErr w:type="spellStart"/>
            <w:r w:rsidRPr="003D47CB">
              <w:rPr>
                <w:rFonts w:ascii="Times New Roman" w:hAnsi="Times New Roman" w:cs="Times New Roman"/>
                <w:sz w:val="20"/>
                <w:szCs w:val="20"/>
              </w:rPr>
              <w:t>Rectificarea</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bugetului</w:t>
            </w:r>
            <w:proofErr w:type="spellEnd"/>
            <w:r w:rsidRPr="003D47CB">
              <w:rPr>
                <w:rFonts w:ascii="Times New Roman" w:hAnsi="Times New Roman" w:cs="Times New Roman"/>
                <w:sz w:val="20"/>
                <w:szCs w:val="20"/>
              </w:rPr>
              <w:t xml:space="preserve"> local al </w:t>
            </w:r>
            <w:proofErr w:type="spellStart"/>
            <w:r w:rsidRPr="003D47CB">
              <w:rPr>
                <w:rFonts w:ascii="Times New Roman" w:hAnsi="Times New Roman" w:cs="Times New Roman"/>
                <w:sz w:val="20"/>
                <w:szCs w:val="20"/>
              </w:rPr>
              <w:t>comunei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Șimian</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pe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anul</w:t>
            </w:r>
            <w:proofErr w:type="spellEnd"/>
            <w:r w:rsidRPr="003D47CB">
              <w:rPr>
                <w:rFonts w:ascii="Times New Roman" w:hAnsi="Times New Roman" w:cs="Times New Roman"/>
                <w:sz w:val="20"/>
                <w:szCs w:val="20"/>
              </w:rPr>
              <w:t xml:space="preserve"> 2025</w:t>
            </w:r>
          </w:p>
        </w:tc>
        <w:tc>
          <w:tcPr>
            <w:tcW w:w="1753"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1F44A4" w:rsidRPr="003D47CB" w:rsidRDefault="001F44A4" w:rsidP="001F44A4">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1F44A4" w:rsidRPr="003D47CB" w:rsidRDefault="001F44A4" w:rsidP="001F44A4">
            <w:pPr>
              <w:autoSpaceDE w:val="0"/>
              <w:autoSpaceDN w:val="0"/>
              <w:adjustRightInd w:val="0"/>
              <w:jc w:val="center"/>
              <w:rPr>
                <w:rFonts w:ascii="Times New Roman" w:hAnsi="Times New Roman" w:cs="Times New Roman"/>
                <w:sz w:val="20"/>
                <w:szCs w:val="20"/>
              </w:rPr>
            </w:pPr>
          </w:p>
        </w:tc>
      </w:tr>
      <w:tr w:rsidR="00876BEE" w:rsidRPr="002A0C96" w:rsidTr="00B51B31">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50</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2A0C96" w:rsidRDefault="00876BEE" w:rsidP="00876BEE">
            <w:pPr>
              <w:rPr>
                <w:rFonts w:ascii="Times New Roman" w:hAnsi="Times New Roman" w:cs="Times New Roman"/>
                <w:sz w:val="20"/>
                <w:szCs w:val="20"/>
              </w:rPr>
            </w:pPr>
            <w:proofErr w:type="spellStart"/>
            <w:r w:rsidRPr="00A97721">
              <w:rPr>
                <w:rFonts w:ascii="Times New Roman" w:hAnsi="Times New Roman" w:cs="Times New Roman"/>
                <w:sz w:val="20"/>
                <w:szCs w:val="20"/>
              </w:rPr>
              <w:t>Aprobarea</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ordinii</w:t>
            </w:r>
            <w:proofErr w:type="spellEnd"/>
            <w:r w:rsidRPr="00A97721">
              <w:rPr>
                <w:rFonts w:ascii="Times New Roman" w:hAnsi="Times New Roman" w:cs="Times New Roman"/>
                <w:sz w:val="20"/>
                <w:szCs w:val="20"/>
              </w:rPr>
              <w:t xml:space="preserve"> de </w:t>
            </w:r>
            <w:proofErr w:type="spellStart"/>
            <w:r w:rsidRPr="00A97721">
              <w:rPr>
                <w:rFonts w:ascii="Times New Roman" w:hAnsi="Times New Roman" w:cs="Times New Roman"/>
                <w:sz w:val="20"/>
                <w:szCs w:val="20"/>
              </w:rPr>
              <w:t>zi</w:t>
            </w:r>
            <w:proofErr w:type="spellEnd"/>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876BEE" w:rsidRPr="002A0C96" w:rsidTr="00B51B31">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51</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2A0C96" w:rsidRDefault="00876BEE" w:rsidP="00876BEE">
            <w:pPr>
              <w:rPr>
                <w:rFonts w:ascii="Times New Roman" w:hAnsi="Times New Roman" w:cs="Times New Roman"/>
                <w:sz w:val="20"/>
                <w:szCs w:val="20"/>
              </w:rPr>
            </w:pPr>
            <w:proofErr w:type="spellStart"/>
            <w:r w:rsidRPr="00A97721">
              <w:rPr>
                <w:rFonts w:ascii="Times New Roman" w:hAnsi="Times New Roman" w:cs="Times New Roman"/>
                <w:sz w:val="20"/>
                <w:szCs w:val="20"/>
              </w:rPr>
              <w:t>Aprobarea</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procesului</w:t>
            </w:r>
            <w:proofErr w:type="spellEnd"/>
            <w:r w:rsidRPr="00A97721">
              <w:rPr>
                <w:rFonts w:ascii="Times New Roman" w:hAnsi="Times New Roman" w:cs="Times New Roman"/>
                <w:sz w:val="20"/>
                <w:szCs w:val="20"/>
              </w:rPr>
              <w:t xml:space="preserve"> verbal al </w:t>
            </w:r>
            <w:proofErr w:type="spellStart"/>
            <w:r w:rsidRPr="00A97721">
              <w:rPr>
                <w:rFonts w:ascii="Times New Roman" w:hAnsi="Times New Roman" w:cs="Times New Roman"/>
                <w:sz w:val="20"/>
                <w:szCs w:val="20"/>
              </w:rPr>
              <w:t>ședintei</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ordinare</w:t>
            </w:r>
            <w:proofErr w:type="spellEnd"/>
            <w:r w:rsidRPr="00A97721">
              <w:rPr>
                <w:rFonts w:ascii="Times New Roman" w:hAnsi="Times New Roman" w:cs="Times New Roman"/>
                <w:sz w:val="20"/>
                <w:szCs w:val="20"/>
              </w:rPr>
              <w:t xml:space="preserve"> a </w:t>
            </w:r>
            <w:proofErr w:type="spellStart"/>
            <w:r w:rsidRPr="00A97721">
              <w:rPr>
                <w:rFonts w:ascii="Times New Roman" w:hAnsi="Times New Roman" w:cs="Times New Roman"/>
                <w:sz w:val="20"/>
                <w:szCs w:val="20"/>
              </w:rPr>
              <w:t>consiliului</w:t>
            </w:r>
            <w:proofErr w:type="spellEnd"/>
            <w:r w:rsidRPr="00A97721">
              <w:rPr>
                <w:rFonts w:ascii="Times New Roman" w:hAnsi="Times New Roman" w:cs="Times New Roman"/>
                <w:sz w:val="20"/>
                <w:szCs w:val="20"/>
              </w:rPr>
              <w:t xml:space="preserve"> local al </w:t>
            </w:r>
            <w:proofErr w:type="spellStart"/>
            <w:r w:rsidRPr="00A97721">
              <w:rPr>
                <w:rFonts w:ascii="Times New Roman" w:hAnsi="Times New Roman" w:cs="Times New Roman"/>
                <w:sz w:val="20"/>
                <w:szCs w:val="20"/>
              </w:rPr>
              <w:t>comunei</w:t>
            </w:r>
            <w:proofErr w:type="spellEnd"/>
            <w:r w:rsidRPr="00A97721">
              <w:rPr>
                <w:rFonts w:ascii="Times New Roman" w:hAnsi="Times New Roman" w:cs="Times New Roman"/>
                <w:sz w:val="20"/>
                <w:szCs w:val="20"/>
              </w:rPr>
              <w:t xml:space="preserve"> </w:t>
            </w:r>
            <w:proofErr w:type="spellStart"/>
            <w:r w:rsidRPr="00A97721">
              <w:rPr>
                <w:rFonts w:ascii="Times New Roman" w:hAnsi="Times New Roman" w:cs="Times New Roman"/>
                <w:sz w:val="20"/>
                <w:szCs w:val="20"/>
              </w:rPr>
              <w:t>Șimian</w:t>
            </w:r>
            <w:proofErr w:type="spellEnd"/>
            <w:r w:rsidRPr="00A97721">
              <w:rPr>
                <w:rFonts w:ascii="Times New Roman" w:hAnsi="Times New Roman" w:cs="Times New Roman"/>
                <w:sz w:val="20"/>
                <w:szCs w:val="20"/>
              </w:rPr>
              <w:t xml:space="preserve"> din </w:t>
            </w:r>
            <w:r>
              <w:rPr>
                <w:rFonts w:ascii="Times New Roman" w:hAnsi="Times New Roman" w:cs="Times New Roman"/>
                <w:sz w:val="20"/>
                <w:szCs w:val="20"/>
              </w:rPr>
              <w:t xml:space="preserve">data de 24 </w:t>
            </w:r>
            <w:proofErr w:type="spellStart"/>
            <w:r>
              <w:rPr>
                <w:rFonts w:ascii="Times New Roman" w:hAnsi="Times New Roman" w:cs="Times New Roman"/>
                <w:sz w:val="20"/>
                <w:szCs w:val="20"/>
              </w:rPr>
              <w:t>iulie</w:t>
            </w:r>
            <w:proofErr w:type="spellEnd"/>
            <w:r>
              <w:rPr>
                <w:rFonts w:ascii="Times New Roman" w:hAnsi="Times New Roman" w:cs="Times New Roman"/>
                <w:sz w:val="20"/>
                <w:szCs w:val="20"/>
              </w:rPr>
              <w:t xml:space="preserve">  2025</w:t>
            </w:r>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876BEE" w:rsidRPr="002A0C96" w:rsidTr="00B51B31">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52</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3D47CB" w:rsidRDefault="00876BEE" w:rsidP="00876BEE">
            <w:pPr>
              <w:jc w:val="both"/>
              <w:rPr>
                <w:rFonts w:ascii="Times New Roman" w:hAnsi="Times New Roman" w:cs="Times New Roman"/>
                <w:sz w:val="20"/>
                <w:szCs w:val="20"/>
              </w:rPr>
            </w:pPr>
            <w:r>
              <w:rPr>
                <w:rFonts w:ascii="Times New Roman" w:hAnsi="Times New Roman" w:cs="Times New Roman"/>
                <w:sz w:val="18"/>
                <w:szCs w:val="18"/>
                <w:lang w:val="ro-RO"/>
              </w:rPr>
              <w:t>Declararea de bun de uz și de interes privat local, atestarea aparteneței la domeniul privat al comunei Șimian a unor imobile, precum și formarea de 19 ( nouăsprezece) numere cadastrale noi pe teritoriul comunei Șimian</w:t>
            </w:r>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876BEE" w:rsidRPr="002A0C96" w:rsidTr="00876BEE">
        <w:trPr>
          <w:trHeight w:val="890"/>
        </w:trPr>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53</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3D47CB" w:rsidRDefault="00876BEE" w:rsidP="00876BEE">
            <w:pPr>
              <w:jc w:val="both"/>
              <w:rPr>
                <w:rFonts w:ascii="Times New Roman" w:hAnsi="Times New Roman" w:cs="Times New Roman"/>
                <w:sz w:val="20"/>
                <w:szCs w:val="20"/>
              </w:rPr>
            </w:pPr>
            <w:r>
              <w:rPr>
                <w:rFonts w:ascii="Times New Roman" w:hAnsi="Times New Roman" w:cs="Times New Roman"/>
                <w:sz w:val="18"/>
                <w:szCs w:val="18"/>
                <w:lang w:val="ro-RO"/>
              </w:rPr>
              <w:t>Declararea de bun de uz și de interes public local, atestarea aparteneței la domeniul public al comunei Șimian a unor imobile, precum și formarea de 4 (patru) numere cadastrale noi pe teritoriul comunei Șimian</w:t>
            </w:r>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876BEE" w:rsidRPr="002A0C96" w:rsidTr="00B51B31">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54</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876BEE" w:rsidRDefault="00876BEE" w:rsidP="00876BEE">
            <w:pPr>
              <w:jc w:val="both"/>
              <w:rPr>
                <w:rFonts w:ascii="Times New Roman" w:hAnsi="Times New Roman" w:cs="Times New Roman"/>
                <w:b/>
                <w:sz w:val="18"/>
                <w:szCs w:val="18"/>
              </w:rPr>
            </w:pPr>
            <w:proofErr w:type="spellStart"/>
            <w:r w:rsidRPr="00876BEE">
              <w:rPr>
                <w:rStyle w:val="punct1"/>
                <w:rFonts w:ascii="Times New Roman" w:hAnsi="Times New Roman" w:cs="Times New Roman"/>
                <w:b w:val="0"/>
                <w:sz w:val="18"/>
                <w:szCs w:val="18"/>
              </w:rPr>
              <w:t>Modificarea</w:t>
            </w:r>
            <w:proofErr w:type="spellEnd"/>
            <w:r w:rsidRPr="00876BEE">
              <w:rPr>
                <w:rStyle w:val="punct1"/>
                <w:rFonts w:ascii="Times New Roman" w:hAnsi="Times New Roman" w:cs="Times New Roman"/>
                <w:b w:val="0"/>
                <w:sz w:val="18"/>
                <w:szCs w:val="18"/>
              </w:rPr>
              <w:t xml:space="preserve"> </w:t>
            </w:r>
            <w:proofErr w:type="spellStart"/>
            <w:r w:rsidRPr="00876BEE">
              <w:rPr>
                <w:rStyle w:val="punct1"/>
                <w:rFonts w:ascii="Times New Roman" w:hAnsi="Times New Roman" w:cs="Times New Roman"/>
                <w:b w:val="0"/>
                <w:sz w:val="18"/>
                <w:szCs w:val="18"/>
              </w:rPr>
              <w:t>organigramei</w:t>
            </w:r>
            <w:proofErr w:type="spellEnd"/>
            <w:r w:rsidRPr="00876BEE">
              <w:rPr>
                <w:rStyle w:val="punct1"/>
                <w:rFonts w:ascii="Times New Roman" w:hAnsi="Times New Roman" w:cs="Times New Roman"/>
                <w:b w:val="0"/>
                <w:sz w:val="18"/>
                <w:szCs w:val="18"/>
              </w:rPr>
              <w:t xml:space="preserve"> </w:t>
            </w:r>
            <w:proofErr w:type="spellStart"/>
            <w:r w:rsidRPr="00876BEE">
              <w:rPr>
                <w:rStyle w:val="punct1"/>
                <w:rFonts w:ascii="Times New Roman" w:hAnsi="Times New Roman" w:cs="Times New Roman"/>
                <w:b w:val="0"/>
                <w:sz w:val="18"/>
                <w:szCs w:val="18"/>
              </w:rPr>
              <w:t>și</w:t>
            </w:r>
            <w:proofErr w:type="spellEnd"/>
            <w:r w:rsidRPr="00876BEE">
              <w:rPr>
                <w:rStyle w:val="punct1"/>
                <w:rFonts w:ascii="Times New Roman" w:hAnsi="Times New Roman" w:cs="Times New Roman"/>
                <w:b w:val="0"/>
                <w:sz w:val="18"/>
                <w:szCs w:val="18"/>
              </w:rPr>
              <w:t xml:space="preserve"> a </w:t>
            </w:r>
            <w:proofErr w:type="spellStart"/>
            <w:r w:rsidRPr="00876BEE">
              <w:rPr>
                <w:rStyle w:val="punct1"/>
                <w:rFonts w:ascii="Times New Roman" w:hAnsi="Times New Roman" w:cs="Times New Roman"/>
                <w:b w:val="0"/>
                <w:sz w:val="18"/>
                <w:szCs w:val="18"/>
              </w:rPr>
              <w:t>statului</w:t>
            </w:r>
            <w:proofErr w:type="spellEnd"/>
            <w:r w:rsidRPr="00876BEE">
              <w:rPr>
                <w:rStyle w:val="punct1"/>
                <w:rFonts w:ascii="Times New Roman" w:hAnsi="Times New Roman" w:cs="Times New Roman"/>
                <w:b w:val="0"/>
                <w:sz w:val="18"/>
                <w:szCs w:val="18"/>
              </w:rPr>
              <w:t xml:space="preserve"> de </w:t>
            </w:r>
            <w:proofErr w:type="spellStart"/>
            <w:r w:rsidRPr="00876BEE">
              <w:rPr>
                <w:rStyle w:val="punct1"/>
                <w:rFonts w:ascii="Times New Roman" w:hAnsi="Times New Roman" w:cs="Times New Roman"/>
                <w:b w:val="0"/>
                <w:sz w:val="18"/>
                <w:szCs w:val="18"/>
              </w:rPr>
              <w:t>funcții</w:t>
            </w:r>
            <w:proofErr w:type="spellEnd"/>
            <w:r w:rsidRPr="00876BEE">
              <w:rPr>
                <w:rStyle w:val="punct1"/>
                <w:rFonts w:ascii="Times New Roman" w:hAnsi="Times New Roman" w:cs="Times New Roman"/>
                <w:b w:val="0"/>
                <w:sz w:val="18"/>
                <w:szCs w:val="18"/>
              </w:rPr>
              <w:t xml:space="preserve"> </w:t>
            </w:r>
            <w:proofErr w:type="spellStart"/>
            <w:r w:rsidRPr="00876BEE">
              <w:rPr>
                <w:rStyle w:val="punct1"/>
                <w:rFonts w:ascii="Times New Roman" w:hAnsi="Times New Roman" w:cs="Times New Roman"/>
                <w:b w:val="0"/>
                <w:sz w:val="18"/>
                <w:szCs w:val="18"/>
              </w:rPr>
              <w:t>pentru</w:t>
            </w:r>
            <w:proofErr w:type="spellEnd"/>
            <w:r w:rsidRPr="00876BEE">
              <w:rPr>
                <w:rStyle w:val="punct1"/>
                <w:rFonts w:ascii="Times New Roman" w:hAnsi="Times New Roman" w:cs="Times New Roman"/>
                <w:b w:val="0"/>
                <w:sz w:val="18"/>
                <w:szCs w:val="18"/>
              </w:rPr>
              <w:t xml:space="preserve"> </w:t>
            </w:r>
            <w:proofErr w:type="spellStart"/>
            <w:r w:rsidRPr="00876BEE">
              <w:rPr>
                <w:rStyle w:val="punct1"/>
                <w:rFonts w:ascii="Times New Roman" w:hAnsi="Times New Roman" w:cs="Times New Roman"/>
                <w:b w:val="0"/>
                <w:sz w:val="18"/>
                <w:szCs w:val="18"/>
              </w:rPr>
              <w:t>aparatul</w:t>
            </w:r>
            <w:proofErr w:type="spellEnd"/>
            <w:r w:rsidRPr="00876BEE">
              <w:rPr>
                <w:rStyle w:val="punct1"/>
                <w:rFonts w:ascii="Times New Roman" w:hAnsi="Times New Roman" w:cs="Times New Roman"/>
                <w:b w:val="0"/>
                <w:sz w:val="18"/>
                <w:szCs w:val="18"/>
              </w:rPr>
              <w:t xml:space="preserve"> de </w:t>
            </w:r>
            <w:proofErr w:type="spellStart"/>
            <w:r w:rsidRPr="00876BEE">
              <w:rPr>
                <w:rStyle w:val="punct1"/>
                <w:rFonts w:ascii="Times New Roman" w:hAnsi="Times New Roman" w:cs="Times New Roman"/>
                <w:b w:val="0"/>
                <w:sz w:val="18"/>
                <w:szCs w:val="18"/>
              </w:rPr>
              <w:t>specialitate</w:t>
            </w:r>
            <w:proofErr w:type="spellEnd"/>
            <w:r w:rsidRPr="00876BEE">
              <w:rPr>
                <w:rStyle w:val="punct1"/>
                <w:rFonts w:ascii="Times New Roman" w:hAnsi="Times New Roman" w:cs="Times New Roman"/>
                <w:b w:val="0"/>
                <w:sz w:val="18"/>
                <w:szCs w:val="18"/>
              </w:rPr>
              <w:t xml:space="preserve"> al </w:t>
            </w:r>
            <w:proofErr w:type="spellStart"/>
            <w:r w:rsidRPr="00876BEE">
              <w:rPr>
                <w:rStyle w:val="punct1"/>
                <w:rFonts w:ascii="Times New Roman" w:hAnsi="Times New Roman" w:cs="Times New Roman"/>
                <w:b w:val="0"/>
                <w:sz w:val="18"/>
                <w:szCs w:val="18"/>
              </w:rPr>
              <w:t>primarului</w:t>
            </w:r>
            <w:proofErr w:type="spellEnd"/>
            <w:r w:rsidRPr="00876BEE">
              <w:rPr>
                <w:rStyle w:val="punct1"/>
                <w:rFonts w:ascii="Times New Roman" w:hAnsi="Times New Roman" w:cs="Times New Roman"/>
                <w:b w:val="0"/>
                <w:sz w:val="18"/>
                <w:szCs w:val="18"/>
              </w:rPr>
              <w:t xml:space="preserve"> </w:t>
            </w:r>
            <w:proofErr w:type="spellStart"/>
            <w:r w:rsidRPr="00876BEE">
              <w:rPr>
                <w:rStyle w:val="punct1"/>
                <w:rFonts w:ascii="Times New Roman" w:hAnsi="Times New Roman" w:cs="Times New Roman"/>
                <w:b w:val="0"/>
                <w:sz w:val="18"/>
                <w:szCs w:val="18"/>
              </w:rPr>
              <w:t>comunei</w:t>
            </w:r>
            <w:proofErr w:type="spellEnd"/>
            <w:r w:rsidRPr="00876BEE">
              <w:rPr>
                <w:rStyle w:val="punct1"/>
                <w:rFonts w:ascii="Times New Roman" w:hAnsi="Times New Roman" w:cs="Times New Roman"/>
                <w:b w:val="0"/>
                <w:sz w:val="18"/>
                <w:szCs w:val="18"/>
              </w:rPr>
              <w:t xml:space="preserve"> </w:t>
            </w:r>
            <w:proofErr w:type="spellStart"/>
            <w:r w:rsidRPr="00876BEE">
              <w:rPr>
                <w:rStyle w:val="punct1"/>
                <w:rFonts w:ascii="Times New Roman" w:hAnsi="Times New Roman" w:cs="Times New Roman"/>
                <w:b w:val="0"/>
                <w:sz w:val="18"/>
                <w:szCs w:val="18"/>
              </w:rPr>
              <w:t>Șimian</w:t>
            </w:r>
            <w:proofErr w:type="spellEnd"/>
            <w:r w:rsidRPr="00876BEE">
              <w:rPr>
                <w:rStyle w:val="punct1"/>
                <w:rFonts w:ascii="Times New Roman" w:hAnsi="Times New Roman" w:cs="Times New Roman"/>
                <w:b w:val="0"/>
                <w:sz w:val="18"/>
                <w:szCs w:val="18"/>
              </w:rPr>
              <w:t xml:space="preserve">, </w:t>
            </w:r>
            <w:proofErr w:type="spellStart"/>
            <w:r w:rsidRPr="00876BEE">
              <w:rPr>
                <w:rStyle w:val="punct1"/>
                <w:rFonts w:ascii="Times New Roman" w:hAnsi="Times New Roman" w:cs="Times New Roman"/>
                <w:b w:val="0"/>
                <w:sz w:val="18"/>
                <w:szCs w:val="18"/>
              </w:rPr>
              <w:t>județul</w:t>
            </w:r>
            <w:proofErr w:type="spellEnd"/>
            <w:r w:rsidRPr="00876BEE">
              <w:rPr>
                <w:rStyle w:val="punct1"/>
                <w:rFonts w:ascii="Times New Roman" w:hAnsi="Times New Roman" w:cs="Times New Roman"/>
                <w:b w:val="0"/>
                <w:sz w:val="18"/>
                <w:szCs w:val="18"/>
              </w:rPr>
              <w:t xml:space="preserve"> Bihor</w:t>
            </w:r>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876BEE" w:rsidRPr="002A0C96" w:rsidTr="00B51B31">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55</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3D47CB" w:rsidRDefault="00876BEE" w:rsidP="00876BEE">
            <w:pPr>
              <w:jc w:val="both"/>
              <w:rPr>
                <w:rFonts w:ascii="Times New Roman" w:hAnsi="Times New Roman" w:cs="Times New Roman"/>
                <w:sz w:val="20"/>
                <w:szCs w:val="20"/>
              </w:rPr>
            </w:pPr>
            <w:proofErr w:type="spellStart"/>
            <w:r>
              <w:rPr>
                <w:rFonts w:ascii="Times New Roman" w:hAnsi="Times New Roman" w:cs="Times New Roman"/>
                <w:sz w:val="18"/>
                <w:szCs w:val="18"/>
              </w:rPr>
              <w:t>Modificarea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Anexei</w:t>
            </w:r>
            <w:proofErr w:type="spellEnd"/>
            <w:r>
              <w:rPr>
                <w:rFonts w:ascii="Times New Roman" w:hAnsi="Times New Roman" w:cs="Times New Roman"/>
                <w:sz w:val="18"/>
                <w:szCs w:val="18"/>
              </w:rPr>
              <w:t xml:space="preserve"> nr.2 la HCL nr.92/23.12.2024 </w:t>
            </w:r>
            <w:proofErr w:type="spellStart"/>
            <w:r>
              <w:rPr>
                <w:rFonts w:ascii="Times New Roman" w:hAnsi="Times New Roman" w:cs="Times New Roman"/>
                <w:sz w:val="18"/>
                <w:szCs w:val="18"/>
              </w:rPr>
              <w:t>privind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stabilirea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anul</w:t>
            </w:r>
            <w:proofErr w:type="spellEnd"/>
            <w:r>
              <w:rPr>
                <w:rFonts w:ascii="Times New Roman" w:hAnsi="Times New Roman" w:cs="Times New Roman"/>
                <w:sz w:val="18"/>
                <w:szCs w:val="18"/>
              </w:rPr>
              <w:t xml:space="preserve"> 2025 a </w:t>
            </w:r>
            <w:proofErr w:type="spellStart"/>
            <w:r>
              <w:rPr>
                <w:rFonts w:ascii="Times New Roman" w:hAnsi="Times New Roman" w:cs="Times New Roman"/>
                <w:sz w:val="18"/>
                <w:szCs w:val="18"/>
              </w:rPr>
              <w:t>volumului</w:t>
            </w:r>
            <w:proofErr w:type="spellEnd"/>
            <w:r>
              <w:rPr>
                <w:rFonts w:ascii="Times New Roman" w:hAnsi="Times New Roman" w:cs="Times New Roman"/>
                <w:sz w:val="18"/>
                <w:szCs w:val="18"/>
              </w:rPr>
              <w:t xml:space="preserve"> de </w:t>
            </w:r>
            <w:proofErr w:type="spellStart"/>
            <w:r>
              <w:rPr>
                <w:rFonts w:ascii="Times New Roman" w:hAnsi="Times New Roman" w:cs="Times New Roman"/>
                <w:sz w:val="18"/>
                <w:szCs w:val="18"/>
              </w:rPr>
              <w:t>masă</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lemnoasă</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ce</w:t>
            </w:r>
            <w:proofErr w:type="spellEnd"/>
            <w:r>
              <w:rPr>
                <w:rFonts w:ascii="Times New Roman" w:hAnsi="Times New Roman" w:cs="Times New Roman"/>
                <w:sz w:val="18"/>
                <w:szCs w:val="18"/>
              </w:rPr>
              <w:t xml:space="preserve"> se </w:t>
            </w:r>
            <w:proofErr w:type="spellStart"/>
            <w:r>
              <w:rPr>
                <w:rFonts w:ascii="Times New Roman" w:hAnsi="Times New Roman" w:cs="Times New Roman"/>
                <w:sz w:val="18"/>
                <w:szCs w:val="18"/>
              </w:rPr>
              <w:t>va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exploata</w:t>
            </w:r>
            <w:proofErr w:type="spellEnd"/>
            <w:r>
              <w:rPr>
                <w:rFonts w:ascii="Times New Roman" w:hAnsi="Times New Roman" w:cs="Times New Roman"/>
                <w:sz w:val="18"/>
                <w:szCs w:val="18"/>
              </w:rPr>
              <w:t xml:space="preserve">, a  </w:t>
            </w:r>
            <w:proofErr w:type="spellStart"/>
            <w:r>
              <w:rPr>
                <w:rFonts w:ascii="Times New Roman" w:hAnsi="Times New Roman" w:cs="Times New Roman"/>
                <w:sz w:val="18"/>
                <w:szCs w:val="18"/>
              </w:rPr>
              <w:t>modului</w:t>
            </w:r>
            <w:proofErr w:type="spellEnd"/>
            <w:r>
              <w:rPr>
                <w:rFonts w:ascii="Times New Roman" w:hAnsi="Times New Roman" w:cs="Times New Roman"/>
                <w:sz w:val="18"/>
                <w:szCs w:val="18"/>
              </w:rPr>
              <w:t xml:space="preserve"> de </w:t>
            </w:r>
            <w:proofErr w:type="spellStart"/>
            <w:r>
              <w:rPr>
                <w:rFonts w:ascii="Times New Roman" w:hAnsi="Times New Roman" w:cs="Times New Roman"/>
                <w:sz w:val="18"/>
                <w:szCs w:val="18"/>
              </w:rPr>
              <w:t>valorificare</w:t>
            </w:r>
            <w:proofErr w:type="spellEnd"/>
            <w:r>
              <w:rPr>
                <w:rFonts w:ascii="Times New Roman" w:hAnsi="Times New Roman" w:cs="Times New Roman"/>
                <w:sz w:val="18"/>
                <w:szCs w:val="18"/>
              </w:rPr>
              <w:t xml:space="preserve"> a </w:t>
            </w:r>
            <w:proofErr w:type="spellStart"/>
            <w:r>
              <w:rPr>
                <w:rFonts w:ascii="Times New Roman" w:hAnsi="Times New Roman" w:cs="Times New Roman"/>
                <w:sz w:val="18"/>
                <w:szCs w:val="18"/>
              </w:rPr>
              <w:t>masei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lemnoase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și</w:t>
            </w:r>
            <w:proofErr w:type="spellEnd"/>
            <w:r>
              <w:rPr>
                <w:rFonts w:ascii="Times New Roman" w:hAnsi="Times New Roman" w:cs="Times New Roman"/>
                <w:sz w:val="18"/>
                <w:szCs w:val="18"/>
              </w:rPr>
              <w:t xml:space="preserve"> a </w:t>
            </w:r>
            <w:proofErr w:type="spellStart"/>
            <w:r>
              <w:rPr>
                <w:rFonts w:ascii="Times New Roman" w:hAnsi="Times New Roman" w:cs="Times New Roman"/>
                <w:sz w:val="18"/>
                <w:szCs w:val="18"/>
              </w:rPr>
              <w:t>prețului</w:t>
            </w:r>
            <w:proofErr w:type="spellEnd"/>
            <w:r>
              <w:rPr>
                <w:rFonts w:ascii="Times New Roman" w:hAnsi="Times New Roman" w:cs="Times New Roman"/>
                <w:sz w:val="18"/>
                <w:szCs w:val="18"/>
              </w:rPr>
              <w:t xml:space="preserve"> de </w:t>
            </w:r>
            <w:proofErr w:type="spellStart"/>
            <w:r>
              <w:rPr>
                <w:rFonts w:ascii="Times New Roman" w:hAnsi="Times New Roman" w:cs="Times New Roman"/>
                <w:sz w:val="18"/>
                <w:szCs w:val="18"/>
              </w:rPr>
              <w:t>referință</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pentru</w:t>
            </w:r>
            <w:proofErr w:type="spellEnd"/>
            <w:r>
              <w:rPr>
                <w:rFonts w:ascii="Times New Roman" w:hAnsi="Times New Roman" w:cs="Times New Roman"/>
                <w:sz w:val="18"/>
                <w:szCs w:val="18"/>
              </w:rPr>
              <w:t xml:space="preserve"> masa </w:t>
            </w:r>
            <w:proofErr w:type="spellStart"/>
            <w:r>
              <w:rPr>
                <w:rFonts w:ascii="Times New Roman" w:hAnsi="Times New Roman" w:cs="Times New Roman"/>
                <w:sz w:val="18"/>
                <w:szCs w:val="18"/>
              </w:rPr>
              <w:t>lemnoasă</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provenită</w:t>
            </w:r>
            <w:proofErr w:type="spellEnd"/>
            <w:r>
              <w:rPr>
                <w:rFonts w:ascii="Times New Roman" w:hAnsi="Times New Roman" w:cs="Times New Roman"/>
                <w:sz w:val="18"/>
                <w:szCs w:val="18"/>
              </w:rPr>
              <w:t xml:space="preserve"> din </w:t>
            </w:r>
            <w:proofErr w:type="spellStart"/>
            <w:r>
              <w:rPr>
                <w:rFonts w:ascii="Times New Roman" w:hAnsi="Times New Roman" w:cs="Times New Roman"/>
                <w:sz w:val="18"/>
                <w:szCs w:val="18"/>
              </w:rPr>
              <w:t>fondul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forestier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proprietate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publică</w:t>
            </w:r>
            <w:proofErr w:type="spellEnd"/>
            <w:r>
              <w:rPr>
                <w:rFonts w:ascii="Times New Roman" w:hAnsi="Times New Roman" w:cs="Times New Roman"/>
                <w:sz w:val="18"/>
                <w:szCs w:val="18"/>
              </w:rPr>
              <w:t xml:space="preserve"> al </w:t>
            </w:r>
            <w:proofErr w:type="spellStart"/>
            <w:r>
              <w:rPr>
                <w:rFonts w:ascii="Times New Roman" w:hAnsi="Times New Roman" w:cs="Times New Roman"/>
                <w:sz w:val="18"/>
                <w:szCs w:val="18"/>
              </w:rPr>
              <w:t>comunei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Șimian</w:t>
            </w:r>
            <w:proofErr w:type="spellEnd"/>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876BEE" w:rsidRPr="002A0C96" w:rsidTr="00B51B31">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56</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3D47CB" w:rsidRDefault="00876BEE" w:rsidP="00876BEE">
            <w:pPr>
              <w:jc w:val="both"/>
              <w:rPr>
                <w:rFonts w:ascii="Times New Roman" w:hAnsi="Times New Roman" w:cs="Times New Roman"/>
                <w:sz w:val="20"/>
                <w:szCs w:val="20"/>
              </w:rPr>
            </w:pPr>
            <w:r>
              <w:rPr>
                <w:rFonts w:ascii="Times New Roman" w:hAnsi="Times New Roman" w:cs="Times New Roman"/>
                <w:sz w:val="18"/>
                <w:szCs w:val="18"/>
                <w:lang w:val="ro-RO"/>
              </w:rPr>
              <w:t>Aprobarea modificărilor tehnice și financiare pentru obiectivul „Îmbunătățirea infrastructurii rutiere agricole în comuna Șimian, județul Bihor”</w:t>
            </w:r>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876BEE" w:rsidRPr="002A0C96" w:rsidTr="00B51B31">
        <w:tc>
          <w:tcPr>
            <w:tcW w:w="727" w:type="dxa"/>
          </w:tcPr>
          <w:p w:rsidR="00876BEE"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57</w:t>
            </w:r>
          </w:p>
        </w:tc>
        <w:tc>
          <w:tcPr>
            <w:tcW w:w="1285" w:type="dxa"/>
          </w:tcPr>
          <w:p w:rsidR="00876BEE" w:rsidRPr="003D47CB" w:rsidRDefault="00876BEE" w:rsidP="00876BE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28.08.2025</w:t>
            </w:r>
          </w:p>
        </w:tc>
        <w:tc>
          <w:tcPr>
            <w:tcW w:w="4420" w:type="dxa"/>
            <w:vAlign w:val="center"/>
          </w:tcPr>
          <w:p w:rsidR="00876BEE" w:rsidRPr="003D47CB" w:rsidRDefault="00876BEE" w:rsidP="00876BEE">
            <w:pPr>
              <w:jc w:val="both"/>
              <w:rPr>
                <w:rFonts w:ascii="Times New Roman" w:hAnsi="Times New Roman" w:cs="Times New Roman"/>
                <w:sz w:val="20"/>
                <w:szCs w:val="20"/>
              </w:rPr>
            </w:pPr>
            <w:r>
              <w:rPr>
                <w:rFonts w:ascii="Times New Roman" w:hAnsi="Times New Roman" w:cs="Times New Roman"/>
                <w:sz w:val="18"/>
                <w:szCs w:val="18"/>
                <w:lang w:val="ro-RO"/>
              </w:rPr>
              <w:t>Aprobarea</w:t>
            </w:r>
            <w:r>
              <w:rPr>
                <w:rFonts w:ascii="Times New Roman" w:hAnsi="Times New Roman" w:cs="Times New Roman"/>
                <w:b/>
                <w:sz w:val="18"/>
                <w:szCs w:val="18"/>
                <w:lang w:val="ro-RO"/>
              </w:rPr>
              <w:t xml:space="preserve"> </w:t>
            </w:r>
            <w:r>
              <w:rPr>
                <w:rFonts w:ascii="Times New Roman" w:hAnsi="Times New Roman" w:cs="Times New Roman"/>
                <w:sz w:val="18"/>
                <w:szCs w:val="18"/>
                <w:lang w:val="ro-RO"/>
              </w:rPr>
              <w:t>prelungirii scrisorii de garantie din partea Fondului de Garantie a Creditului Rural pentru obiectivul</w:t>
            </w:r>
            <w:r>
              <w:rPr>
                <w:rFonts w:ascii="Times New Roman" w:hAnsi="Times New Roman" w:cs="Times New Roman"/>
                <w:bCs/>
                <w:sz w:val="18"/>
                <w:szCs w:val="18"/>
                <w:lang w:val="ro-RO"/>
              </w:rPr>
              <w:t xml:space="preserve"> </w:t>
            </w:r>
            <w:r>
              <w:rPr>
                <w:rFonts w:ascii="Times New Roman" w:hAnsi="Times New Roman" w:cs="Times New Roman"/>
                <w:sz w:val="18"/>
                <w:szCs w:val="18"/>
                <w:lang w:val="ro-RO"/>
              </w:rPr>
              <w:t>“Îmbunătățirea infrastructurii rutiere agricole în comuna Șimian, județul Bihor”</w:t>
            </w:r>
          </w:p>
        </w:tc>
        <w:tc>
          <w:tcPr>
            <w:tcW w:w="1753"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Primar</w:t>
            </w:r>
            <w:proofErr w:type="spellEnd"/>
            <w:r w:rsidRPr="003D47CB">
              <w:rPr>
                <w:rFonts w:ascii="Times New Roman" w:hAnsi="Times New Roman" w:cs="Times New Roman"/>
                <w:sz w:val="20"/>
                <w:szCs w:val="20"/>
              </w:rPr>
              <w:t xml:space="preserve">, </w:t>
            </w:r>
          </w:p>
          <w:p w:rsidR="00876BEE" w:rsidRPr="003D47CB" w:rsidRDefault="00876BEE" w:rsidP="00876BEE">
            <w:pPr>
              <w:autoSpaceDE w:val="0"/>
              <w:autoSpaceDN w:val="0"/>
              <w:adjustRightInd w:val="0"/>
              <w:jc w:val="center"/>
              <w:rPr>
                <w:rFonts w:ascii="Times New Roman" w:hAnsi="Times New Roman" w:cs="Times New Roman"/>
                <w:sz w:val="20"/>
                <w:szCs w:val="20"/>
              </w:rPr>
            </w:pPr>
            <w:proofErr w:type="spellStart"/>
            <w:r w:rsidRPr="003D47CB">
              <w:rPr>
                <w:rFonts w:ascii="Times New Roman" w:hAnsi="Times New Roman" w:cs="Times New Roman"/>
                <w:sz w:val="20"/>
                <w:szCs w:val="20"/>
              </w:rPr>
              <w:t>Borsi</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Imre</w:t>
            </w:r>
            <w:proofErr w:type="spellEnd"/>
            <w:r w:rsidRPr="003D47CB">
              <w:rPr>
                <w:rFonts w:ascii="Times New Roman" w:hAnsi="Times New Roman" w:cs="Times New Roman"/>
                <w:sz w:val="20"/>
                <w:szCs w:val="20"/>
              </w:rPr>
              <w:t xml:space="preserve"> </w:t>
            </w:r>
            <w:proofErr w:type="spellStart"/>
            <w:r w:rsidRPr="003D47CB">
              <w:rPr>
                <w:rFonts w:ascii="Times New Roman" w:hAnsi="Times New Roman" w:cs="Times New Roman"/>
                <w:sz w:val="20"/>
                <w:szCs w:val="20"/>
              </w:rPr>
              <w:t>Lorant</w:t>
            </w:r>
            <w:proofErr w:type="spellEnd"/>
          </w:p>
        </w:tc>
        <w:tc>
          <w:tcPr>
            <w:tcW w:w="1530" w:type="dxa"/>
          </w:tcPr>
          <w:p w:rsidR="00876BEE" w:rsidRPr="003D47CB" w:rsidRDefault="00876BEE" w:rsidP="00876BEE">
            <w:pPr>
              <w:autoSpaceDE w:val="0"/>
              <w:autoSpaceDN w:val="0"/>
              <w:adjustRightInd w:val="0"/>
              <w:jc w:val="center"/>
              <w:rPr>
                <w:rFonts w:ascii="Times New Roman" w:hAnsi="Times New Roman" w:cs="Times New Roman"/>
                <w:sz w:val="20"/>
                <w:szCs w:val="20"/>
              </w:rPr>
            </w:pPr>
          </w:p>
        </w:tc>
      </w:tr>
      <w:tr w:rsidR="00381DD5" w:rsidRPr="002A0C96" w:rsidTr="00B51B31">
        <w:tc>
          <w:tcPr>
            <w:tcW w:w="727"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58</w:t>
            </w:r>
          </w:p>
        </w:tc>
        <w:tc>
          <w:tcPr>
            <w:tcW w:w="1285"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12.09.2025</w:t>
            </w:r>
          </w:p>
        </w:tc>
        <w:tc>
          <w:tcPr>
            <w:tcW w:w="4420" w:type="dxa"/>
            <w:vAlign w:val="center"/>
          </w:tcPr>
          <w:p w:rsidR="00381DD5" w:rsidRPr="00381DD5" w:rsidRDefault="00381DD5" w:rsidP="00381DD5">
            <w:pPr>
              <w:jc w:val="both"/>
              <w:rPr>
                <w:rFonts w:ascii="Times New Roman" w:hAnsi="Times New Roman" w:cs="Times New Roman"/>
                <w:sz w:val="18"/>
                <w:szCs w:val="18"/>
                <w:lang w:val="ro-RO"/>
              </w:rPr>
            </w:pPr>
            <w:proofErr w:type="spellStart"/>
            <w:r w:rsidRPr="00381DD5">
              <w:rPr>
                <w:rFonts w:ascii="Times New Roman" w:hAnsi="Times New Roman" w:cs="Times New Roman"/>
                <w:sz w:val="18"/>
                <w:szCs w:val="18"/>
              </w:rPr>
              <w:t>Alegerea</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președintelui</w:t>
            </w:r>
            <w:proofErr w:type="spellEnd"/>
            <w:r w:rsidRPr="00381DD5">
              <w:rPr>
                <w:rFonts w:ascii="Times New Roman" w:hAnsi="Times New Roman" w:cs="Times New Roman"/>
                <w:sz w:val="18"/>
                <w:szCs w:val="18"/>
              </w:rPr>
              <w:t xml:space="preserve"> de </w:t>
            </w:r>
            <w:proofErr w:type="spellStart"/>
            <w:r w:rsidRPr="00381DD5">
              <w:rPr>
                <w:rFonts w:ascii="Times New Roman" w:hAnsi="Times New Roman" w:cs="Times New Roman"/>
                <w:sz w:val="18"/>
                <w:szCs w:val="18"/>
              </w:rPr>
              <w:t>ședință</w:t>
            </w:r>
            <w:proofErr w:type="spellEnd"/>
          </w:p>
        </w:tc>
        <w:tc>
          <w:tcPr>
            <w:tcW w:w="1753"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Primar</w:t>
            </w:r>
            <w:proofErr w:type="spellEnd"/>
            <w:r w:rsidRPr="00381DD5">
              <w:rPr>
                <w:rFonts w:ascii="Times New Roman" w:hAnsi="Times New Roman" w:cs="Times New Roman"/>
                <w:sz w:val="18"/>
                <w:szCs w:val="18"/>
              </w:rPr>
              <w:t xml:space="preserve">, </w:t>
            </w:r>
          </w:p>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Borsi</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Imre</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Lorant</w:t>
            </w:r>
            <w:proofErr w:type="spellEnd"/>
          </w:p>
        </w:tc>
        <w:tc>
          <w:tcPr>
            <w:tcW w:w="1530"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
        </w:tc>
      </w:tr>
      <w:tr w:rsidR="00381DD5" w:rsidRPr="002A0C96" w:rsidTr="00B51B31">
        <w:tc>
          <w:tcPr>
            <w:tcW w:w="727"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59</w:t>
            </w:r>
          </w:p>
        </w:tc>
        <w:tc>
          <w:tcPr>
            <w:tcW w:w="1285"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12.08.2025</w:t>
            </w:r>
          </w:p>
        </w:tc>
        <w:tc>
          <w:tcPr>
            <w:tcW w:w="4420" w:type="dxa"/>
            <w:vAlign w:val="center"/>
          </w:tcPr>
          <w:p w:rsidR="00381DD5" w:rsidRPr="00381DD5" w:rsidRDefault="00381DD5" w:rsidP="00381DD5">
            <w:pPr>
              <w:jc w:val="both"/>
              <w:rPr>
                <w:rFonts w:ascii="Times New Roman" w:hAnsi="Times New Roman" w:cs="Times New Roman"/>
                <w:sz w:val="18"/>
                <w:szCs w:val="18"/>
                <w:lang w:val="ro-RO"/>
              </w:rPr>
            </w:pPr>
            <w:proofErr w:type="spellStart"/>
            <w:r w:rsidRPr="00381DD5">
              <w:rPr>
                <w:rFonts w:ascii="Times New Roman" w:hAnsi="Times New Roman" w:cs="Times New Roman"/>
                <w:sz w:val="18"/>
                <w:szCs w:val="18"/>
              </w:rPr>
              <w:t>Aprobarea</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ordinii</w:t>
            </w:r>
            <w:proofErr w:type="spellEnd"/>
            <w:r w:rsidRPr="00381DD5">
              <w:rPr>
                <w:rFonts w:ascii="Times New Roman" w:hAnsi="Times New Roman" w:cs="Times New Roman"/>
                <w:sz w:val="18"/>
                <w:szCs w:val="18"/>
              </w:rPr>
              <w:t xml:space="preserve"> de </w:t>
            </w:r>
            <w:proofErr w:type="spellStart"/>
            <w:r w:rsidRPr="00381DD5">
              <w:rPr>
                <w:rFonts w:ascii="Times New Roman" w:hAnsi="Times New Roman" w:cs="Times New Roman"/>
                <w:sz w:val="18"/>
                <w:szCs w:val="18"/>
              </w:rPr>
              <w:t>zi</w:t>
            </w:r>
            <w:proofErr w:type="spellEnd"/>
          </w:p>
        </w:tc>
        <w:tc>
          <w:tcPr>
            <w:tcW w:w="1753"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Primar</w:t>
            </w:r>
            <w:proofErr w:type="spellEnd"/>
            <w:r w:rsidRPr="00381DD5">
              <w:rPr>
                <w:rFonts w:ascii="Times New Roman" w:hAnsi="Times New Roman" w:cs="Times New Roman"/>
                <w:sz w:val="18"/>
                <w:szCs w:val="18"/>
              </w:rPr>
              <w:t xml:space="preserve">, </w:t>
            </w:r>
          </w:p>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Borsi</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Imre</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Lorant</w:t>
            </w:r>
            <w:proofErr w:type="spellEnd"/>
          </w:p>
        </w:tc>
        <w:tc>
          <w:tcPr>
            <w:tcW w:w="1530"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
        </w:tc>
      </w:tr>
      <w:tr w:rsidR="00381DD5" w:rsidRPr="002A0C96" w:rsidTr="00B51B31">
        <w:tc>
          <w:tcPr>
            <w:tcW w:w="727"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60</w:t>
            </w:r>
          </w:p>
        </w:tc>
        <w:tc>
          <w:tcPr>
            <w:tcW w:w="1285"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12.09.2025</w:t>
            </w:r>
          </w:p>
        </w:tc>
        <w:tc>
          <w:tcPr>
            <w:tcW w:w="4420" w:type="dxa"/>
            <w:vAlign w:val="center"/>
          </w:tcPr>
          <w:p w:rsidR="00381DD5" w:rsidRPr="00381DD5" w:rsidRDefault="00381DD5" w:rsidP="00381DD5">
            <w:pPr>
              <w:jc w:val="both"/>
              <w:rPr>
                <w:rFonts w:ascii="Times New Roman" w:hAnsi="Times New Roman" w:cs="Times New Roman"/>
                <w:sz w:val="18"/>
                <w:szCs w:val="18"/>
                <w:lang w:val="ro-RO"/>
              </w:rPr>
            </w:pPr>
            <w:proofErr w:type="spellStart"/>
            <w:r w:rsidRPr="00381DD5">
              <w:rPr>
                <w:rFonts w:ascii="Times New Roman" w:hAnsi="Times New Roman" w:cs="Times New Roman"/>
                <w:sz w:val="18"/>
                <w:szCs w:val="18"/>
              </w:rPr>
              <w:t>Aprobarea</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procesului</w:t>
            </w:r>
            <w:proofErr w:type="spellEnd"/>
            <w:r w:rsidRPr="00381DD5">
              <w:rPr>
                <w:rFonts w:ascii="Times New Roman" w:hAnsi="Times New Roman" w:cs="Times New Roman"/>
                <w:sz w:val="18"/>
                <w:szCs w:val="18"/>
              </w:rPr>
              <w:t xml:space="preserve"> verbal al </w:t>
            </w:r>
            <w:proofErr w:type="spellStart"/>
            <w:r w:rsidRPr="00381DD5">
              <w:rPr>
                <w:rFonts w:ascii="Times New Roman" w:hAnsi="Times New Roman" w:cs="Times New Roman"/>
                <w:sz w:val="18"/>
                <w:szCs w:val="18"/>
              </w:rPr>
              <w:t>ședinței</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ordinare</w:t>
            </w:r>
            <w:proofErr w:type="spellEnd"/>
            <w:r w:rsidRPr="00381DD5">
              <w:rPr>
                <w:rFonts w:ascii="Times New Roman" w:hAnsi="Times New Roman" w:cs="Times New Roman"/>
                <w:sz w:val="18"/>
                <w:szCs w:val="18"/>
              </w:rPr>
              <w:t xml:space="preserve"> a </w:t>
            </w:r>
            <w:proofErr w:type="spellStart"/>
            <w:r w:rsidRPr="00381DD5">
              <w:rPr>
                <w:rFonts w:ascii="Times New Roman" w:hAnsi="Times New Roman" w:cs="Times New Roman"/>
                <w:sz w:val="18"/>
                <w:szCs w:val="18"/>
              </w:rPr>
              <w:t>consiliului</w:t>
            </w:r>
            <w:proofErr w:type="spellEnd"/>
            <w:r w:rsidRPr="00381DD5">
              <w:rPr>
                <w:rFonts w:ascii="Times New Roman" w:hAnsi="Times New Roman" w:cs="Times New Roman"/>
                <w:sz w:val="18"/>
                <w:szCs w:val="18"/>
              </w:rPr>
              <w:t xml:space="preserve"> local al </w:t>
            </w:r>
            <w:proofErr w:type="spellStart"/>
            <w:r w:rsidRPr="00381DD5">
              <w:rPr>
                <w:rFonts w:ascii="Times New Roman" w:hAnsi="Times New Roman" w:cs="Times New Roman"/>
                <w:sz w:val="18"/>
                <w:szCs w:val="18"/>
              </w:rPr>
              <w:t>comunei</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Șimian</w:t>
            </w:r>
            <w:proofErr w:type="spellEnd"/>
            <w:r w:rsidRPr="00381DD5">
              <w:rPr>
                <w:rFonts w:ascii="Times New Roman" w:hAnsi="Times New Roman" w:cs="Times New Roman"/>
                <w:sz w:val="18"/>
                <w:szCs w:val="18"/>
              </w:rPr>
              <w:t xml:space="preserve"> din data de 28 august 2025</w:t>
            </w:r>
          </w:p>
        </w:tc>
        <w:tc>
          <w:tcPr>
            <w:tcW w:w="1753"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Primar</w:t>
            </w:r>
            <w:proofErr w:type="spellEnd"/>
            <w:r w:rsidRPr="00381DD5">
              <w:rPr>
                <w:rFonts w:ascii="Times New Roman" w:hAnsi="Times New Roman" w:cs="Times New Roman"/>
                <w:sz w:val="18"/>
                <w:szCs w:val="18"/>
              </w:rPr>
              <w:t xml:space="preserve">, </w:t>
            </w:r>
          </w:p>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Borsi</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Imre</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Lorant</w:t>
            </w:r>
            <w:proofErr w:type="spellEnd"/>
          </w:p>
        </w:tc>
        <w:tc>
          <w:tcPr>
            <w:tcW w:w="1530"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
        </w:tc>
      </w:tr>
      <w:tr w:rsidR="00381DD5" w:rsidRPr="002A0C96" w:rsidTr="00B51B31">
        <w:tc>
          <w:tcPr>
            <w:tcW w:w="727"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61</w:t>
            </w:r>
          </w:p>
        </w:tc>
        <w:tc>
          <w:tcPr>
            <w:tcW w:w="1285" w:type="dxa"/>
          </w:tcPr>
          <w:p w:rsidR="00381DD5" w:rsidRPr="00381DD5" w:rsidRDefault="00381DD5" w:rsidP="00381DD5">
            <w:pPr>
              <w:autoSpaceDE w:val="0"/>
              <w:autoSpaceDN w:val="0"/>
              <w:adjustRightInd w:val="0"/>
              <w:jc w:val="center"/>
              <w:rPr>
                <w:rFonts w:ascii="Times New Roman" w:hAnsi="Times New Roman" w:cs="Times New Roman"/>
                <w:sz w:val="18"/>
                <w:szCs w:val="18"/>
              </w:rPr>
            </w:pPr>
            <w:r w:rsidRPr="00381DD5">
              <w:rPr>
                <w:rFonts w:ascii="Times New Roman" w:hAnsi="Times New Roman" w:cs="Times New Roman"/>
                <w:sz w:val="18"/>
                <w:szCs w:val="18"/>
              </w:rPr>
              <w:t>12.09.2025</w:t>
            </w:r>
          </w:p>
        </w:tc>
        <w:tc>
          <w:tcPr>
            <w:tcW w:w="4420" w:type="dxa"/>
            <w:vAlign w:val="center"/>
          </w:tcPr>
          <w:p w:rsidR="00381DD5" w:rsidRPr="00381DD5" w:rsidRDefault="00381DD5" w:rsidP="00381DD5">
            <w:pPr>
              <w:jc w:val="both"/>
              <w:rPr>
                <w:rFonts w:ascii="Times New Roman" w:hAnsi="Times New Roman" w:cs="Times New Roman"/>
                <w:sz w:val="18"/>
                <w:szCs w:val="18"/>
                <w:lang w:val="ro-RO"/>
              </w:rPr>
            </w:pPr>
            <w:proofErr w:type="spellStart"/>
            <w:r w:rsidRPr="00381DD5">
              <w:rPr>
                <w:rFonts w:ascii="Times New Roman" w:hAnsi="Times New Roman" w:cs="Times New Roman"/>
                <w:sz w:val="18"/>
                <w:szCs w:val="18"/>
              </w:rPr>
              <w:t>Rectificarea</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bugetului</w:t>
            </w:r>
            <w:proofErr w:type="spellEnd"/>
            <w:r w:rsidRPr="00381DD5">
              <w:rPr>
                <w:rFonts w:ascii="Times New Roman" w:hAnsi="Times New Roman" w:cs="Times New Roman"/>
                <w:sz w:val="18"/>
                <w:szCs w:val="18"/>
              </w:rPr>
              <w:t xml:space="preserve"> local al </w:t>
            </w:r>
            <w:proofErr w:type="spellStart"/>
            <w:r w:rsidRPr="00381DD5">
              <w:rPr>
                <w:rFonts w:ascii="Times New Roman" w:hAnsi="Times New Roman" w:cs="Times New Roman"/>
                <w:sz w:val="18"/>
                <w:szCs w:val="18"/>
              </w:rPr>
              <w:t>comunei</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Șimian</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pe</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anul</w:t>
            </w:r>
            <w:proofErr w:type="spellEnd"/>
            <w:r w:rsidRPr="00381DD5">
              <w:rPr>
                <w:rFonts w:ascii="Times New Roman" w:hAnsi="Times New Roman" w:cs="Times New Roman"/>
                <w:sz w:val="18"/>
                <w:szCs w:val="18"/>
              </w:rPr>
              <w:t xml:space="preserve"> 2025</w:t>
            </w:r>
          </w:p>
        </w:tc>
        <w:tc>
          <w:tcPr>
            <w:tcW w:w="1753"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Primar</w:t>
            </w:r>
            <w:proofErr w:type="spellEnd"/>
            <w:r w:rsidRPr="00381DD5">
              <w:rPr>
                <w:rFonts w:ascii="Times New Roman" w:hAnsi="Times New Roman" w:cs="Times New Roman"/>
                <w:sz w:val="18"/>
                <w:szCs w:val="18"/>
              </w:rPr>
              <w:t xml:space="preserve">, </w:t>
            </w:r>
          </w:p>
          <w:p w:rsidR="00381DD5" w:rsidRPr="00381DD5" w:rsidRDefault="00381DD5" w:rsidP="00381DD5">
            <w:pPr>
              <w:autoSpaceDE w:val="0"/>
              <w:autoSpaceDN w:val="0"/>
              <w:adjustRightInd w:val="0"/>
              <w:jc w:val="center"/>
              <w:rPr>
                <w:rFonts w:ascii="Times New Roman" w:hAnsi="Times New Roman" w:cs="Times New Roman"/>
                <w:sz w:val="18"/>
                <w:szCs w:val="18"/>
              </w:rPr>
            </w:pPr>
            <w:proofErr w:type="spellStart"/>
            <w:r w:rsidRPr="00381DD5">
              <w:rPr>
                <w:rFonts w:ascii="Times New Roman" w:hAnsi="Times New Roman" w:cs="Times New Roman"/>
                <w:sz w:val="18"/>
                <w:szCs w:val="18"/>
              </w:rPr>
              <w:t>Borsi</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Imre</w:t>
            </w:r>
            <w:proofErr w:type="spellEnd"/>
            <w:r w:rsidRPr="00381DD5">
              <w:rPr>
                <w:rFonts w:ascii="Times New Roman" w:hAnsi="Times New Roman" w:cs="Times New Roman"/>
                <w:sz w:val="18"/>
                <w:szCs w:val="18"/>
              </w:rPr>
              <w:t xml:space="preserve"> </w:t>
            </w:r>
            <w:proofErr w:type="spellStart"/>
            <w:r w:rsidRPr="00381DD5">
              <w:rPr>
                <w:rFonts w:ascii="Times New Roman" w:hAnsi="Times New Roman" w:cs="Times New Roman"/>
                <w:sz w:val="18"/>
                <w:szCs w:val="18"/>
              </w:rPr>
              <w:t>Lorant</w:t>
            </w:r>
            <w:proofErr w:type="spellEnd"/>
          </w:p>
        </w:tc>
        <w:tc>
          <w:tcPr>
            <w:tcW w:w="1530" w:type="dxa"/>
          </w:tcPr>
          <w:p w:rsidR="00381DD5" w:rsidRPr="00381DD5" w:rsidRDefault="00381DD5" w:rsidP="00381DD5">
            <w:pPr>
              <w:autoSpaceDE w:val="0"/>
              <w:autoSpaceDN w:val="0"/>
              <w:adjustRightInd w:val="0"/>
              <w:jc w:val="center"/>
              <w:rPr>
                <w:rFonts w:ascii="Times New Roman" w:hAnsi="Times New Roman" w:cs="Times New Roman"/>
                <w:sz w:val="18"/>
                <w:szCs w:val="18"/>
              </w:rPr>
            </w:pPr>
          </w:p>
        </w:tc>
      </w:tr>
      <w:tr w:rsidR="00381DD5" w:rsidRPr="002A0C96" w:rsidTr="00B51B31">
        <w:tc>
          <w:tcPr>
            <w:tcW w:w="727" w:type="dxa"/>
          </w:tcPr>
          <w:p w:rsidR="00381DD5" w:rsidRPr="0041772B" w:rsidRDefault="00381DD5" w:rsidP="00381DD5">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62</w:t>
            </w:r>
          </w:p>
        </w:tc>
        <w:tc>
          <w:tcPr>
            <w:tcW w:w="1285" w:type="dxa"/>
          </w:tcPr>
          <w:p w:rsidR="00381DD5" w:rsidRPr="0041772B" w:rsidRDefault="00381DD5" w:rsidP="00381DD5">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12.09.2025</w:t>
            </w:r>
          </w:p>
        </w:tc>
        <w:tc>
          <w:tcPr>
            <w:tcW w:w="4420" w:type="dxa"/>
            <w:vAlign w:val="center"/>
          </w:tcPr>
          <w:p w:rsidR="00381DD5" w:rsidRPr="0041772B" w:rsidRDefault="00381DD5" w:rsidP="00381DD5">
            <w:pPr>
              <w:jc w:val="both"/>
              <w:rPr>
                <w:rFonts w:ascii="Times New Roman" w:hAnsi="Times New Roman" w:cs="Times New Roman"/>
                <w:sz w:val="18"/>
                <w:szCs w:val="18"/>
              </w:rPr>
            </w:pPr>
            <w:proofErr w:type="spellStart"/>
            <w:r w:rsidRPr="0041772B">
              <w:rPr>
                <w:rFonts w:ascii="Times New Roman" w:hAnsi="Times New Roman" w:cs="Times New Roman"/>
                <w:sz w:val="18"/>
                <w:szCs w:val="18"/>
              </w:rPr>
              <w:t>Aprobarea</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execuției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bugetare</w:t>
            </w:r>
            <w:proofErr w:type="spellEnd"/>
            <w:r w:rsidRPr="0041772B">
              <w:rPr>
                <w:rFonts w:ascii="Times New Roman" w:hAnsi="Times New Roman" w:cs="Times New Roman"/>
                <w:sz w:val="18"/>
                <w:szCs w:val="18"/>
              </w:rPr>
              <w:t xml:space="preserve"> la data </w:t>
            </w:r>
            <w:proofErr w:type="spellStart"/>
            <w:r w:rsidRPr="0041772B">
              <w:rPr>
                <w:rFonts w:ascii="Times New Roman" w:hAnsi="Times New Roman" w:cs="Times New Roman"/>
                <w:sz w:val="18"/>
                <w:szCs w:val="18"/>
              </w:rPr>
              <w:t>de</w:t>
            </w:r>
            <w:proofErr w:type="spellEnd"/>
            <w:r w:rsidRPr="0041772B">
              <w:rPr>
                <w:rFonts w:ascii="Times New Roman" w:hAnsi="Times New Roman" w:cs="Times New Roman"/>
                <w:sz w:val="18"/>
                <w:szCs w:val="18"/>
              </w:rPr>
              <w:t xml:space="preserve">  30.06.2025</w:t>
            </w:r>
          </w:p>
        </w:tc>
        <w:tc>
          <w:tcPr>
            <w:tcW w:w="1753" w:type="dxa"/>
          </w:tcPr>
          <w:p w:rsidR="00381DD5" w:rsidRPr="0041772B" w:rsidRDefault="00381DD5" w:rsidP="00381DD5">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Primar</w:t>
            </w:r>
            <w:proofErr w:type="spellEnd"/>
            <w:r w:rsidRPr="0041772B">
              <w:rPr>
                <w:rFonts w:ascii="Times New Roman" w:hAnsi="Times New Roman" w:cs="Times New Roman"/>
                <w:sz w:val="18"/>
                <w:szCs w:val="18"/>
              </w:rPr>
              <w:t xml:space="preserve">, </w:t>
            </w:r>
          </w:p>
          <w:p w:rsidR="00381DD5" w:rsidRPr="0041772B" w:rsidRDefault="00381DD5" w:rsidP="00381DD5">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Borsi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Imre</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Lorant</w:t>
            </w:r>
            <w:proofErr w:type="spellEnd"/>
          </w:p>
        </w:tc>
        <w:tc>
          <w:tcPr>
            <w:tcW w:w="1530" w:type="dxa"/>
          </w:tcPr>
          <w:p w:rsidR="00381DD5" w:rsidRPr="0041772B" w:rsidRDefault="00381DD5" w:rsidP="00381DD5">
            <w:pPr>
              <w:autoSpaceDE w:val="0"/>
              <w:autoSpaceDN w:val="0"/>
              <w:adjustRightInd w:val="0"/>
              <w:jc w:val="center"/>
              <w:rPr>
                <w:rFonts w:ascii="Times New Roman" w:hAnsi="Times New Roman" w:cs="Times New Roman"/>
                <w:sz w:val="18"/>
                <w:szCs w:val="18"/>
              </w:rPr>
            </w:pPr>
          </w:p>
        </w:tc>
      </w:tr>
      <w:tr w:rsidR="009B5D62" w:rsidRPr="002A0C96" w:rsidTr="00B51B31">
        <w:tc>
          <w:tcPr>
            <w:tcW w:w="727"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63</w:t>
            </w:r>
          </w:p>
        </w:tc>
        <w:tc>
          <w:tcPr>
            <w:tcW w:w="1285"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30.09.2025</w:t>
            </w:r>
          </w:p>
        </w:tc>
        <w:tc>
          <w:tcPr>
            <w:tcW w:w="4420" w:type="dxa"/>
            <w:vAlign w:val="center"/>
          </w:tcPr>
          <w:p w:rsidR="009B5D62" w:rsidRPr="0041772B" w:rsidRDefault="009B5D62" w:rsidP="009B5D62">
            <w:pPr>
              <w:jc w:val="both"/>
              <w:rPr>
                <w:rFonts w:ascii="Times New Roman" w:hAnsi="Times New Roman" w:cs="Times New Roman"/>
                <w:sz w:val="18"/>
                <w:szCs w:val="18"/>
                <w:lang w:val="ro-RO"/>
              </w:rPr>
            </w:pPr>
            <w:proofErr w:type="spellStart"/>
            <w:r w:rsidRPr="0041772B">
              <w:rPr>
                <w:rFonts w:ascii="Times New Roman" w:hAnsi="Times New Roman" w:cs="Times New Roman"/>
                <w:sz w:val="18"/>
                <w:szCs w:val="18"/>
              </w:rPr>
              <w:t>Aprobarea</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ordinii</w:t>
            </w:r>
            <w:proofErr w:type="spellEnd"/>
            <w:r w:rsidRPr="0041772B">
              <w:rPr>
                <w:rFonts w:ascii="Times New Roman" w:hAnsi="Times New Roman" w:cs="Times New Roman"/>
                <w:sz w:val="18"/>
                <w:szCs w:val="18"/>
              </w:rPr>
              <w:t xml:space="preserve"> de </w:t>
            </w:r>
            <w:proofErr w:type="spellStart"/>
            <w:r w:rsidRPr="0041772B">
              <w:rPr>
                <w:rFonts w:ascii="Times New Roman" w:hAnsi="Times New Roman" w:cs="Times New Roman"/>
                <w:sz w:val="18"/>
                <w:szCs w:val="18"/>
              </w:rPr>
              <w:t>zi</w:t>
            </w:r>
            <w:proofErr w:type="spellEnd"/>
          </w:p>
        </w:tc>
        <w:tc>
          <w:tcPr>
            <w:tcW w:w="1753"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Primar</w:t>
            </w:r>
            <w:proofErr w:type="spellEnd"/>
            <w:r w:rsidRPr="0041772B">
              <w:rPr>
                <w:rFonts w:ascii="Times New Roman" w:hAnsi="Times New Roman" w:cs="Times New Roman"/>
                <w:sz w:val="18"/>
                <w:szCs w:val="18"/>
              </w:rPr>
              <w:t xml:space="preserve">, </w:t>
            </w:r>
          </w:p>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Borsi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Imre</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Lorant</w:t>
            </w:r>
            <w:proofErr w:type="spellEnd"/>
          </w:p>
        </w:tc>
        <w:tc>
          <w:tcPr>
            <w:tcW w:w="1530"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
        </w:tc>
      </w:tr>
      <w:tr w:rsidR="009B5D62" w:rsidRPr="002A0C96" w:rsidTr="00B51B31">
        <w:tc>
          <w:tcPr>
            <w:tcW w:w="727"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64</w:t>
            </w:r>
          </w:p>
        </w:tc>
        <w:tc>
          <w:tcPr>
            <w:tcW w:w="1285"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30.09.2025</w:t>
            </w:r>
          </w:p>
        </w:tc>
        <w:tc>
          <w:tcPr>
            <w:tcW w:w="4420" w:type="dxa"/>
            <w:vAlign w:val="center"/>
          </w:tcPr>
          <w:p w:rsidR="009B5D62" w:rsidRPr="0041772B" w:rsidRDefault="009B5D62" w:rsidP="009B5D62">
            <w:pPr>
              <w:jc w:val="both"/>
              <w:rPr>
                <w:rFonts w:ascii="Times New Roman" w:hAnsi="Times New Roman" w:cs="Times New Roman"/>
                <w:sz w:val="18"/>
                <w:szCs w:val="18"/>
                <w:lang w:val="ro-RO"/>
              </w:rPr>
            </w:pPr>
            <w:proofErr w:type="spellStart"/>
            <w:r w:rsidRPr="0041772B">
              <w:rPr>
                <w:rFonts w:ascii="Times New Roman" w:hAnsi="Times New Roman" w:cs="Times New Roman"/>
                <w:sz w:val="18"/>
                <w:szCs w:val="18"/>
              </w:rPr>
              <w:t>Aprobarea</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procesului</w:t>
            </w:r>
            <w:proofErr w:type="spellEnd"/>
            <w:r w:rsidRPr="0041772B">
              <w:rPr>
                <w:rFonts w:ascii="Times New Roman" w:hAnsi="Times New Roman" w:cs="Times New Roman"/>
                <w:sz w:val="18"/>
                <w:szCs w:val="18"/>
              </w:rPr>
              <w:t xml:space="preserve"> verbal al </w:t>
            </w:r>
            <w:proofErr w:type="spellStart"/>
            <w:r w:rsidRPr="0041772B">
              <w:rPr>
                <w:rFonts w:ascii="Times New Roman" w:hAnsi="Times New Roman" w:cs="Times New Roman"/>
                <w:sz w:val="18"/>
                <w:szCs w:val="18"/>
              </w:rPr>
              <w:t>ședinței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extraordinare</w:t>
            </w:r>
            <w:proofErr w:type="spellEnd"/>
            <w:r w:rsidRPr="0041772B">
              <w:rPr>
                <w:rFonts w:ascii="Times New Roman" w:hAnsi="Times New Roman" w:cs="Times New Roman"/>
                <w:sz w:val="18"/>
                <w:szCs w:val="18"/>
              </w:rPr>
              <w:t xml:space="preserve"> a </w:t>
            </w:r>
            <w:proofErr w:type="spellStart"/>
            <w:r w:rsidRPr="0041772B">
              <w:rPr>
                <w:rFonts w:ascii="Times New Roman" w:hAnsi="Times New Roman" w:cs="Times New Roman"/>
                <w:sz w:val="18"/>
                <w:szCs w:val="18"/>
              </w:rPr>
              <w:t>consiliului</w:t>
            </w:r>
            <w:proofErr w:type="spellEnd"/>
            <w:r w:rsidRPr="0041772B">
              <w:rPr>
                <w:rFonts w:ascii="Times New Roman" w:hAnsi="Times New Roman" w:cs="Times New Roman"/>
                <w:sz w:val="18"/>
                <w:szCs w:val="18"/>
              </w:rPr>
              <w:t xml:space="preserve"> local al </w:t>
            </w:r>
            <w:proofErr w:type="spellStart"/>
            <w:r w:rsidRPr="0041772B">
              <w:rPr>
                <w:rFonts w:ascii="Times New Roman" w:hAnsi="Times New Roman" w:cs="Times New Roman"/>
                <w:sz w:val="18"/>
                <w:szCs w:val="18"/>
              </w:rPr>
              <w:t>comunei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Șimian</w:t>
            </w:r>
            <w:proofErr w:type="spellEnd"/>
            <w:r w:rsidRPr="0041772B">
              <w:rPr>
                <w:rFonts w:ascii="Times New Roman" w:hAnsi="Times New Roman" w:cs="Times New Roman"/>
                <w:sz w:val="18"/>
                <w:szCs w:val="18"/>
              </w:rPr>
              <w:t xml:space="preserve"> din data de 12 </w:t>
            </w:r>
            <w:proofErr w:type="spellStart"/>
            <w:r w:rsidRPr="0041772B">
              <w:rPr>
                <w:rFonts w:ascii="Times New Roman" w:hAnsi="Times New Roman" w:cs="Times New Roman"/>
                <w:sz w:val="18"/>
                <w:szCs w:val="18"/>
              </w:rPr>
              <w:t>septembrie</w:t>
            </w:r>
            <w:proofErr w:type="spellEnd"/>
            <w:r w:rsidRPr="0041772B">
              <w:rPr>
                <w:rFonts w:ascii="Times New Roman" w:hAnsi="Times New Roman" w:cs="Times New Roman"/>
                <w:sz w:val="18"/>
                <w:szCs w:val="18"/>
              </w:rPr>
              <w:t xml:space="preserve"> 2025</w:t>
            </w:r>
          </w:p>
        </w:tc>
        <w:tc>
          <w:tcPr>
            <w:tcW w:w="1753"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Primar</w:t>
            </w:r>
            <w:proofErr w:type="spellEnd"/>
            <w:r w:rsidRPr="0041772B">
              <w:rPr>
                <w:rFonts w:ascii="Times New Roman" w:hAnsi="Times New Roman" w:cs="Times New Roman"/>
                <w:sz w:val="18"/>
                <w:szCs w:val="18"/>
              </w:rPr>
              <w:t xml:space="preserve">, </w:t>
            </w:r>
          </w:p>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Borsi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Imre</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Lorant</w:t>
            </w:r>
            <w:proofErr w:type="spellEnd"/>
          </w:p>
        </w:tc>
        <w:tc>
          <w:tcPr>
            <w:tcW w:w="1530"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
        </w:tc>
      </w:tr>
      <w:tr w:rsidR="009B5D62" w:rsidRPr="002A0C96" w:rsidTr="00B51B31">
        <w:tc>
          <w:tcPr>
            <w:tcW w:w="727"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65</w:t>
            </w:r>
          </w:p>
        </w:tc>
        <w:tc>
          <w:tcPr>
            <w:tcW w:w="1285"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30.09.2025</w:t>
            </w:r>
          </w:p>
        </w:tc>
        <w:tc>
          <w:tcPr>
            <w:tcW w:w="4420" w:type="dxa"/>
            <w:vAlign w:val="center"/>
          </w:tcPr>
          <w:p w:rsidR="009B5D62" w:rsidRPr="0041772B" w:rsidRDefault="009B5D62" w:rsidP="009B5D62">
            <w:pPr>
              <w:pStyle w:val="Nincstrkz"/>
              <w:jc w:val="both"/>
              <w:rPr>
                <w:rFonts w:ascii="Times New Roman" w:hAnsi="Times New Roman" w:cs="Times New Roman"/>
                <w:sz w:val="18"/>
                <w:szCs w:val="18"/>
              </w:rPr>
            </w:pPr>
            <w:proofErr w:type="spellStart"/>
            <w:r w:rsidRPr="0041772B">
              <w:rPr>
                <w:rFonts w:ascii="Times New Roman" w:hAnsi="Times New Roman" w:cs="Times New Roman"/>
                <w:sz w:val="18"/>
                <w:szCs w:val="18"/>
              </w:rPr>
              <w:t>Aprobarea</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inițierii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procedurii</w:t>
            </w:r>
            <w:proofErr w:type="spellEnd"/>
            <w:r w:rsidRPr="0041772B">
              <w:rPr>
                <w:rFonts w:ascii="Times New Roman" w:hAnsi="Times New Roman" w:cs="Times New Roman"/>
                <w:sz w:val="18"/>
                <w:szCs w:val="18"/>
              </w:rPr>
              <w:t xml:space="preserve"> de </w:t>
            </w:r>
            <w:proofErr w:type="spellStart"/>
            <w:r w:rsidRPr="0041772B">
              <w:rPr>
                <w:rFonts w:ascii="Times New Roman" w:hAnsi="Times New Roman" w:cs="Times New Roman"/>
                <w:sz w:val="18"/>
                <w:szCs w:val="18"/>
              </w:rPr>
              <w:t>schimb</w:t>
            </w:r>
            <w:proofErr w:type="spellEnd"/>
            <w:r w:rsidRPr="0041772B">
              <w:rPr>
                <w:rFonts w:ascii="Times New Roman" w:hAnsi="Times New Roman" w:cs="Times New Roman"/>
                <w:sz w:val="18"/>
                <w:szCs w:val="18"/>
              </w:rPr>
              <w:t xml:space="preserve"> a </w:t>
            </w:r>
            <w:proofErr w:type="spellStart"/>
            <w:r w:rsidRPr="0041772B">
              <w:rPr>
                <w:rFonts w:ascii="Times New Roman" w:hAnsi="Times New Roman" w:cs="Times New Roman"/>
                <w:sz w:val="18"/>
                <w:szCs w:val="18"/>
              </w:rPr>
              <w:t>suprafeței</w:t>
            </w:r>
            <w:proofErr w:type="spellEnd"/>
            <w:r w:rsidRPr="0041772B">
              <w:rPr>
                <w:rFonts w:ascii="Times New Roman" w:hAnsi="Times New Roman" w:cs="Times New Roman"/>
                <w:sz w:val="18"/>
                <w:szCs w:val="18"/>
              </w:rPr>
              <w:t xml:space="preserve"> de 620 </w:t>
            </w:r>
            <w:proofErr w:type="spellStart"/>
            <w:r w:rsidRPr="0041772B">
              <w:rPr>
                <w:rFonts w:ascii="Times New Roman" w:hAnsi="Times New Roman" w:cs="Times New Roman"/>
                <w:sz w:val="18"/>
                <w:szCs w:val="18"/>
              </w:rPr>
              <w:t>mp</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teren</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intravilan</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înscris</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în</w:t>
            </w:r>
            <w:proofErr w:type="spellEnd"/>
            <w:r w:rsidRPr="0041772B">
              <w:rPr>
                <w:rFonts w:ascii="Times New Roman" w:hAnsi="Times New Roman" w:cs="Times New Roman"/>
                <w:sz w:val="18"/>
                <w:szCs w:val="18"/>
              </w:rPr>
              <w:t xml:space="preserve"> CF nr.52650-Șimian, </w:t>
            </w:r>
            <w:proofErr w:type="spellStart"/>
            <w:r w:rsidRPr="0041772B">
              <w:rPr>
                <w:rFonts w:ascii="Times New Roman" w:hAnsi="Times New Roman" w:cs="Times New Roman"/>
                <w:sz w:val="18"/>
                <w:szCs w:val="18"/>
              </w:rPr>
              <w:t>proprietate</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privată</w:t>
            </w:r>
            <w:proofErr w:type="spellEnd"/>
            <w:r w:rsidRPr="0041772B">
              <w:rPr>
                <w:rFonts w:ascii="Times New Roman" w:hAnsi="Times New Roman" w:cs="Times New Roman"/>
                <w:sz w:val="18"/>
                <w:szCs w:val="18"/>
              </w:rPr>
              <w:t xml:space="preserve"> al </w:t>
            </w:r>
            <w:proofErr w:type="spellStart"/>
            <w:r w:rsidRPr="0041772B">
              <w:rPr>
                <w:rFonts w:ascii="Times New Roman" w:hAnsi="Times New Roman" w:cs="Times New Roman"/>
                <w:sz w:val="18"/>
                <w:szCs w:val="18"/>
              </w:rPr>
              <w:t>comunei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Șimian</w:t>
            </w:r>
            <w:proofErr w:type="spellEnd"/>
            <w:r w:rsidRPr="0041772B">
              <w:rPr>
                <w:rFonts w:ascii="Times New Roman" w:hAnsi="Times New Roman" w:cs="Times New Roman"/>
                <w:sz w:val="18"/>
                <w:szCs w:val="18"/>
              </w:rPr>
              <w:t xml:space="preserve">, cu </w:t>
            </w:r>
            <w:proofErr w:type="spellStart"/>
            <w:r w:rsidRPr="0041772B">
              <w:rPr>
                <w:rFonts w:ascii="Times New Roman" w:hAnsi="Times New Roman" w:cs="Times New Roman"/>
                <w:sz w:val="18"/>
                <w:szCs w:val="18"/>
              </w:rPr>
              <w:t>suprafața</w:t>
            </w:r>
            <w:proofErr w:type="spellEnd"/>
            <w:r w:rsidRPr="0041772B">
              <w:rPr>
                <w:rFonts w:ascii="Times New Roman" w:hAnsi="Times New Roman" w:cs="Times New Roman"/>
                <w:sz w:val="18"/>
                <w:szCs w:val="18"/>
              </w:rPr>
              <w:t xml:space="preserve"> de 620/2691 </w:t>
            </w:r>
            <w:proofErr w:type="spellStart"/>
            <w:r w:rsidRPr="0041772B">
              <w:rPr>
                <w:rFonts w:ascii="Times New Roman" w:hAnsi="Times New Roman" w:cs="Times New Roman"/>
                <w:sz w:val="18"/>
                <w:szCs w:val="18"/>
              </w:rPr>
              <w:t>mp</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teren</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intravilan</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înscris</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în</w:t>
            </w:r>
            <w:proofErr w:type="spellEnd"/>
            <w:r w:rsidRPr="0041772B">
              <w:rPr>
                <w:rFonts w:ascii="Times New Roman" w:hAnsi="Times New Roman" w:cs="Times New Roman"/>
                <w:sz w:val="18"/>
                <w:szCs w:val="18"/>
              </w:rPr>
              <w:t xml:space="preserve"> CF nr.50075-Șimian, </w:t>
            </w:r>
            <w:proofErr w:type="spellStart"/>
            <w:r w:rsidRPr="0041772B">
              <w:rPr>
                <w:rFonts w:ascii="Times New Roman" w:hAnsi="Times New Roman" w:cs="Times New Roman"/>
                <w:sz w:val="18"/>
                <w:szCs w:val="18"/>
              </w:rPr>
              <w:t>proprietatea</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soțiilor</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Csiri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Alexandru</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și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Csiri</w:t>
            </w:r>
            <w:proofErr w:type="spellEnd"/>
            <w:r w:rsidRPr="0041772B">
              <w:rPr>
                <w:rFonts w:ascii="Times New Roman" w:hAnsi="Times New Roman" w:cs="Times New Roman"/>
                <w:sz w:val="18"/>
                <w:szCs w:val="18"/>
              </w:rPr>
              <w:t xml:space="preserve"> Angela, </w:t>
            </w:r>
            <w:proofErr w:type="spellStart"/>
            <w:r w:rsidRPr="0041772B">
              <w:rPr>
                <w:rFonts w:ascii="Times New Roman" w:hAnsi="Times New Roman" w:cs="Times New Roman"/>
                <w:sz w:val="18"/>
                <w:szCs w:val="18"/>
              </w:rPr>
              <w:t>precum</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și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aprobarea</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inițierii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procedurii</w:t>
            </w:r>
            <w:proofErr w:type="spellEnd"/>
            <w:r w:rsidRPr="0041772B">
              <w:rPr>
                <w:rFonts w:ascii="Times New Roman" w:hAnsi="Times New Roman" w:cs="Times New Roman"/>
                <w:sz w:val="18"/>
                <w:szCs w:val="18"/>
              </w:rPr>
              <w:t xml:space="preserve"> de </w:t>
            </w:r>
            <w:proofErr w:type="spellStart"/>
            <w:r w:rsidRPr="0041772B">
              <w:rPr>
                <w:rFonts w:ascii="Times New Roman" w:hAnsi="Times New Roman" w:cs="Times New Roman"/>
                <w:sz w:val="18"/>
                <w:szCs w:val="18"/>
              </w:rPr>
              <w:t>cumpărarea</w:t>
            </w:r>
            <w:proofErr w:type="spellEnd"/>
            <w:r w:rsidRPr="0041772B">
              <w:rPr>
                <w:rFonts w:ascii="Times New Roman" w:hAnsi="Times New Roman" w:cs="Times New Roman"/>
                <w:sz w:val="18"/>
                <w:szCs w:val="18"/>
              </w:rPr>
              <w:t xml:space="preserve"> a </w:t>
            </w:r>
            <w:proofErr w:type="spellStart"/>
            <w:r w:rsidRPr="0041772B">
              <w:rPr>
                <w:rFonts w:ascii="Times New Roman" w:hAnsi="Times New Roman" w:cs="Times New Roman"/>
                <w:sz w:val="18"/>
                <w:szCs w:val="18"/>
              </w:rPr>
              <w:t>suprafeței</w:t>
            </w:r>
            <w:proofErr w:type="spellEnd"/>
            <w:r w:rsidRPr="0041772B">
              <w:rPr>
                <w:rFonts w:ascii="Times New Roman" w:hAnsi="Times New Roman" w:cs="Times New Roman"/>
                <w:sz w:val="18"/>
                <w:szCs w:val="18"/>
              </w:rPr>
              <w:t xml:space="preserve"> de 2071/2691 </w:t>
            </w:r>
            <w:proofErr w:type="spellStart"/>
            <w:r w:rsidRPr="0041772B">
              <w:rPr>
                <w:rFonts w:ascii="Times New Roman" w:hAnsi="Times New Roman" w:cs="Times New Roman"/>
                <w:sz w:val="18"/>
                <w:szCs w:val="18"/>
              </w:rPr>
              <w:t>mp</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teren</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intravilan</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înscris</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în</w:t>
            </w:r>
            <w:proofErr w:type="spellEnd"/>
            <w:r w:rsidRPr="0041772B">
              <w:rPr>
                <w:rFonts w:ascii="Times New Roman" w:hAnsi="Times New Roman" w:cs="Times New Roman"/>
                <w:sz w:val="18"/>
                <w:szCs w:val="18"/>
              </w:rPr>
              <w:t xml:space="preserve"> CF nr.50075-Șimian, </w:t>
            </w:r>
            <w:proofErr w:type="spellStart"/>
            <w:r w:rsidRPr="0041772B">
              <w:rPr>
                <w:rFonts w:ascii="Times New Roman" w:hAnsi="Times New Roman" w:cs="Times New Roman"/>
                <w:sz w:val="18"/>
                <w:szCs w:val="18"/>
              </w:rPr>
              <w:t>proprietatea</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soțiilor</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Csiri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Alexandru</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și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Csiri</w:t>
            </w:r>
            <w:proofErr w:type="spellEnd"/>
            <w:r w:rsidRPr="0041772B">
              <w:rPr>
                <w:rFonts w:ascii="Times New Roman" w:hAnsi="Times New Roman" w:cs="Times New Roman"/>
                <w:sz w:val="18"/>
                <w:szCs w:val="18"/>
              </w:rPr>
              <w:t xml:space="preserve"> Angela.</w:t>
            </w:r>
          </w:p>
        </w:tc>
        <w:tc>
          <w:tcPr>
            <w:tcW w:w="1753"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Primar</w:t>
            </w:r>
            <w:proofErr w:type="spellEnd"/>
            <w:r w:rsidRPr="0041772B">
              <w:rPr>
                <w:rFonts w:ascii="Times New Roman" w:hAnsi="Times New Roman" w:cs="Times New Roman"/>
                <w:sz w:val="18"/>
                <w:szCs w:val="18"/>
              </w:rPr>
              <w:t xml:space="preserve">, </w:t>
            </w:r>
          </w:p>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Borsi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Imre</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Lorant</w:t>
            </w:r>
            <w:proofErr w:type="spellEnd"/>
          </w:p>
        </w:tc>
        <w:tc>
          <w:tcPr>
            <w:tcW w:w="1530"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
        </w:tc>
      </w:tr>
      <w:tr w:rsidR="009B5D62" w:rsidRPr="002A0C96" w:rsidTr="00B51B31">
        <w:tc>
          <w:tcPr>
            <w:tcW w:w="727"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66</w:t>
            </w:r>
          </w:p>
        </w:tc>
        <w:tc>
          <w:tcPr>
            <w:tcW w:w="1285"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30.09.2025</w:t>
            </w:r>
          </w:p>
        </w:tc>
        <w:tc>
          <w:tcPr>
            <w:tcW w:w="4420" w:type="dxa"/>
            <w:vAlign w:val="center"/>
          </w:tcPr>
          <w:p w:rsidR="009B5D62" w:rsidRPr="0041772B" w:rsidRDefault="009B5D62" w:rsidP="009B5D62">
            <w:pPr>
              <w:pStyle w:val="Nincstrkz"/>
              <w:jc w:val="both"/>
              <w:rPr>
                <w:rFonts w:ascii="Times New Roman" w:hAnsi="Times New Roman" w:cs="Times New Roman"/>
                <w:sz w:val="18"/>
                <w:szCs w:val="18"/>
              </w:rPr>
            </w:pPr>
            <w:proofErr w:type="spellStart"/>
            <w:r w:rsidRPr="0041772B">
              <w:rPr>
                <w:rFonts w:ascii="Times New Roman" w:hAnsi="Times New Roman" w:cs="Times New Roman"/>
                <w:bCs/>
                <w:color w:val="000000"/>
                <w:sz w:val="18"/>
                <w:szCs w:val="18"/>
              </w:rPr>
              <w:t>Transmiterea</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dreptului</w:t>
            </w:r>
            <w:proofErr w:type="spellEnd"/>
            <w:r w:rsidRPr="0041772B">
              <w:rPr>
                <w:rFonts w:ascii="Times New Roman" w:hAnsi="Times New Roman" w:cs="Times New Roman"/>
                <w:bCs/>
                <w:color w:val="000000"/>
                <w:sz w:val="18"/>
                <w:szCs w:val="18"/>
              </w:rPr>
              <w:t xml:space="preserve"> de </w:t>
            </w:r>
            <w:proofErr w:type="spellStart"/>
            <w:r w:rsidRPr="0041772B">
              <w:rPr>
                <w:rFonts w:ascii="Times New Roman" w:hAnsi="Times New Roman" w:cs="Times New Roman"/>
                <w:bCs/>
                <w:color w:val="000000"/>
                <w:sz w:val="18"/>
                <w:szCs w:val="18"/>
              </w:rPr>
              <w:t>administrare</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și</w:t>
            </w:r>
            <w:proofErr w:type="spellEnd"/>
            <w:r w:rsidRPr="0041772B">
              <w:rPr>
                <w:rFonts w:ascii="Times New Roman" w:hAnsi="Times New Roman" w:cs="Times New Roman"/>
                <w:bCs/>
                <w:color w:val="000000"/>
                <w:sz w:val="18"/>
                <w:szCs w:val="18"/>
              </w:rPr>
              <w:t xml:space="preserve"> de </w:t>
            </w:r>
            <w:proofErr w:type="spellStart"/>
            <w:r w:rsidRPr="0041772B">
              <w:rPr>
                <w:rFonts w:ascii="Times New Roman" w:hAnsi="Times New Roman" w:cs="Times New Roman"/>
                <w:bCs/>
                <w:color w:val="000000"/>
                <w:sz w:val="18"/>
                <w:szCs w:val="18"/>
              </w:rPr>
              <w:t>folosință</w:t>
            </w:r>
            <w:proofErr w:type="spellEnd"/>
            <w:r w:rsidRPr="0041772B">
              <w:rPr>
                <w:rFonts w:ascii="Times New Roman" w:hAnsi="Times New Roman" w:cs="Times New Roman"/>
                <w:bCs/>
                <w:color w:val="000000"/>
                <w:sz w:val="18"/>
                <w:szCs w:val="18"/>
              </w:rPr>
              <w:t xml:space="preserve"> cu </w:t>
            </w:r>
            <w:proofErr w:type="spellStart"/>
            <w:r w:rsidRPr="0041772B">
              <w:rPr>
                <w:rFonts w:ascii="Times New Roman" w:hAnsi="Times New Roman" w:cs="Times New Roman"/>
                <w:bCs/>
                <w:color w:val="000000"/>
                <w:sz w:val="18"/>
                <w:szCs w:val="18"/>
              </w:rPr>
              <w:t>titlu</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gratuit</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asupra</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mijlocului</w:t>
            </w:r>
            <w:proofErr w:type="spellEnd"/>
            <w:r w:rsidRPr="0041772B">
              <w:rPr>
                <w:rFonts w:ascii="Times New Roman" w:hAnsi="Times New Roman" w:cs="Times New Roman"/>
                <w:bCs/>
                <w:color w:val="000000"/>
                <w:sz w:val="18"/>
                <w:szCs w:val="18"/>
              </w:rPr>
              <w:t xml:space="preserve"> fix MICROBUZ M2-ELECTRIC, </w:t>
            </w:r>
            <w:proofErr w:type="spellStart"/>
            <w:r w:rsidRPr="0041772B">
              <w:rPr>
                <w:rFonts w:ascii="Times New Roman" w:hAnsi="Times New Roman" w:cs="Times New Roman"/>
                <w:bCs/>
                <w:color w:val="000000"/>
                <w:sz w:val="18"/>
                <w:szCs w:val="18"/>
              </w:rPr>
              <w:t>către</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unitatea</w:t>
            </w:r>
            <w:proofErr w:type="spellEnd"/>
            <w:r w:rsidRPr="0041772B">
              <w:rPr>
                <w:rFonts w:ascii="Times New Roman" w:hAnsi="Times New Roman" w:cs="Times New Roman"/>
                <w:bCs/>
                <w:color w:val="000000"/>
                <w:sz w:val="18"/>
                <w:szCs w:val="18"/>
              </w:rPr>
              <w:t xml:space="preserve"> de </w:t>
            </w:r>
            <w:proofErr w:type="spellStart"/>
            <w:r w:rsidRPr="0041772B">
              <w:rPr>
                <w:rFonts w:ascii="Times New Roman" w:hAnsi="Times New Roman" w:cs="Times New Roman"/>
                <w:bCs/>
                <w:color w:val="000000"/>
                <w:sz w:val="18"/>
                <w:szCs w:val="18"/>
              </w:rPr>
              <w:t>învățământ</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Școala</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Gimnazială</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Kazinczy</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Ferenc</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Șimian</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pe</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durată</w:t>
            </w:r>
            <w:proofErr w:type="spellEnd"/>
            <w:r w:rsidRPr="0041772B">
              <w:rPr>
                <w:rFonts w:ascii="Times New Roman" w:hAnsi="Times New Roman" w:cs="Times New Roman"/>
                <w:bCs/>
                <w:color w:val="000000"/>
                <w:sz w:val="18"/>
                <w:szCs w:val="18"/>
              </w:rPr>
              <w:t xml:space="preserve"> </w:t>
            </w:r>
            <w:proofErr w:type="spellStart"/>
            <w:r w:rsidRPr="0041772B">
              <w:rPr>
                <w:rFonts w:ascii="Times New Roman" w:hAnsi="Times New Roman" w:cs="Times New Roman"/>
                <w:bCs/>
                <w:color w:val="000000"/>
                <w:sz w:val="18"/>
                <w:szCs w:val="18"/>
              </w:rPr>
              <w:t>nedeterminată</w:t>
            </w:r>
            <w:proofErr w:type="spellEnd"/>
            <w:r w:rsidRPr="0041772B">
              <w:rPr>
                <w:rFonts w:ascii="Times New Roman" w:hAnsi="Times New Roman" w:cs="Times New Roman"/>
                <w:bCs/>
                <w:color w:val="000000"/>
                <w:sz w:val="18"/>
                <w:szCs w:val="18"/>
              </w:rPr>
              <w:t>.</w:t>
            </w:r>
          </w:p>
        </w:tc>
        <w:tc>
          <w:tcPr>
            <w:tcW w:w="1753"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Primar</w:t>
            </w:r>
            <w:proofErr w:type="spellEnd"/>
            <w:r w:rsidRPr="0041772B">
              <w:rPr>
                <w:rFonts w:ascii="Times New Roman" w:hAnsi="Times New Roman" w:cs="Times New Roman"/>
                <w:sz w:val="18"/>
                <w:szCs w:val="18"/>
              </w:rPr>
              <w:t xml:space="preserve">, </w:t>
            </w:r>
          </w:p>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Borsi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Imre</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Lorant</w:t>
            </w:r>
            <w:proofErr w:type="spellEnd"/>
          </w:p>
        </w:tc>
        <w:tc>
          <w:tcPr>
            <w:tcW w:w="1530"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
        </w:tc>
      </w:tr>
      <w:tr w:rsidR="009B5D62" w:rsidRPr="002A0C96" w:rsidTr="00B51B31">
        <w:tc>
          <w:tcPr>
            <w:tcW w:w="727"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67</w:t>
            </w:r>
          </w:p>
        </w:tc>
        <w:tc>
          <w:tcPr>
            <w:tcW w:w="1285" w:type="dxa"/>
          </w:tcPr>
          <w:p w:rsidR="009B5D62" w:rsidRPr="0041772B" w:rsidRDefault="009B5D62" w:rsidP="009B5D62">
            <w:pPr>
              <w:autoSpaceDE w:val="0"/>
              <w:autoSpaceDN w:val="0"/>
              <w:adjustRightInd w:val="0"/>
              <w:jc w:val="center"/>
              <w:rPr>
                <w:rFonts w:ascii="Times New Roman" w:hAnsi="Times New Roman" w:cs="Times New Roman"/>
                <w:sz w:val="18"/>
                <w:szCs w:val="18"/>
              </w:rPr>
            </w:pPr>
            <w:r w:rsidRPr="0041772B">
              <w:rPr>
                <w:rFonts w:ascii="Times New Roman" w:hAnsi="Times New Roman" w:cs="Times New Roman"/>
                <w:sz w:val="18"/>
                <w:szCs w:val="18"/>
              </w:rPr>
              <w:t>30.09.2025</w:t>
            </w:r>
          </w:p>
        </w:tc>
        <w:tc>
          <w:tcPr>
            <w:tcW w:w="4420" w:type="dxa"/>
            <w:vAlign w:val="center"/>
          </w:tcPr>
          <w:p w:rsidR="009B5D62" w:rsidRPr="0041772B" w:rsidRDefault="009B5D62" w:rsidP="009B5D62">
            <w:pPr>
              <w:pStyle w:val="Nincstrkz"/>
              <w:jc w:val="both"/>
              <w:rPr>
                <w:rFonts w:ascii="Times New Roman" w:hAnsi="Times New Roman" w:cs="Times New Roman"/>
                <w:b/>
                <w:sz w:val="18"/>
                <w:szCs w:val="18"/>
              </w:rPr>
            </w:pPr>
            <w:proofErr w:type="spellStart"/>
            <w:r w:rsidRPr="0041772B">
              <w:rPr>
                <w:rStyle w:val="punct1"/>
                <w:rFonts w:ascii="Times New Roman" w:hAnsi="Times New Roman" w:cs="Times New Roman"/>
                <w:b w:val="0"/>
                <w:sz w:val="18"/>
                <w:szCs w:val="18"/>
              </w:rPr>
              <w:t>Modificarea</w:t>
            </w:r>
            <w:proofErr w:type="spellEnd"/>
            <w:r w:rsidRPr="0041772B">
              <w:rPr>
                <w:rStyle w:val="punct1"/>
                <w:rFonts w:ascii="Times New Roman" w:hAnsi="Times New Roman" w:cs="Times New Roman"/>
                <w:b w:val="0"/>
                <w:sz w:val="18"/>
                <w:szCs w:val="18"/>
              </w:rPr>
              <w:t xml:space="preserve"> </w:t>
            </w:r>
            <w:proofErr w:type="spellStart"/>
            <w:r w:rsidRPr="0041772B">
              <w:rPr>
                <w:rStyle w:val="punct1"/>
                <w:rFonts w:ascii="Times New Roman" w:hAnsi="Times New Roman" w:cs="Times New Roman"/>
                <w:b w:val="0"/>
                <w:sz w:val="18"/>
                <w:szCs w:val="18"/>
              </w:rPr>
              <w:t>organigramei</w:t>
            </w:r>
            <w:proofErr w:type="spellEnd"/>
            <w:r w:rsidRPr="0041772B">
              <w:rPr>
                <w:rStyle w:val="punct1"/>
                <w:rFonts w:ascii="Times New Roman" w:hAnsi="Times New Roman" w:cs="Times New Roman"/>
                <w:b w:val="0"/>
                <w:sz w:val="18"/>
                <w:szCs w:val="18"/>
              </w:rPr>
              <w:t xml:space="preserve"> </w:t>
            </w:r>
            <w:proofErr w:type="spellStart"/>
            <w:r w:rsidRPr="0041772B">
              <w:rPr>
                <w:rStyle w:val="punct1"/>
                <w:rFonts w:ascii="Times New Roman" w:hAnsi="Times New Roman" w:cs="Times New Roman"/>
                <w:b w:val="0"/>
                <w:sz w:val="18"/>
                <w:szCs w:val="18"/>
              </w:rPr>
              <w:t>și</w:t>
            </w:r>
            <w:proofErr w:type="spellEnd"/>
            <w:r w:rsidRPr="0041772B">
              <w:rPr>
                <w:rStyle w:val="punct1"/>
                <w:rFonts w:ascii="Times New Roman" w:hAnsi="Times New Roman" w:cs="Times New Roman"/>
                <w:b w:val="0"/>
                <w:sz w:val="18"/>
                <w:szCs w:val="18"/>
              </w:rPr>
              <w:t xml:space="preserve"> a </w:t>
            </w:r>
            <w:proofErr w:type="spellStart"/>
            <w:r w:rsidRPr="0041772B">
              <w:rPr>
                <w:rStyle w:val="punct1"/>
                <w:rFonts w:ascii="Times New Roman" w:hAnsi="Times New Roman" w:cs="Times New Roman"/>
                <w:b w:val="0"/>
                <w:sz w:val="18"/>
                <w:szCs w:val="18"/>
              </w:rPr>
              <w:t>statului</w:t>
            </w:r>
            <w:proofErr w:type="spellEnd"/>
            <w:r w:rsidRPr="0041772B">
              <w:rPr>
                <w:rStyle w:val="punct1"/>
                <w:rFonts w:ascii="Times New Roman" w:hAnsi="Times New Roman" w:cs="Times New Roman"/>
                <w:b w:val="0"/>
                <w:sz w:val="18"/>
                <w:szCs w:val="18"/>
              </w:rPr>
              <w:t xml:space="preserve"> de </w:t>
            </w:r>
            <w:proofErr w:type="spellStart"/>
            <w:r w:rsidRPr="0041772B">
              <w:rPr>
                <w:rStyle w:val="punct1"/>
                <w:rFonts w:ascii="Times New Roman" w:hAnsi="Times New Roman" w:cs="Times New Roman"/>
                <w:b w:val="0"/>
                <w:sz w:val="18"/>
                <w:szCs w:val="18"/>
              </w:rPr>
              <w:t>funcții</w:t>
            </w:r>
            <w:proofErr w:type="spellEnd"/>
            <w:r w:rsidRPr="0041772B">
              <w:rPr>
                <w:rStyle w:val="punct1"/>
                <w:rFonts w:ascii="Times New Roman" w:hAnsi="Times New Roman" w:cs="Times New Roman"/>
                <w:b w:val="0"/>
                <w:sz w:val="18"/>
                <w:szCs w:val="18"/>
              </w:rPr>
              <w:t xml:space="preserve"> </w:t>
            </w:r>
            <w:proofErr w:type="spellStart"/>
            <w:r w:rsidRPr="0041772B">
              <w:rPr>
                <w:rStyle w:val="punct1"/>
                <w:rFonts w:ascii="Times New Roman" w:hAnsi="Times New Roman" w:cs="Times New Roman"/>
                <w:b w:val="0"/>
                <w:sz w:val="18"/>
                <w:szCs w:val="18"/>
              </w:rPr>
              <w:t>pentru</w:t>
            </w:r>
            <w:proofErr w:type="spellEnd"/>
            <w:r w:rsidRPr="0041772B">
              <w:rPr>
                <w:rStyle w:val="punct1"/>
                <w:rFonts w:ascii="Times New Roman" w:hAnsi="Times New Roman" w:cs="Times New Roman"/>
                <w:b w:val="0"/>
                <w:sz w:val="18"/>
                <w:szCs w:val="18"/>
              </w:rPr>
              <w:t xml:space="preserve"> </w:t>
            </w:r>
            <w:proofErr w:type="spellStart"/>
            <w:r w:rsidRPr="0041772B">
              <w:rPr>
                <w:rStyle w:val="punct1"/>
                <w:rFonts w:ascii="Times New Roman" w:hAnsi="Times New Roman" w:cs="Times New Roman"/>
                <w:b w:val="0"/>
                <w:sz w:val="18"/>
                <w:szCs w:val="18"/>
              </w:rPr>
              <w:t>aparatul</w:t>
            </w:r>
            <w:proofErr w:type="spellEnd"/>
            <w:r w:rsidRPr="0041772B">
              <w:rPr>
                <w:rStyle w:val="punct1"/>
                <w:rFonts w:ascii="Times New Roman" w:hAnsi="Times New Roman" w:cs="Times New Roman"/>
                <w:b w:val="0"/>
                <w:sz w:val="18"/>
                <w:szCs w:val="18"/>
              </w:rPr>
              <w:t xml:space="preserve"> de </w:t>
            </w:r>
            <w:proofErr w:type="spellStart"/>
            <w:r w:rsidRPr="0041772B">
              <w:rPr>
                <w:rStyle w:val="punct1"/>
                <w:rFonts w:ascii="Times New Roman" w:hAnsi="Times New Roman" w:cs="Times New Roman"/>
                <w:b w:val="0"/>
                <w:sz w:val="18"/>
                <w:szCs w:val="18"/>
              </w:rPr>
              <w:t>specialitate</w:t>
            </w:r>
            <w:proofErr w:type="spellEnd"/>
            <w:r w:rsidRPr="0041772B">
              <w:rPr>
                <w:rStyle w:val="punct1"/>
                <w:rFonts w:ascii="Times New Roman" w:hAnsi="Times New Roman" w:cs="Times New Roman"/>
                <w:b w:val="0"/>
                <w:sz w:val="18"/>
                <w:szCs w:val="18"/>
              </w:rPr>
              <w:t xml:space="preserve"> al </w:t>
            </w:r>
            <w:proofErr w:type="spellStart"/>
            <w:r w:rsidRPr="0041772B">
              <w:rPr>
                <w:rStyle w:val="punct1"/>
                <w:rFonts w:ascii="Times New Roman" w:hAnsi="Times New Roman" w:cs="Times New Roman"/>
                <w:b w:val="0"/>
                <w:sz w:val="18"/>
                <w:szCs w:val="18"/>
              </w:rPr>
              <w:t>primarului</w:t>
            </w:r>
            <w:proofErr w:type="spellEnd"/>
            <w:r w:rsidRPr="0041772B">
              <w:rPr>
                <w:rStyle w:val="punct1"/>
                <w:rFonts w:ascii="Times New Roman" w:hAnsi="Times New Roman" w:cs="Times New Roman"/>
                <w:b w:val="0"/>
                <w:sz w:val="18"/>
                <w:szCs w:val="18"/>
              </w:rPr>
              <w:t xml:space="preserve"> </w:t>
            </w:r>
            <w:proofErr w:type="spellStart"/>
            <w:r w:rsidRPr="0041772B">
              <w:rPr>
                <w:rStyle w:val="punct1"/>
                <w:rFonts w:ascii="Times New Roman" w:hAnsi="Times New Roman" w:cs="Times New Roman"/>
                <w:b w:val="0"/>
                <w:sz w:val="18"/>
                <w:szCs w:val="18"/>
              </w:rPr>
              <w:t>comunei</w:t>
            </w:r>
            <w:proofErr w:type="spellEnd"/>
            <w:r w:rsidRPr="0041772B">
              <w:rPr>
                <w:rStyle w:val="punct1"/>
                <w:rFonts w:ascii="Times New Roman" w:hAnsi="Times New Roman" w:cs="Times New Roman"/>
                <w:b w:val="0"/>
                <w:sz w:val="18"/>
                <w:szCs w:val="18"/>
              </w:rPr>
              <w:t xml:space="preserve"> </w:t>
            </w:r>
            <w:proofErr w:type="spellStart"/>
            <w:r w:rsidRPr="0041772B">
              <w:rPr>
                <w:rStyle w:val="punct1"/>
                <w:rFonts w:ascii="Times New Roman" w:hAnsi="Times New Roman" w:cs="Times New Roman"/>
                <w:b w:val="0"/>
                <w:sz w:val="18"/>
                <w:szCs w:val="18"/>
              </w:rPr>
              <w:t>Șimian</w:t>
            </w:r>
            <w:proofErr w:type="spellEnd"/>
            <w:r w:rsidRPr="0041772B">
              <w:rPr>
                <w:rStyle w:val="punct1"/>
                <w:rFonts w:ascii="Times New Roman" w:hAnsi="Times New Roman" w:cs="Times New Roman"/>
                <w:b w:val="0"/>
                <w:sz w:val="18"/>
                <w:szCs w:val="18"/>
              </w:rPr>
              <w:t xml:space="preserve">, </w:t>
            </w:r>
            <w:proofErr w:type="spellStart"/>
            <w:r w:rsidRPr="0041772B">
              <w:rPr>
                <w:rStyle w:val="punct1"/>
                <w:rFonts w:ascii="Times New Roman" w:hAnsi="Times New Roman" w:cs="Times New Roman"/>
                <w:b w:val="0"/>
                <w:sz w:val="18"/>
                <w:szCs w:val="18"/>
              </w:rPr>
              <w:t>județul</w:t>
            </w:r>
            <w:proofErr w:type="spellEnd"/>
            <w:r w:rsidRPr="0041772B">
              <w:rPr>
                <w:rStyle w:val="punct1"/>
                <w:rFonts w:ascii="Times New Roman" w:hAnsi="Times New Roman" w:cs="Times New Roman"/>
                <w:b w:val="0"/>
                <w:sz w:val="18"/>
                <w:szCs w:val="18"/>
              </w:rPr>
              <w:t xml:space="preserve"> Bihor</w:t>
            </w:r>
          </w:p>
        </w:tc>
        <w:tc>
          <w:tcPr>
            <w:tcW w:w="1753"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Primar</w:t>
            </w:r>
            <w:proofErr w:type="spellEnd"/>
            <w:r w:rsidRPr="0041772B">
              <w:rPr>
                <w:rFonts w:ascii="Times New Roman" w:hAnsi="Times New Roman" w:cs="Times New Roman"/>
                <w:sz w:val="18"/>
                <w:szCs w:val="18"/>
              </w:rPr>
              <w:t xml:space="preserve">, </w:t>
            </w:r>
          </w:p>
          <w:p w:rsidR="009B5D62" w:rsidRPr="0041772B" w:rsidRDefault="009B5D62" w:rsidP="009B5D62">
            <w:pPr>
              <w:autoSpaceDE w:val="0"/>
              <w:autoSpaceDN w:val="0"/>
              <w:adjustRightInd w:val="0"/>
              <w:jc w:val="center"/>
              <w:rPr>
                <w:rFonts w:ascii="Times New Roman" w:hAnsi="Times New Roman" w:cs="Times New Roman"/>
                <w:sz w:val="18"/>
                <w:szCs w:val="18"/>
              </w:rPr>
            </w:pPr>
            <w:proofErr w:type="spellStart"/>
            <w:r w:rsidRPr="0041772B">
              <w:rPr>
                <w:rFonts w:ascii="Times New Roman" w:hAnsi="Times New Roman" w:cs="Times New Roman"/>
                <w:sz w:val="18"/>
                <w:szCs w:val="18"/>
              </w:rPr>
              <w:t>Borsi</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Imre</w:t>
            </w:r>
            <w:proofErr w:type="spellEnd"/>
            <w:r w:rsidRPr="0041772B">
              <w:rPr>
                <w:rFonts w:ascii="Times New Roman" w:hAnsi="Times New Roman" w:cs="Times New Roman"/>
                <w:sz w:val="18"/>
                <w:szCs w:val="18"/>
              </w:rPr>
              <w:t xml:space="preserve"> </w:t>
            </w:r>
            <w:proofErr w:type="spellStart"/>
            <w:r w:rsidRPr="0041772B">
              <w:rPr>
                <w:rFonts w:ascii="Times New Roman" w:hAnsi="Times New Roman" w:cs="Times New Roman"/>
                <w:sz w:val="18"/>
                <w:szCs w:val="18"/>
              </w:rPr>
              <w:t>Lorant</w:t>
            </w:r>
            <w:proofErr w:type="spellEnd"/>
          </w:p>
        </w:tc>
        <w:tc>
          <w:tcPr>
            <w:tcW w:w="1530" w:type="dxa"/>
          </w:tcPr>
          <w:p w:rsidR="009B5D62" w:rsidRPr="0041772B" w:rsidRDefault="009B5D62" w:rsidP="009B5D62">
            <w:pPr>
              <w:autoSpaceDE w:val="0"/>
              <w:autoSpaceDN w:val="0"/>
              <w:adjustRightInd w:val="0"/>
              <w:jc w:val="center"/>
              <w:rPr>
                <w:rFonts w:ascii="Times New Roman" w:hAnsi="Times New Roman" w:cs="Times New Roman"/>
                <w:sz w:val="18"/>
                <w:szCs w:val="18"/>
              </w:rPr>
            </w:pPr>
          </w:p>
        </w:tc>
      </w:tr>
      <w:tr w:rsidR="00FC0BE3" w:rsidRPr="00FC0BE3" w:rsidTr="00B51B31">
        <w:tc>
          <w:tcPr>
            <w:tcW w:w="727" w:type="dxa"/>
          </w:tcPr>
          <w:p w:rsidR="00FC0BE3" w:rsidRPr="00FC0BE3" w:rsidRDefault="00FC0BE3" w:rsidP="00FC0BE3">
            <w:pPr>
              <w:autoSpaceDE w:val="0"/>
              <w:autoSpaceDN w:val="0"/>
              <w:adjustRightInd w:val="0"/>
              <w:jc w:val="center"/>
              <w:rPr>
                <w:rFonts w:ascii="Times New Roman" w:hAnsi="Times New Roman" w:cs="Times New Roman"/>
                <w:sz w:val="18"/>
                <w:szCs w:val="18"/>
              </w:rPr>
            </w:pPr>
            <w:bookmarkStart w:id="0" w:name="_GoBack"/>
            <w:r w:rsidRPr="00FC0BE3">
              <w:rPr>
                <w:rFonts w:ascii="Times New Roman" w:hAnsi="Times New Roman" w:cs="Times New Roman"/>
                <w:sz w:val="18"/>
                <w:szCs w:val="18"/>
              </w:rPr>
              <w:t>68</w:t>
            </w:r>
          </w:p>
        </w:tc>
        <w:tc>
          <w:tcPr>
            <w:tcW w:w="1285"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27.10.2025</w:t>
            </w:r>
          </w:p>
        </w:tc>
        <w:tc>
          <w:tcPr>
            <w:tcW w:w="4420" w:type="dxa"/>
            <w:vAlign w:val="center"/>
          </w:tcPr>
          <w:p w:rsidR="00FC0BE3" w:rsidRPr="00FC0BE3" w:rsidRDefault="00FC0BE3" w:rsidP="00FC0BE3">
            <w:pPr>
              <w:jc w:val="both"/>
              <w:rPr>
                <w:rFonts w:ascii="Times New Roman" w:hAnsi="Times New Roman" w:cs="Times New Roman"/>
                <w:sz w:val="18"/>
                <w:szCs w:val="18"/>
              </w:rPr>
            </w:pPr>
            <w:proofErr w:type="spellStart"/>
            <w:r w:rsidRPr="00FC0BE3">
              <w:rPr>
                <w:rFonts w:ascii="Times New Roman" w:hAnsi="Times New Roman" w:cs="Times New Roman"/>
                <w:sz w:val="18"/>
                <w:szCs w:val="18"/>
              </w:rPr>
              <w:t>Aprobarea</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ordinii</w:t>
            </w:r>
            <w:proofErr w:type="spellEnd"/>
            <w:r w:rsidRPr="00FC0BE3">
              <w:rPr>
                <w:rFonts w:ascii="Times New Roman" w:hAnsi="Times New Roman" w:cs="Times New Roman"/>
                <w:sz w:val="18"/>
                <w:szCs w:val="18"/>
              </w:rPr>
              <w:t xml:space="preserve"> de </w:t>
            </w:r>
            <w:proofErr w:type="spellStart"/>
            <w:r w:rsidRPr="00FC0BE3">
              <w:rPr>
                <w:rFonts w:ascii="Times New Roman" w:hAnsi="Times New Roman" w:cs="Times New Roman"/>
                <w:sz w:val="18"/>
                <w:szCs w:val="18"/>
              </w:rPr>
              <w:t>zi</w:t>
            </w:r>
            <w:proofErr w:type="spellEnd"/>
          </w:p>
          <w:p w:rsidR="00FC0BE3" w:rsidRPr="00FC0BE3" w:rsidRDefault="00FC0BE3" w:rsidP="00FC0BE3">
            <w:pPr>
              <w:ind w:firstLine="720"/>
              <w:rPr>
                <w:rFonts w:ascii="Times New Roman" w:hAnsi="Times New Roman" w:cs="Times New Roman"/>
                <w:bCs/>
                <w:color w:val="000000"/>
                <w:sz w:val="18"/>
                <w:szCs w:val="18"/>
              </w:rPr>
            </w:pPr>
          </w:p>
        </w:tc>
        <w:tc>
          <w:tcPr>
            <w:tcW w:w="1753"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Primar</w:t>
            </w:r>
            <w:proofErr w:type="spellEnd"/>
            <w:r w:rsidRPr="00FC0BE3">
              <w:rPr>
                <w:rFonts w:ascii="Times New Roman" w:hAnsi="Times New Roman" w:cs="Times New Roman"/>
                <w:sz w:val="18"/>
                <w:szCs w:val="18"/>
              </w:rPr>
              <w:t xml:space="preserve">, </w:t>
            </w:r>
          </w:p>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Borsi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Imre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Lorant</w:t>
            </w:r>
            <w:proofErr w:type="spellEnd"/>
          </w:p>
        </w:tc>
        <w:tc>
          <w:tcPr>
            <w:tcW w:w="1530"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
        </w:tc>
      </w:tr>
      <w:tr w:rsidR="00FC0BE3" w:rsidRPr="00FC0BE3" w:rsidTr="00B51B31">
        <w:tc>
          <w:tcPr>
            <w:tcW w:w="727"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69</w:t>
            </w:r>
          </w:p>
        </w:tc>
        <w:tc>
          <w:tcPr>
            <w:tcW w:w="1285"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27.10.2025</w:t>
            </w:r>
          </w:p>
        </w:tc>
        <w:tc>
          <w:tcPr>
            <w:tcW w:w="4420" w:type="dxa"/>
            <w:vAlign w:val="center"/>
          </w:tcPr>
          <w:p w:rsidR="00FC0BE3" w:rsidRPr="00FC0BE3" w:rsidRDefault="00FC0BE3" w:rsidP="00FC0BE3">
            <w:pPr>
              <w:jc w:val="both"/>
              <w:rPr>
                <w:rFonts w:ascii="Times New Roman" w:hAnsi="Times New Roman" w:cs="Times New Roman"/>
                <w:sz w:val="18"/>
                <w:szCs w:val="18"/>
              </w:rPr>
            </w:pPr>
            <w:proofErr w:type="spellStart"/>
            <w:r w:rsidRPr="00FC0BE3">
              <w:rPr>
                <w:rFonts w:ascii="Times New Roman" w:hAnsi="Times New Roman" w:cs="Times New Roman"/>
                <w:sz w:val="18"/>
                <w:szCs w:val="18"/>
              </w:rPr>
              <w:t>Aprobarea</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procesului</w:t>
            </w:r>
            <w:proofErr w:type="spellEnd"/>
            <w:r w:rsidRPr="00FC0BE3">
              <w:rPr>
                <w:rFonts w:ascii="Times New Roman" w:hAnsi="Times New Roman" w:cs="Times New Roman"/>
                <w:sz w:val="18"/>
                <w:szCs w:val="18"/>
              </w:rPr>
              <w:t xml:space="preserve"> verbal al </w:t>
            </w:r>
            <w:proofErr w:type="spellStart"/>
            <w:r w:rsidRPr="00FC0BE3">
              <w:rPr>
                <w:rFonts w:ascii="Times New Roman" w:hAnsi="Times New Roman" w:cs="Times New Roman"/>
                <w:sz w:val="18"/>
                <w:szCs w:val="18"/>
              </w:rPr>
              <w:t>ședintei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ordinare</w:t>
            </w:r>
            <w:proofErr w:type="spellEnd"/>
            <w:r w:rsidRPr="00FC0BE3">
              <w:rPr>
                <w:rFonts w:ascii="Times New Roman" w:hAnsi="Times New Roman" w:cs="Times New Roman"/>
                <w:sz w:val="18"/>
                <w:szCs w:val="18"/>
              </w:rPr>
              <w:t xml:space="preserve"> a </w:t>
            </w:r>
            <w:proofErr w:type="spellStart"/>
            <w:r w:rsidRPr="00FC0BE3">
              <w:rPr>
                <w:rFonts w:ascii="Times New Roman" w:hAnsi="Times New Roman" w:cs="Times New Roman"/>
                <w:sz w:val="18"/>
                <w:szCs w:val="18"/>
              </w:rPr>
              <w:t>consiliului</w:t>
            </w:r>
            <w:proofErr w:type="spellEnd"/>
            <w:r w:rsidRPr="00FC0BE3">
              <w:rPr>
                <w:rFonts w:ascii="Times New Roman" w:hAnsi="Times New Roman" w:cs="Times New Roman"/>
                <w:sz w:val="18"/>
                <w:szCs w:val="18"/>
              </w:rPr>
              <w:t xml:space="preserve"> local al </w:t>
            </w:r>
            <w:proofErr w:type="spellStart"/>
            <w:r w:rsidRPr="00FC0BE3">
              <w:rPr>
                <w:rFonts w:ascii="Times New Roman" w:hAnsi="Times New Roman" w:cs="Times New Roman"/>
                <w:sz w:val="18"/>
                <w:szCs w:val="18"/>
              </w:rPr>
              <w:t>comunei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Șimian</w:t>
            </w:r>
            <w:proofErr w:type="spellEnd"/>
            <w:r w:rsidRPr="00FC0BE3">
              <w:rPr>
                <w:rFonts w:ascii="Times New Roman" w:hAnsi="Times New Roman" w:cs="Times New Roman"/>
                <w:sz w:val="18"/>
                <w:szCs w:val="18"/>
              </w:rPr>
              <w:t xml:space="preserve"> din data de 30 </w:t>
            </w:r>
            <w:proofErr w:type="spellStart"/>
            <w:r w:rsidRPr="00FC0BE3">
              <w:rPr>
                <w:rFonts w:ascii="Times New Roman" w:hAnsi="Times New Roman" w:cs="Times New Roman"/>
                <w:sz w:val="18"/>
                <w:szCs w:val="18"/>
              </w:rPr>
              <w:t>septembrie</w:t>
            </w:r>
            <w:proofErr w:type="spellEnd"/>
            <w:r w:rsidRPr="00FC0BE3">
              <w:rPr>
                <w:rFonts w:ascii="Times New Roman" w:hAnsi="Times New Roman" w:cs="Times New Roman"/>
                <w:sz w:val="18"/>
                <w:szCs w:val="18"/>
              </w:rPr>
              <w:t xml:space="preserve"> 2025</w:t>
            </w:r>
          </w:p>
        </w:tc>
        <w:tc>
          <w:tcPr>
            <w:tcW w:w="1753"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Primar</w:t>
            </w:r>
            <w:proofErr w:type="spellEnd"/>
            <w:r w:rsidRPr="00FC0BE3">
              <w:rPr>
                <w:rFonts w:ascii="Times New Roman" w:hAnsi="Times New Roman" w:cs="Times New Roman"/>
                <w:sz w:val="18"/>
                <w:szCs w:val="18"/>
              </w:rPr>
              <w:t xml:space="preserve">, </w:t>
            </w:r>
          </w:p>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Borsi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Imre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Lorant</w:t>
            </w:r>
            <w:proofErr w:type="spellEnd"/>
          </w:p>
        </w:tc>
        <w:tc>
          <w:tcPr>
            <w:tcW w:w="1530"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
        </w:tc>
      </w:tr>
      <w:tr w:rsidR="00FC0BE3" w:rsidRPr="00FC0BE3" w:rsidTr="00B51B31">
        <w:tc>
          <w:tcPr>
            <w:tcW w:w="727"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70</w:t>
            </w:r>
          </w:p>
        </w:tc>
        <w:tc>
          <w:tcPr>
            <w:tcW w:w="1285"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27.10.2025</w:t>
            </w:r>
          </w:p>
        </w:tc>
        <w:tc>
          <w:tcPr>
            <w:tcW w:w="4420" w:type="dxa"/>
            <w:vAlign w:val="center"/>
          </w:tcPr>
          <w:p w:rsidR="00FC0BE3" w:rsidRPr="00FC0BE3" w:rsidRDefault="00FC0BE3" w:rsidP="00FC0BE3">
            <w:pPr>
              <w:jc w:val="both"/>
              <w:rPr>
                <w:rFonts w:ascii="Times New Roman" w:hAnsi="Times New Roman" w:cs="Times New Roman"/>
                <w:sz w:val="18"/>
                <w:szCs w:val="18"/>
              </w:rPr>
            </w:pPr>
            <w:proofErr w:type="spellStart"/>
            <w:r w:rsidRPr="00FC0BE3">
              <w:rPr>
                <w:rFonts w:ascii="Times New Roman" w:hAnsi="Times New Roman" w:cs="Times New Roman"/>
                <w:color w:val="000000"/>
                <w:sz w:val="18"/>
                <w:szCs w:val="18"/>
                <w:lang w:eastAsia="ro-RO"/>
              </w:rPr>
              <w:t>Depunerea</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color w:val="000000"/>
                <w:sz w:val="18"/>
                <w:szCs w:val="18"/>
                <w:lang w:eastAsia="ro-RO"/>
              </w:rPr>
              <w:t>și</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color w:val="000000"/>
                <w:sz w:val="18"/>
                <w:szCs w:val="18"/>
                <w:lang w:eastAsia="ro-RO"/>
              </w:rPr>
              <w:t>implementarea</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color w:val="000000"/>
                <w:sz w:val="18"/>
                <w:szCs w:val="18"/>
                <w:lang w:eastAsia="ro-RO"/>
              </w:rPr>
              <w:t>proiectului</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bCs/>
                <w:color w:val="000000"/>
                <w:sz w:val="18"/>
                <w:szCs w:val="18"/>
              </w:rPr>
              <w:t>Înființare</w:t>
            </w:r>
            <w:proofErr w:type="spellEnd"/>
            <w:r w:rsidRPr="00FC0BE3">
              <w:rPr>
                <w:rFonts w:ascii="Times New Roman" w:hAnsi="Times New Roman" w:cs="Times New Roman"/>
                <w:bCs/>
                <w:color w:val="000000"/>
                <w:sz w:val="18"/>
                <w:szCs w:val="18"/>
              </w:rPr>
              <w:t xml:space="preserve"> </w:t>
            </w:r>
            <w:proofErr w:type="spellStart"/>
            <w:r w:rsidRPr="00FC0BE3">
              <w:rPr>
                <w:rFonts w:ascii="Times New Roman" w:hAnsi="Times New Roman" w:cs="Times New Roman"/>
                <w:bCs/>
                <w:color w:val="000000"/>
                <w:sz w:val="18"/>
                <w:szCs w:val="18"/>
              </w:rPr>
              <w:t>loc</w:t>
            </w:r>
            <w:proofErr w:type="spellEnd"/>
            <w:r w:rsidRPr="00FC0BE3">
              <w:rPr>
                <w:rFonts w:ascii="Times New Roman" w:hAnsi="Times New Roman" w:cs="Times New Roman"/>
                <w:bCs/>
                <w:color w:val="000000"/>
                <w:sz w:val="18"/>
                <w:szCs w:val="18"/>
              </w:rPr>
              <w:t xml:space="preserve"> de </w:t>
            </w:r>
            <w:proofErr w:type="spellStart"/>
            <w:r w:rsidRPr="00FC0BE3">
              <w:rPr>
                <w:rFonts w:ascii="Times New Roman" w:hAnsi="Times New Roman" w:cs="Times New Roman"/>
                <w:bCs/>
                <w:color w:val="000000"/>
                <w:sz w:val="18"/>
                <w:szCs w:val="18"/>
              </w:rPr>
              <w:t>joacă</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color w:val="000000"/>
                <w:sz w:val="18"/>
                <w:szCs w:val="18"/>
                <w:lang w:eastAsia="ro-RO"/>
              </w:rPr>
              <w:t>în</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color w:val="000000"/>
                <w:sz w:val="18"/>
                <w:szCs w:val="18"/>
                <w:lang w:eastAsia="ro-RO"/>
              </w:rPr>
              <w:t>comuna</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color w:val="000000"/>
                <w:sz w:val="18"/>
                <w:szCs w:val="18"/>
                <w:lang w:eastAsia="ro-RO"/>
              </w:rPr>
              <w:t>Șimian</w:t>
            </w:r>
            <w:proofErr w:type="spellEnd"/>
            <w:r w:rsidRPr="00FC0BE3">
              <w:rPr>
                <w:rFonts w:ascii="Times New Roman" w:hAnsi="Times New Roman" w:cs="Times New Roman"/>
                <w:color w:val="000000"/>
                <w:sz w:val="18"/>
                <w:szCs w:val="18"/>
                <w:lang w:eastAsia="ro-RO"/>
              </w:rPr>
              <w:t xml:space="preserve">, sat </w:t>
            </w:r>
            <w:proofErr w:type="spellStart"/>
            <w:r w:rsidRPr="00FC0BE3">
              <w:rPr>
                <w:rFonts w:ascii="Times New Roman" w:hAnsi="Times New Roman" w:cs="Times New Roman"/>
                <w:color w:val="000000"/>
                <w:sz w:val="18"/>
                <w:szCs w:val="18"/>
                <w:lang w:eastAsia="ro-RO"/>
              </w:rPr>
              <w:t>Șimian</w:t>
            </w:r>
            <w:proofErr w:type="spellEnd"/>
            <w:r w:rsidRPr="00FC0BE3">
              <w:rPr>
                <w:rFonts w:ascii="Times New Roman" w:hAnsi="Times New Roman" w:cs="Times New Roman"/>
                <w:color w:val="000000"/>
                <w:sz w:val="18"/>
                <w:szCs w:val="18"/>
                <w:lang w:eastAsia="ro-RO"/>
              </w:rPr>
              <w:t xml:space="preserve">, </w:t>
            </w:r>
            <w:proofErr w:type="spellStart"/>
            <w:r w:rsidRPr="00FC0BE3">
              <w:rPr>
                <w:rFonts w:ascii="Times New Roman" w:hAnsi="Times New Roman" w:cs="Times New Roman"/>
                <w:color w:val="000000"/>
                <w:sz w:val="18"/>
                <w:szCs w:val="18"/>
                <w:lang w:eastAsia="ro-RO"/>
              </w:rPr>
              <w:t>județul</w:t>
            </w:r>
            <w:proofErr w:type="spellEnd"/>
            <w:r w:rsidRPr="00FC0BE3">
              <w:rPr>
                <w:rFonts w:ascii="Times New Roman" w:hAnsi="Times New Roman" w:cs="Times New Roman"/>
                <w:color w:val="000000"/>
                <w:sz w:val="18"/>
                <w:szCs w:val="18"/>
                <w:lang w:eastAsia="ro-RO"/>
              </w:rPr>
              <w:t xml:space="preserve"> Bihor</w:t>
            </w:r>
          </w:p>
        </w:tc>
        <w:tc>
          <w:tcPr>
            <w:tcW w:w="1753"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Primar</w:t>
            </w:r>
            <w:proofErr w:type="spellEnd"/>
            <w:r w:rsidRPr="00FC0BE3">
              <w:rPr>
                <w:rFonts w:ascii="Times New Roman" w:hAnsi="Times New Roman" w:cs="Times New Roman"/>
                <w:sz w:val="18"/>
                <w:szCs w:val="18"/>
              </w:rPr>
              <w:t xml:space="preserve">, </w:t>
            </w:r>
          </w:p>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Borsi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Imre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Lorant</w:t>
            </w:r>
            <w:proofErr w:type="spellEnd"/>
          </w:p>
        </w:tc>
        <w:tc>
          <w:tcPr>
            <w:tcW w:w="1530"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
        </w:tc>
      </w:tr>
      <w:tr w:rsidR="00FC0BE3" w:rsidRPr="00FC0BE3" w:rsidTr="00B51B31">
        <w:tc>
          <w:tcPr>
            <w:tcW w:w="727"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lastRenderedPageBreak/>
              <w:t>71</w:t>
            </w:r>
          </w:p>
        </w:tc>
        <w:tc>
          <w:tcPr>
            <w:tcW w:w="1285"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27.10.2025</w:t>
            </w:r>
          </w:p>
        </w:tc>
        <w:tc>
          <w:tcPr>
            <w:tcW w:w="4420" w:type="dxa"/>
            <w:vAlign w:val="center"/>
          </w:tcPr>
          <w:p w:rsidR="00FC0BE3" w:rsidRPr="00FC0BE3" w:rsidRDefault="00FC0BE3" w:rsidP="00FC0BE3">
            <w:pPr>
              <w:jc w:val="both"/>
              <w:rPr>
                <w:rFonts w:ascii="Times New Roman" w:hAnsi="Times New Roman" w:cs="Times New Roman"/>
                <w:sz w:val="18"/>
                <w:szCs w:val="18"/>
              </w:rPr>
            </w:pPr>
            <w:proofErr w:type="spellStart"/>
            <w:r w:rsidRPr="00FC0BE3">
              <w:rPr>
                <w:rFonts w:ascii="Times New Roman" w:hAnsi="Times New Roman" w:cs="Times New Roman"/>
                <w:bCs/>
                <w:sz w:val="18"/>
                <w:szCs w:val="18"/>
              </w:rPr>
              <w:t>Aprobarea</w:t>
            </w:r>
            <w:proofErr w:type="spellEnd"/>
            <w:r w:rsidRPr="00FC0BE3">
              <w:rPr>
                <w:rFonts w:ascii="Times New Roman" w:hAnsi="Times New Roman" w:cs="Times New Roman"/>
                <w:bCs/>
                <w:sz w:val="18"/>
                <w:szCs w:val="18"/>
              </w:rPr>
              <w:t xml:space="preserve"> </w:t>
            </w:r>
            <w:proofErr w:type="spellStart"/>
            <w:r w:rsidRPr="00FC0BE3">
              <w:rPr>
                <w:rFonts w:ascii="Times New Roman" w:hAnsi="Times New Roman" w:cs="Times New Roman"/>
                <w:bCs/>
                <w:sz w:val="18"/>
                <w:szCs w:val="18"/>
              </w:rPr>
              <w:t>complet</w:t>
            </w:r>
            <w:proofErr w:type="spellEnd"/>
            <w:r w:rsidRPr="00FC0BE3">
              <w:rPr>
                <w:rFonts w:ascii="Times New Roman" w:hAnsi="Times New Roman" w:cs="Times New Roman"/>
                <w:bCs/>
                <w:sz w:val="18"/>
                <w:szCs w:val="18"/>
                <w:lang w:val="ro-RO"/>
              </w:rPr>
              <w:t>ă</w:t>
            </w:r>
            <w:proofErr w:type="spellStart"/>
            <w:r w:rsidRPr="00FC0BE3">
              <w:rPr>
                <w:rFonts w:ascii="Times New Roman" w:hAnsi="Times New Roman" w:cs="Times New Roman"/>
                <w:bCs/>
                <w:sz w:val="18"/>
                <w:szCs w:val="18"/>
              </w:rPr>
              <w:t>rii</w:t>
            </w:r>
            <w:proofErr w:type="spellEnd"/>
            <w:r w:rsidRPr="00FC0BE3">
              <w:rPr>
                <w:rFonts w:ascii="Times New Roman" w:hAnsi="Times New Roman" w:cs="Times New Roman"/>
                <w:bCs/>
                <w:sz w:val="18"/>
                <w:szCs w:val="18"/>
              </w:rPr>
              <w:t xml:space="preserve"> </w:t>
            </w:r>
            <w:proofErr w:type="spellStart"/>
            <w:r w:rsidRPr="00FC0BE3">
              <w:rPr>
                <w:rFonts w:ascii="Times New Roman" w:hAnsi="Times New Roman" w:cs="Times New Roman"/>
                <w:bCs/>
                <w:sz w:val="18"/>
                <w:szCs w:val="18"/>
              </w:rPr>
              <w:t>Strategiei</w:t>
            </w:r>
            <w:proofErr w:type="spellEnd"/>
            <w:r w:rsidRPr="00FC0BE3">
              <w:rPr>
                <w:rFonts w:ascii="Times New Roman" w:hAnsi="Times New Roman" w:cs="Times New Roman"/>
                <w:bCs/>
                <w:sz w:val="18"/>
                <w:szCs w:val="18"/>
              </w:rPr>
              <w:t xml:space="preserve"> de</w:t>
            </w:r>
            <w:r w:rsidRPr="00FC0BE3">
              <w:rPr>
                <w:rFonts w:ascii="Times New Roman" w:hAnsi="Times New Roman" w:cs="Times New Roman"/>
                <w:bCs/>
                <w:spacing w:val="-12"/>
                <w:sz w:val="18"/>
                <w:szCs w:val="18"/>
              </w:rPr>
              <w:t xml:space="preserve"> </w:t>
            </w:r>
            <w:proofErr w:type="spellStart"/>
            <w:r w:rsidRPr="00FC0BE3">
              <w:rPr>
                <w:rFonts w:ascii="Times New Roman" w:hAnsi="Times New Roman" w:cs="Times New Roman"/>
                <w:bCs/>
                <w:sz w:val="18"/>
                <w:szCs w:val="18"/>
              </w:rPr>
              <w:t>dezvoltare</w:t>
            </w:r>
            <w:proofErr w:type="spellEnd"/>
            <w:r w:rsidRPr="00FC0BE3">
              <w:rPr>
                <w:rFonts w:ascii="Times New Roman" w:hAnsi="Times New Roman" w:cs="Times New Roman"/>
                <w:bCs/>
                <w:sz w:val="18"/>
                <w:szCs w:val="18"/>
              </w:rPr>
              <w:t xml:space="preserve"> </w:t>
            </w:r>
            <w:proofErr w:type="spellStart"/>
            <w:r w:rsidRPr="00FC0BE3">
              <w:rPr>
                <w:rFonts w:ascii="Times New Roman" w:hAnsi="Times New Roman" w:cs="Times New Roman"/>
                <w:bCs/>
                <w:sz w:val="18"/>
                <w:szCs w:val="18"/>
              </w:rPr>
              <w:t>locală</w:t>
            </w:r>
            <w:proofErr w:type="spellEnd"/>
            <w:r w:rsidRPr="00FC0BE3">
              <w:rPr>
                <w:rFonts w:ascii="Times New Roman" w:hAnsi="Times New Roman" w:cs="Times New Roman"/>
                <w:bCs/>
                <w:spacing w:val="-6"/>
                <w:sz w:val="18"/>
                <w:szCs w:val="18"/>
              </w:rPr>
              <w:t xml:space="preserve"> </w:t>
            </w:r>
            <w:r w:rsidRPr="00FC0BE3">
              <w:rPr>
                <w:rFonts w:ascii="Times New Roman" w:hAnsi="Times New Roman" w:cs="Times New Roman"/>
                <w:bCs/>
                <w:sz w:val="18"/>
                <w:szCs w:val="18"/>
              </w:rPr>
              <w:t>a</w:t>
            </w:r>
            <w:r w:rsidRPr="00FC0BE3">
              <w:rPr>
                <w:rFonts w:ascii="Times New Roman" w:hAnsi="Times New Roman" w:cs="Times New Roman"/>
                <w:bCs/>
                <w:spacing w:val="-6"/>
                <w:sz w:val="18"/>
                <w:szCs w:val="18"/>
              </w:rPr>
              <w:t xml:space="preserve"> </w:t>
            </w:r>
            <w:proofErr w:type="spellStart"/>
            <w:r w:rsidRPr="00FC0BE3">
              <w:rPr>
                <w:rFonts w:ascii="Times New Roman" w:hAnsi="Times New Roman" w:cs="Times New Roman"/>
                <w:bCs/>
                <w:sz w:val="18"/>
                <w:szCs w:val="18"/>
              </w:rPr>
              <w:t>comunei</w:t>
            </w:r>
            <w:proofErr w:type="spellEnd"/>
            <w:r w:rsidRPr="00FC0BE3">
              <w:rPr>
                <w:rFonts w:ascii="Times New Roman" w:hAnsi="Times New Roman" w:cs="Times New Roman"/>
                <w:bCs/>
                <w:spacing w:val="-8"/>
                <w:sz w:val="18"/>
                <w:szCs w:val="18"/>
              </w:rPr>
              <w:t xml:space="preserve"> </w:t>
            </w:r>
            <w:proofErr w:type="spellStart"/>
            <w:r w:rsidRPr="00FC0BE3">
              <w:rPr>
                <w:rFonts w:ascii="Times New Roman" w:hAnsi="Times New Roman" w:cs="Times New Roman"/>
                <w:bCs/>
                <w:spacing w:val="-8"/>
                <w:sz w:val="18"/>
                <w:szCs w:val="18"/>
              </w:rPr>
              <w:t>Ș</w:t>
            </w:r>
            <w:r w:rsidRPr="00FC0BE3">
              <w:rPr>
                <w:rFonts w:ascii="Times New Roman" w:hAnsi="Times New Roman" w:cs="Times New Roman"/>
                <w:bCs/>
                <w:sz w:val="18"/>
                <w:szCs w:val="18"/>
              </w:rPr>
              <w:t>imian</w:t>
            </w:r>
            <w:proofErr w:type="spellEnd"/>
            <w:r w:rsidRPr="00FC0BE3">
              <w:rPr>
                <w:rFonts w:ascii="Times New Roman" w:hAnsi="Times New Roman" w:cs="Times New Roman"/>
                <w:bCs/>
                <w:sz w:val="18"/>
                <w:szCs w:val="18"/>
              </w:rPr>
              <w:t xml:space="preserve">, </w:t>
            </w:r>
            <w:proofErr w:type="spellStart"/>
            <w:r w:rsidRPr="00FC0BE3">
              <w:rPr>
                <w:rFonts w:ascii="Times New Roman" w:hAnsi="Times New Roman" w:cs="Times New Roman"/>
                <w:bCs/>
                <w:sz w:val="18"/>
                <w:szCs w:val="18"/>
              </w:rPr>
              <w:t>județul</w:t>
            </w:r>
            <w:proofErr w:type="spellEnd"/>
            <w:r w:rsidRPr="00FC0BE3">
              <w:rPr>
                <w:rFonts w:ascii="Times New Roman" w:hAnsi="Times New Roman" w:cs="Times New Roman"/>
                <w:bCs/>
                <w:sz w:val="18"/>
                <w:szCs w:val="18"/>
              </w:rPr>
              <w:t xml:space="preserve"> Bihor, </w:t>
            </w:r>
            <w:proofErr w:type="spellStart"/>
            <w:r w:rsidRPr="00FC0BE3">
              <w:rPr>
                <w:rFonts w:ascii="Times New Roman" w:hAnsi="Times New Roman" w:cs="Times New Roman"/>
                <w:bCs/>
                <w:sz w:val="18"/>
                <w:szCs w:val="18"/>
              </w:rPr>
              <w:t>pentru</w:t>
            </w:r>
            <w:proofErr w:type="spellEnd"/>
            <w:r w:rsidRPr="00FC0BE3">
              <w:rPr>
                <w:rFonts w:ascii="Times New Roman" w:hAnsi="Times New Roman" w:cs="Times New Roman"/>
                <w:bCs/>
                <w:sz w:val="18"/>
                <w:szCs w:val="18"/>
              </w:rPr>
              <w:t xml:space="preserve"> </w:t>
            </w:r>
            <w:proofErr w:type="spellStart"/>
            <w:r w:rsidRPr="00FC0BE3">
              <w:rPr>
                <w:rFonts w:ascii="Times New Roman" w:hAnsi="Times New Roman" w:cs="Times New Roman"/>
                <w:bCs/>
                <w:sz w:val="18"/>
                <w:szCs w:val="18"/>
              </w:rPr>
              <w:t>perioada</w:t>
            </w:r>
            <w:proofErr w:type="spellEnd"/>
            <w:r w:rsidRPr="00FC0BE3">
              <w:rPr>
                <w:rFonts w:ascii="Times New Roman" w:hAnsi="Times New Roman" w:cs="Times New Roman"/>
                <w:bCs/>
                <w:sz w:val="18"/>
                <w:szCs w:val="18"/>
              </w:rPr>
              <w:t xml:space="preserve"> 2021-2027</w:t>
            </w:r>
          </w:p>
        </w:tc>
        <w:tc>
          <w:tcPr>
            <w:tcW w:w="1753"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Primar</w:t>
            </w:r>
            <w:proofErr w:type="spellEnd"/>
            <w:r w:rsidRPr="00FC0BE3">
              <w:rPr>
                <w:rFonts w:ascii="Times New Roman" w:hAnsi="Times New Roman" w:cs="Times New Roman"/>
                <w:sz w:val="18"/>
                <w:szCs w:val="18"/>
              </w:rPr>
              <w:t xml:space="preserve">, </w:t>
            </w:r>
          </w:p>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Borsi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Imre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Lorant</w:t>
            </w:r>
            <w:proofErr w:type="spellEnd"/>
          </w:p>
        </w:tc>
        <w:tc>
          <w:tcPr>
            <w:tcW w:w="1530"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
        </w:tc>
      </w:tr>
      <w:tr w:rsidR="00FC0BE3" w:rsidRPr="00FC0BE3" w:rsidTr="00B51B31">
        <w:tc>
          <w:tcPr>
            <w:tcW w:w="727"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72</w:t>
            </w:r>
          </w:p>
        </w:tc>
        <w:tc>
          <w:tcPr>
            <w:tcW w:w="1285"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27.10.2025</w:t>
            </w:r>
          </w:p>
        </w:tc>
        <w:tc>
          <w:tcPr>
            <w:tcW w:w="4420" w:type="dxa"/>
            <w:vAlign w:val="center"/>
          </w:tcPr>
          <w:p w:rsidR="00FC0BE3" w:rsidRPr="00FC0BE3" w:rsidRDefault="00FC0BE3" w:rsidP="00FC0BE3">
            <w:pPr>
              <w:jc w:val="both"/>
              <w:rPr>
                <w:rFonts w:ascii="Times New Roman" w:hAnsi="Times New Roman" w:cs="Times New Roman"/>
                <w:sz w:val="18"/>
                <w:szCs w:val="18"/>
              </w:rPr>
            </w:pPr>
            <w:proofErr w:type="spellStart"/>
            <w:r w:rsidRPr="00FC0BE3">
              <w:rPr>
                <w:rFonts w:ascii="Times New Roman" w:hAnsi="Times New Roman" w:cs="Times New Roman"/>
                <w:sz w:val="18"/>
                <w:szCs w:val="18"/>
              </w:rPr>
              <w:t>Aprobarea</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schimbării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terenului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suprafața</w:t>
            </w:r>
            <w:proofErr w:type="spellEnd"/>
            <w:r w:rsidRPr="00FC0BE3">
              <w:rPr>
                <w:rFonts w:ascii="Times New Roman" w:hAnsi="Times New Roman" w:cs="Times New Roman"/>
                <w:sz w:val="18"/>
                <w:szCs w:val="18"/>
              </w:rPr>
              <w:t xml:space="preserve"> de 620 </w:t>
            </w:r>
            <w:proofErr w:type="spellStart"/>
            <w:r w:rsidRPr="00FC0BE3">
              <w:rPr>
                <w:rFonts w:ascii="Times New Roman" w:hAnsi="Times New Roman" w:cs="Times New Roman"/>
                <w:sz w:val="18"/>
                <w:szCs w:val="18"/>
              </w:rPr>
              <w:t>mp</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intravilan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înscris</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w:t>
            </w:r>
            <w:proofErr w:type="spellEnd"/>
            <w:r w:rsidRPr="00FC0BE3">
              <w:rPr>
                <w:rFonts w:ascii="Times New Roman" w:hAnsi="Times New Roman" w:cs="Times New Roman"/>
                <w:sz w:val="18"/>
                <w:szCs w:val="18"/>
              </w:rPr>
              <w:t xml:space="preserve"> CF nr.52650-Șimian, </w:t>
            </w:r>
            <w:proofErr w:type="spellStart"/>
            <w:r w:rsidRPr="00FC0BE3">
              <w:rPr>
                <w:rFonts w:ascii="Times New Roman" w:hAnsi="Times New Roman" w:cs="Times New Roman"/>
                <w:sz w:val="18"/>
                <w:szCs w:val="18"/>
              </w:rPr>
              <w:t>proprietate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privată</w:t>
            </w:r>
            <w:proofErr w:type="spellEnd"/>
            <w:r w:rsidRPr="00FC0BE3">
              <w:rPr>
                <w:rFonts w:ascii="Times New Roman" w:hAnsi="Times New Roman" w:cs="Times New Roman"/>
                <w:sz w:val="18"/>
                <w:szCs w:val="18"/>
              </w:rPr>
              <w:t xml:space="preserve"> al </w:t>
            </w:r>
            <w:proofErr w:type="spellStart"/>
            <w:r w:rsidRPr="00FC0BE3">
              <w:rPr>
                <w:rFonts w:ascii="Times New Roman" w:hAnsi="Times New Roman" w:cs="Times New Roman"/>
                <w:sz w:val="18"/>
                <w:szCs w:val="18"/>
              </w:rPr>
              <w:t>comunei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Șimian</w:t>
            </w:r>
            <w:proofErr w:type="spellEnd"/>
            <w:r w:rsidRPr="00FC0BE3">
              <w:rPr>
                <w:rFonts w:ascii="Times New Roman" w:hAnsi="Times New Roman" w:cs="Times New Roman"/>
                <w:sz w:val="18"/>
                <w:szCs w:val="18"/>
              </w:rPr>
              <w:t xml:space="preserve">, cu </w:t>
            </w:r>
            <w:proofErr w:type="spellStart"/>
            <w:r w:rsidRPr="00FC0BE3">
              <w:rPr>
                <w:rFonts w:ascii="Times New Roman" w:hAnsi="Times New Roman" w:cs="Times New Roman"/>
                <w:sz w:val="18"/>
                <w:szCs w:val="18"/>
              </w:rPr>
              <w:t>terenul</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suprafața</w:t>
            </w:r>
            <w:proofErr w:type="spellEnd"/>
            <w:r w:rsidRPr="00FC0BE3">
              <w:rPr>
                <w:rFonts w:ascii="Times New Roman" w:hAnsi="Times New Roman" w:cs="Times New Roman"/>
                <w:sz w:val="18"/>
                <w:szCs w:val="18"/>
              </w:rPr>
              <w:t xml:space="preserve"> de 620/2691 </w:t>
            </w:r>
            <w:proofErr w:type="spellStart"/>
            <w:r w:rsidRPr="00FC0BE3">
              <w:rPr>
                <w:rFonts w:ascii="Times New Roman" w:hAnsi="Times New Roman" w:cs="Times New Roman"/>
                <w:sz w:val="18"/>
                <w:szCs w:val="18"/>
              </w:rPr>
              <w:t>mp</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intravilan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înscris</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w:t>
            </w:r>
            <w:proofErr w:type="spellEnd"/>
            <w:r w:rsidRPr="00FC0BE3">
              <w:rPr>
                <w:rFonts w:ascii="Times New Roman" w:hAnsi="Times New Roman" w:cs="Times New Roman"/>
                <w:sz w:val="18"/>
                <w:szCs w:val="18"/>
              </w:rPr>
              <w:t xml:space="preserve"> CF nr.50075-Șimian, </w:t>
            </w:r>
            <w:proofErr w:type="spellStart"/>
            <w:r w:rsidRPr="00FC0BE3">
              <w:rPr>
                <w:rFonts w:ascii="Times New Roman" w:hAnsi="Times New Roman" w:cs="Times New Roman"/>
                <w:sz w:val="18"/>
                <w:szCs w:val="18"/>
              </w:rPr>
              <w:t>proprietatea</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soțiilor</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Csiri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Alexandru</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și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Csiri</w:t>
            </w:r>
            <w:proofErr w:type="spellEnd"/>
            <w:r w:rsidRPr="00FC0BE3">
              <w:rPr>
                <w:rFonts w:ascii="Times New Roman" w:hAnsi="Times New Roman" w:cs="Times New Roman"/>
                <w:sz w:val="18"/>
                <w:szCs w:val="18"/>
              </w:rPr>
              <w:t xml:space="preserve"> Angela, </w:t>
            </w:r>
            <w:proofErr w:type="spellStart"/>
            <w:r w:rsidRPr="00FC0BE3">
              <w:rPr>
                <w:rFonts w:ascii="Times New Roman" w:hAnsi="Times New Roman" w:cs="Times New Roman"/>
                <w:sz w:val="18"/>
                <w:szCs w:val="18"/>
              </w:rPr>
              <w:t>precum</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și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aprobarea</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cumpărării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terenului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suprafața</w:t>
            </w:r>
            <w:proofErr w:type="spellEnd"/>
            <w:r w:rsidRPr="00FC0BE3">
              <w:rPr>
                <w:rFonts w:ascii="Times New Roman" w:hAnsi="Times New Roman" w:cs="Times New Roman"/>
                <w:sz w:val="18"/>
                <w:szCs w:val="18"/>
              </w:rPr>
              <w:t xml:space="preserve"> de 2071/2691 </w:t>
            </w:r>
            <w:proofErr w:type="spellStart"/>
            <w:r w:rsidRPr="00FC0BE3">
              <w:rPr>
                <w:rFonts w:ascii="Times New Roman" w:hAnsi="Times New Roman" w:cs="Times New Roman"/>
                <w:sz w:val="18"/>
                <w:szCs w:val="18"/>
              </w:rPr>
              <w:t>mp</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teren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intravilan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înscris</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în</w:t>
            </w:r>
            <w:proofErr w:type="spellEnd"/>
            <w:r w:rsidRPr="00FC0BE3">
              <w:rPr>
                <w:rFonts w:ascii="Times New Roman" w:hAnsi="Times New Roman" w:cs="Times New Roman"/>
                <w:sz w:val="18"/>
                <w:szCs w:val="18"/>
              </w:rPr>
              <w:t xml:space="preserve"> CF nr.50075-Șimian, </w:t>
            </w:r>
            <w:proofErr w:type="spellStart"/>
            <w:r w:rsidRPr="00FC0BE3">
              <w:rPr>
                <w:rFonts w:ascii="Times New Roman" w:hAnsi="Times New Roman" w:cs="Times New Roman"/>
                <w:sz w:val="18"/>
                <w:szCs w:val="18"/>
              </w:rPr>
              <w:t>proprietatea</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soțiilor</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Csiri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Alexandru</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și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Csiri</w:t>
            </w:r>
            <w:proofErr w:type="spellEnd"/>
            <w:r w:rsidRPr="00FC0BE3">
              <w:rPr>
                <w:rFonts w:ascii="Times New Roman" w:hAnsi="Times New Roman" w:cs="Times New Roman"/>
                <w:sz w:val="18"/>
                <w:szCs w:val="18"/>
              </w:rPr>
              <w:t xml:space="preserve"> Angela</w:t>
            </w:r>
          </w:p>
        </w:tc>
        <w:tc>
          <w:tcPr>
            <w:tcW w:w="1753"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Primar</w:t>
            </w:r>
            <w:proofErr w:type="spellEnd"/>
            <w:r w:rsidRPr="00FC0BE3">
              <w:rPr>
                <w:rFonts w:ascii="Times New Roman" w:hAnsi="Times New Roman" w:cs="Times New Roman"/>
                <w:sz w:val="18"/>
                <w:szCs w:val="18"/>
              </w:rPr>
              <w:t xml:space="preserve">, </w:t>
            </w:r>
          </w:p>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Borsi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Imre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Lorant</w:t>
            </w:r>
            <w:proofErr w:type="spellEnd"/>
          </w:p>
        </w:tc>
        <w:tc>
          <w:tcPr>
            <w:tcW w:w="1530"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
        </w:tc>
      </w:tr>
      <w:tr w:rsidR="00FC0BE3" w:rsidRPr="00FC0BE3" w:rsidTr="00B51B31">
        <w:tc>
          <w:tcPr>
            <w:tcW w:w="727"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73</w:t>
            </w:r>
          </w:p>
        </w:tc>
        <w:tc>
          <w:tcPr>
            <w:tcW w:w="1285" w:type="dxa"/>
          </w:tcPr>
          <w:p w:rsidR="00FC0BE3" w:rsidRPr="00FC0BE3" w:rsidRDefault="00FC0BE3" w:rsidP="00FC0BE3">
            <w:pPr>
              <w:autoSpaceDE w:val="0"/>
              <w:autoSpaceDN w:val="0"/>
              <w:adjustRightInd w:val="0"/>
              <w:jc w:val="center"/>
              <w:rPr>
                <w:rFonts w:ascii="Times New Roman" w:hAnsi="Times New Roman" w:cs="Times New Roman"/>
                <w:sz w:val="18"/>
                <w:szCs w:val="18"/>
              </w:rPr>
            </w:pPr>
            <w:r w:rsidRPr="00FC0BE3">
              <w:rPr>
                <w:rFonts w:ascii="Times New Roman" w:hAnsi="Times New Roman" w:cs="Times New Roman"/>
                <w:sz w:val="18"/>
                <w:szCs w:val="18"/>
              </w:rPr>
              <w:t>27.10.2025</w:t>
            </w:r>
          </w:p>
        </w:tc>
        <w:tc>
          <w:tcPr>
            <w:tcW w:w="4420" w:type="dxa"/>
            <w:vAlign w:val="center"/>
          </w:tcPr>
          <w:p w:rsidR="00FC0BE3" w:rsidRPr="00FC0BE3" w:rsidRDefault="00FC0BE3" w:rsidP="00FC0BE3">
            <w:pPr>
              <w:jc w:val="both"/>
              <w:rPr>
                <w:rFonts w:ascii="Times New Roman" w:hAnsi="Times New Roman" w:cs="Times New Roman"/>
                <w:sz w:val="18"/>
                <w:szCs w:val="18"/>
              </w:rPr>
            </w:pPr>
            <w:proofErr w:type="spellStart"/>
            <w:r w:rsidRPr="00FC0BE3">
              <w:rPr>
                <w:rFonts w:ascii="Times New Roman" w:hAnsi="Times New Roman" w:cs="Times New Roman"/>
                <w:sz w:val="18"/>
                <w:szCs w:val="18"/>
              </w:rPr>
              <w:t>Rectificarea</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bugetului</w:t>
            </w:r>
            <w:proofErr w:type="spellEnd"/>
            <w:r w:rsidRPr="00FC0BE3">
              <w:rPr>
                <w:rFonts w:ascii="Times New Roman" w:hAnsi="Times New Roman" w:cs="Times New Roman"/>
                <w:sz w:val="18"/>
                <w:szCs w:val="18"/>
              </w:rPr>
              <w:t xml:space="preserve"> local al </w:t>
            </w:r>
            <w:proofErr w:type="spellStart"/>
            <w:r w:rsidRPr="00FC0BE3">
              <w:rPr>
                <w:rFonts w:ascii="Times New Roman" w:hAnsi="Times New Roman" w:cs="Times New Roman"/>
                <w:sz w:val="18"/>
                <w:szCs w:val="18"/>
              </w:rPr>
              <w:t>comunei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Șimian</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pe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anul</w:t>
            </w:r>
            <w:proofErr w:type="spellEnd"/>
            <w:r w:rsidRPr="00FC0BE3">
              <w:rPr>
                <w:rFonts w:ascii="Times New Roman" w:hAnsi="Times New Roman" w:cs="Times New Roman"/>
                <w:sz w:val="18"/>
                <w:szCs w:val="18"/>
              </w:rPr>
              <w:t xml:space="preserve"> 2025</w:t>
            </w:r>
          </w:p>
        </w:tc>
        <w:tc>
          <w:tcPr>
            <w:tcW w:w="1753"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Primar</w:t>
            </w:r>
            <w:proofErr w:type="spellEnd"/>
            <w:r w:rsidRPr="00FC0BE3">
              <w:rPr>
                <w:rFonts w:ascii="Times New Roman" w:hAnsi="Times New Roman" w:cs="Times New Roman"/>
                <w:sz w:val="18"/>
                <w:szCs w:val="18"/>
              </w:rPr>
              <w:t xml:space="preserve">, </w:t>
            </w:r>
          </w:p>
          <w:p w:rsidR="00FC0BE3" w:rsidRPr="00FC0BE3" w:rsidRDefault="00FC0BE3" w:rsidP="00FC0BE3">
            <w:pPr>
              <w:autoSpaceDE w:val="0"/>
              <w:autoSpaceDN w:val="0"/>
              <w:adjustRightInd w:val="0"/>
              <w:jc w:val="center"/>
              <w:rPr>
                <w:rFonts w:ascii="Times New Roman" w:hAnsi="Times New Roman" w:cs="Times New Roman"/>
                <w:sz w:val="18"/>
                <w:szCs w:val="18"/>
              </w:rPr>
            </w:pPr>
            <w:proofErr w:type="spellStart"/>
            <w:r w:rsidRPr="00FC0BE3">
              <w:rPr>
                <w:rFonts w:ascii="Times New Roman" w:hAnsi="Times New Roman" w:cs="Times New Roman"/>
                <w:sz w:val="18"/>
                <w:szCs w:val="18"/>
              </w:rPr>
              <w:t>Borsi</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Imre</w:t>
            </w:r>
            <w:proofErr w:type="spellEnd"/>
            <w:r w:rsidRPr="00FC0BE3">
              <w:rPr>
                <w:rFonts w:ascii="Times New Roman" w:hAnsi="Times New Roman" w:cs="Times New Roman"/>
                <w:sz w:val="18"/>
                <w:szCs w:val="18"/>
              </w:rPr>
              <w:t xml:space="preserve"> </w:t>
            </w:r>
            <w:proofErr w:type="spellStart"/>
            <w:r w:rsidRPr="00FC0BE3">
              <w:rPr>
                <w:rFonts w:ascii="Times New Roman" w:hAnsi="Times New Roman" w:cs="Times New Roman"/>
                <w:sz w:val="18"/>
                <w:szCs w:val="18"/>
              </w:rPr>
              <w:t>Lorant</w:t>
            </w:r>
            <w:proofErr w:type="spellEnd"/>
          </w:p>
        </w:tc>
        <w:tc>
          <w:tcPr>
            <w:tcW w:w="1530" w:type="dxa"/>
          </w:tcPr>
          <w:p w:rsidR="00FC0BE3" w:rsidRPr="00FC0BE3" w:rsidRDefault="00FC0BE3" w:rsidP="00FC0BE3">
            <w:pPr>
              <w:autoSpaceDE w:val="0"/>
              <w:autoSpaceDN w:val="0"/>
              <w:adjustRightInd w:val="0"/>
              <w:jc w:val="center"/>
              <w:rPr>
                <w:rFonts w:ascii="Times New Roman" w:hAnsi="Times New Roman" w:cs="Times New Roman"/>
                <w:sz w:val="18"/>
                <w:szCs w:val="18"/>
              </w:rPr>
            </w:pPr>
          </w:p>
        </w:tc>
      </w:tr>
    </w:tbl>
    <w:p w:rsidR="005A0F74" w:rsidRPr="00FC0BE3" w:rsidRDefault="005A0F74" w:rsidP="005B6A8F">
      <w:pPr>
        <w:rPr>
          <w:rFonts w:ascii="Times New Roman" w:hAnsi="Times New Roman" w:cs="Times New Roman"/>
          <w:sz w:val="18"/>
          <w:szCs w:val="18"/>
        </w:rPr>
      </w:pPr>
    </w:p>
    <w:bookmarkEnd w:id="0"/>
    <w:p w:rsidR="00381DD5" w:rsidRDefault="00381DD5" w:rsidP="005B6A8F">
      <w:pPr>
        <w:rPr>
          <w:rFonts w:ascii="Times New Roman" w:hAnsi="Times New Roman" w:cs="Times New Roman"/>
          <w:sz w:val="18"/>
          <w:szCs w:val="18"/>
        </w:rPr>
      </w:pPr>
    </w:p>
    <w:p w:rsidR="00381DD5" w:rsidRDefault="00381DD5" w:rsidP="005B6A8F">
      <w:pPr>
        <w:rPr>
          <w:rFonts w:ascii="Times New Roman" w:hAnsi="Times New Roman" w:cs="Times New Roman"/>
          <w:sz w:val="18"/>
          <w:szCs w:val="18"/>
        </w:rPr>
      </w:pPr>
    </w:p>
    <w:sectPr w:rsidR="00381DD5" w:rsidSect="002F30C5">
      <w:pgSz w:w="11907" w:h="16839" w:code="9"/>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3A"/>
    <w:rsid w:val="000008C6"/>
    <w:rsid w:val="000011DE"/>
    <w:rsid w:val="000015BB"/>
    <w:rsid w:val="00001794"/>
    <w:rsid w:val="00001F75"/>
    <w:rsid w:val="00003041"/>
    <w:rsid w:val="00003586"/>
    <w:rsid w:val="00003B82"/>
    <w:rsid w:val="00007CE8"/>
    <w:rsid w:val="00007DB7"/>
    <w:rsid w:val="0001088D"/>
    <w:rsid w:val="00011572"/>
    <w:rsid w:val="00011755"/>
    <w:rsid w:val="00011FF0"/>
    <w:rsid w:val="000131E4"/>
    <w:rsid w:val="000135F6"/>
    <w:rsid w:val="000139FC"/>
    <w:rsid w:val="00013ECA"/>
    <w:rsid w:val="00015785"/>
    <w:rsid w:val="00015CE6"/>
    <w:rsid w:val="0001619C"/>
    <w:rsid w:val="00016381"/>
    <w:rsid w:val="0001732A"/>
    <w:rsid w:val="00020107"/>
    <w:rsid w:val="00020E00"/>
    <w:rsid w:val="0002108A"/>
    <w:rsid w:val="00021DAC"/>
    <w:rsid w:val="0002313E"/>
    <w:rsid w:val="00023D3F"/>
    <w:rsid w:val="0002485C"/>
    <w:rsid w:val="00024D62"/>
    <w:rsid w:val="000256CF"/>
    <w:rsid w:val="00026CBF"/>
    <w:rsid w:val="00027CC9"/>
    <w:rsid w:val="00027D36"/>
    <w:rsid w:val="00031EE9"/>
    <w:rsid w:val="000325A9"/>
    <w:rsid w:val="0003260B"/>
    <w:rsid w:val="00032FDC"/>
    <w:rsid w:val="00035BDD"/>
    <w:rsid w:val="00036FA9"/>
    <w:rsid w:val="00037652"/>
    <w:rsid w:val="000415ED"/>
    <w:rsid w:val="00042911"/>
    <w:rsid w:val="00043878"/>
    <w:rsid w:val="000454BF"/>
    <w:rsid w:val="00046583"/>
    <w:rsid w:val="00046E61"/>
    <w:rsid w:val="00047622"/>
    <w:rsid w:val="00047D9F"/>
    <w:rsid w:val="00047E56"/>
    <w:rsid w:val="00050E13"/>
    <w:rsid w:val="00050E29"/>
    <w:rsid w:val="00051120"/>
    <w:rsid w:val="000515A5"/>
    <w:rsid w:val="00051665"/>
    <w:rsid w:val="00051988"/>
    <w:rsid w:val="0005255B"/>
    <w:rsid w:val="000526ED"/>
    <w:rsid w:val="00052922"/>
    <w:rsid w:val="00053F2D"/>
    <w:rsid w:val="0005555B"/>
    <w:rsid w:val="00056C81"/>
    <w:rsid w:val="00056CF0"/>
    <w:rsid w:val="000579AB"/>
    <w:rsid w:val="00060A10"/>
    <w:rsid w:val="00061C69"/>
    <w:rsid w:val="00061D2B"/>
    <w:rsid w:val="00062907"/>
    <w:rsid w:val="00062C99"/>
    <w:rsid w:val="00063802"/>
    <w:rsid w:val="00063E30"/>
    <w:rsid w:val="0006456E"/>
    <w:rsid w:val="00065B4A"/>
    <w:rsid w:val="0006678D"/>
    <w:rsid w:val="00067316"/>
    <w:rsid w:val="000715DE"/>
    <w:rsid w:val="00071AD7"/>
    <w:rsid w:val="00071CD6"/>
    <w:rsid w:val="00073A01"/>
    <w:rsid w:val="0007411B"/>
    <w:rsid w:val="000757AB"/>
    <w:rsid w:val="00075D49"/>
    <w:rsid w:val="00076282"/>
    <w:rsid w:val="00076A90"/>
    <w:rsid w:val="00076BEB"/>
    <w:rsid w:val="00077317"/>
    <w:rsid w:val="0008075E"/>
    <w:rsid w:val="00083CBC"/>
    <w:rsid w:val="00083E24"/>
    <w:rsid w:val="000842BC"/>
    <w:rsid w:val="00084575"/>
    <w:rsid w:val="00084748"/>
    <w:rsid w:val="000848E1"/>
    <w:rsid w:val="00085DC5"/>
    <w:rsid w:val="000866B1"/>
    <w:rsid w:val="00086761"/>
    <w:rsid w:val="000872B4"/>
    <w:rsid w:val="00090297"/>
    <w:rsid w:val="000909C8"/>
    <w:rsid w:val="000915EB"/>
    <w:rsid w:val="00092A36"/>
    <w:rsid w:val="00094F38"/>
    <w:rsid w:val="00095735"/>
    <w:rsid w:val="000959EB"/>
    <w:rsid w:val="000963D3"/>
    <w:rsid w:val="000972E3"/>
    <w:rsid w:val="000973EE"/>
    <w:rsid w:val="000A1AB0"/>
    <w:rsid w:val="000A3438"/>
    <w:rsid w:val="000A4589"/>
    <w:rsid w:val="000A5B34"/>
    <w:rsid w:val="000A5BA5"/>
    <w:rsid w:val="000A68F9"/>
    <w:rsid w:val="000A705A"/>
    <w:rsid w:val="000A7449"/>
    <w:rsid w:val="000B01B6"/>
    <w:rsid w:val="000B0212"/>
    <w:rsid w:val="000B0E62"/>
    <w:rsid w:val="000B1A3E"/>
    <w:rsid w:val="000B1DCC"/>
    <w:rsid w:val="000B29F7"/>
    <w:rsid w:val="000B2BBB"/>
    <w:rsid w:val="000B35EB"/>
    <w:rsid w:val="000B4A1F"/>
    <w:rsid w:val="000B5997"/>
    <w:rsid w:val="000B783C"/>
    <w:rsid w:val="000C02B9"/>
    <w:rsid w:val="000C05CB"/>
    <w:rsid w:val="000C09DE"/>
    <w:rsid w:val="000C292A"/>
    <w:rsid w:val="000C2B09"/>
    <w:rsid w:val="000C3D35"/>
    <w:rsid w:val="000C444B"/>
    <w:rsid w:val="000C6122"/>
    <w:rsid w:val="000C6192"/>
    <w:rsid w:val="000C61F3"/>
    <w:rsid w:val="000C711E"/>
    <w:rsid w:val="000C72E0"/>
    <w:rsid w:val="000D04B8"/>
    <w:rsid w:val="000D09DA"/>
    <w:rsid w:val="000D138F"/>
    <w:rsid w:val="000D262A"/>
    <w:rsid w:val="000D324F"/>
    <w:rsid w:val="000D331B"/>
    <w:rsid w:val="000D3DE4"/>
    <w:rsid w:val="000D5E2E"/>
    <w:rsid w:val="000D628D"/>
    <w:rsid w:val="000D63EC"/>
    <w:rsid w:val="000D6662"/>
    <w:rsid w:val="000D68ED"/>
    <w:rsid w:val="000D6ECA"/>
    <w:rsid w:val="000D7BCB"/>
    <w:rsid w:val="000D7EC5"/>
    <w:rsid w:val="000E143A"/>
    <w:rsid w:val="000E355E"/>
    <w:rsid w:val="000E4EB6"/>
    <w:rsid w:val="000E63E5"/>
    <w:rsid w:val="000E6EC0"/>
    <w:rsid w:val="000E7642"/>
    <w:rsid w:val="000E7F7F"/>
    <w:rsid w:val="000F2D6C"/>
    <w:rsid w:val="000F3FC9"/>
    <w:rsid w:val="000F411E"/>
    <w:rsid w:val="000F4B63"/>
    <w:rsid w:val="000F4F66"/>
    <w:rsid w:val="000F56EE"/>
    <w:rsid w:val="000F5EFA"/>
    <w:rsid w:val="000F5FC9"/>
    <w:rsid w:val="000F6B28"/>
    <w:rsid w:val="000F7D11"/>
    <w:rsid w:val="0010108C"/>
    <w:rsid w:val="00101544"/>
    <w:rsid w:val="00101ACD"/>
    <w:rsid w:val="0010226C"/>
    <w:rsid w:val="001023EE"/>
    <w:rsid w:val="00102873"/>
    <w:rsid w:val="0010347E"/>
    <w:rsid w:val="00104517"/>
    <w:rsid w:val="00105FE8"/>
    <w:rsid w:val="00106ECD"/>
    <w:rsid w:val="00107486"/>
    <w:rsid w:val="00107BF5"/>
    <w:rsid w:val="00110C7F"/>
    <w:rsid w:val="00111A43"/>
    <w:rsid w:val="00111F8D"/>
    <w:rsid w:val="00112324"/>
    <w:rsid w:val="00113A2D"/>
    <w:rsid w:val="001147AB"/>
    <w:rsid w:val="0011482D"/>
    <w:rsid w:val="00114C24"/>
    <w:rsid w:val="001175D2"/>
    <w:rsid w:val="00120009"/>
    <w:rsid w:val="00121EEE"/>
    <w:rsid w:val="0012343B"/>
    <w:rsid w:val="00123945"/>
    <w:rsid w:val="00123AF2"/>
    <w:rsid w:val="00123B39"/>
    <w:rsid w:val="0012425A"/>
    <w:rsid w:val="00124599"/>
    <w:rsid w:val="00124AAB"/>
    <w:rsid w:val="00125288"/>
    <w:rsid w:val="00131086"/>
    <w:rsid w:val="0013183A"/>
    <w:rsid w:val="00132556"/>
    <w:rsid w:val="001331FD"/>
    <w:rsid w:val="00133AF7"/>
    <w:rsid w:val="00133CE9"/>
    <w:rsid w:val="00134331"/>
    <w:rsid w:val="001348D9"/>
    <w:rsid w:val="00135EC4"/>
    <w:rsid w:val="00136844"/>
    <w:rsid w:val="00140956"/>
    <w:rsid w:val="001416CA"/>
    <w:rsid w:val="00141A8B"/>
    <w:rsid w:val="00141BCE"/>
    <w:rsid w:val="00141ED5"/>
    <w:rsid w:val="001436A0"/>
    <w:rsid w:val="00143770"/>
    <w:rsid w:val="00144653"/>
    <w:rsid w:val="001457E1"/>
    <w:rsid w:val="00145E18"/>
    <w:rsid w:val="00146284"/>
    <w:rsid w:val="001467EC"/>
    <w:rsid w:val="001502F4"/>
    <w:rsid w:val="00150624"/>
    <w:rsid w:val="00150C97"/>
    <w:rsid w:val="0015113C"/>
    <w:rsid w:val="00151748"/>
    <w:rsid w:val="00151C36"/>
    <w:rsid w:val="001532DD"/>
    <w:rsid w:val="00154D0B"/>
    <w:rsid w:val="00154E01"/>
    <w:rsid w:val="00155797"/>
    <w:rsid w:val="001561CA"/>
    <w:rsid w:val="00156C4F"/>
    <w:rsid w:val="001578F1"/>
    <w:rsid w:val="001601BC"/>
    <w:rsid w:val="00160C61"/>
    <w:rsid w:val="00162093"/>
    <w:rsid w:val="00162AA9"/>
    <w:rsid w:val="00163E68"/>
    <w:rsid w:val="00163FA1"/>
    <w:rsid w:val="001655EC"/>
    <w:rsid w:val="0016768F"/>
    <w:rsid w:val="00170E70"/>
    <w:rsid w:val="0017129E"/>
    <w:rsid w:val="00171C16"/>
    <w:rsid w:val="001741E0"/>
    <w:rsid w:val="001747FB"/>
    <w:rsid w:val="00174B29"/>
    <w:rsid w:val="00175BCC"/>
    <w:rsid w:val="0017656E"/>
    <w:rsid w:val="0017689F"/>
    <w:rsid w:val="00176F49"/>
    <w:rsid w:val="00177F25"/>
    <w:rsid w:val="00180B83"/>
    <w:rsid w:val="00181A19"/>
    <w:rsid w:val="00181E7F"/>
    <w:rsid w:val="0018297C"/>
    <w:rsid w:val="00184B58"/>
    <w:rsid w:val="0018545B"/>
    <w:rsid w:val="00186217"/>
    <w:rsid w:val="00187902"/>
    <w:rsid w:val="00190194"/>
    <w:rsid w:val="00190374"/>
    <w:rsid w:val="00191584"/>
    <w:rsid w:val="001918F3"/>
    <w:rsid w:val="00191B50"/>
    <w:rsid w:val="00192CC4"/>
    <w:rsid w:val="00193CCB"/>
    <w:rsid w:val="00194B24"/>
    <w:rsid w:val="00195D23"/>
    <w:rsid w:val="00195E22"/>
    <w:rsid w:val="001A0F35"/>
    <w:rsid w:val="001A1998"/>
    <w:rsid w:val="001A1F7D"/>
    <w:rsid w:val="001A20D9"/>
    <w:rsid w:val="001A461E"/>
    <w:rsid w:val="001A51CD"/>
    <w:rsid w:val="001A5A98"/>
    <w:rsid w:val="001A7997"/>
    <w:rsid w:val="001B28E5"/>
    <w:rsid w:val="001B2A41"/>
    <w:rsid w:val="001B309E"/>
    <w:rsid w:val="001B312A"/>
    <w:rsid w:val="001B3343"/>
    <w:rsid w:val="001B3C48"/>
    <w:rsid w:val="001B6F5C"/>
    <w:rsid w:val="001B714E"/>
    <w:rsid w:val="001B7699"/>
    <w:rsid w:val="001C0575"/>
    <w:rsid w:val="001C106F"/>
    <w:rsid w:val="001C1D98"/>
    <w:rsid w:val="001C4854"/>
    <w:rsid w:val="001C5807"/>
    <w:rsid w:val="001C648E"/>
    <w:rsid w:val="001D1E34"/>
    <w:rsid w:val="001D219E"/>
    <w:rsid w:val="001D3760"/>
    <w:rsid w:val="001D3A86"/>
    <w:rsid w:val="001D3F62"/>
    <w:rsid w:val="001D7518"/>
    <w:rsid w:val="001E00C7"/>
    <w:rsid w:val="001E25B5"/>
    <w:rsid w:val="001E2C25"/>
    <w:rsid w:val="001E664B"/>
    <w:rsid w:val="001E6BA4"/>
    <w:rsid w:val="001E6C5F"/>
    <w:rsid w:val="001E74C9"/>
    <w:rsid w:val="001F013E"/>
    <w:rsid w:val="001F04C0"/>
    <w:rsid w:val="001F0CF6"/>
    <w:rsid w:val="001F142D"/>
    <w:rsid w:val="001F1435"/>
    <w:rsid w:val="001F3F6C"/>
    <w:rsid w:val="001F437C"/>
    <w:rsid w:val="001F44A4"/>
    <w:rsid w:val="001F4FAB"/>
    <w:rsid w:val="001F6BB7"/>
    <w:rsid w:val="001F72F3"/>
    <w:rsid w:val="001F7816"/>
    <w:rsid w:val="001F7FB6"/>
    <w:rsid w:val="002005C5"/>
    <w:rsid w:val="00200638"/>
    <w:rsid w:val="00200C29"/>
    <w:rsid w:val="00201552"/>
    <w:rsid w:val="00201BBD"/>
    <w:rsid w:val="00201F1A"/>
    <w:rsid w:val="002047DF"/>
    <w:rsid w:val="0020508A"/>
    <w:rsid w:val="00207DD8"/>
    <w:rsid w:val="00210A01"/>
    <w:rsid w:val="00210D6B"/>
    <w:rsid w:val="00211A73"/>
    <w:rsid w:val="0021219E"/>
    <w:rsid w:val="002130AC"/>
    <w:rsid w:val="00213C62"/>
    <w:rsid w:val="00214024"/>
    <w:rsid w:val="00214296"/>
    <w:rsid w:val="00214BEC"/>
    <w:rsid w:val="00215711"/>
    <w:rsid w:val="0021601E"/>
    <w:rsid w:val="00216306"/>
    <w:rsid w:val="00216810"/>
    <w:rsid w:val="00220526"/>
    <w:rsid w:val="002214C1"/>
    <w:rsid w:val="00222109"/>
    <w:rsid w:val="002224AF"/>
    <w:rsid w:val="002246F9"/>
    <w:rsid w:val="002253EA"/>
    <w:rsid w:val="002257FB"/>
    <w:rsid w:val="00225BE1"/>
    <w:rsid w:val="00225C25"/>
    <w:rsid w:val="0022727A"/>
    <w:rsid w:val="002278AF"/>
    <w:rsid w:val="00230E46"/>
    <w:rsid w:val="0023111A"/>
    <w:rsid w:val="00231A83"/>
    <w:rsid w:val="00232950"/>
    <w:rsid w:val="0023302F"/>
    <w:rsid w:val="0023318C"/>
    <w:rsid w:val="00233B64"/>
    <w:rsid w:val="0023412E"/>
    <w:rsid w:val="00235466"/>
    <w:rsid w:val="002354AB"/>
    <w:rsid w:val="00236431"/>
    <w:rsid w:val="00236AE7"/>
    <w:rsid w:val="00237471"/>
    <w:rsid w:val="00240139"/>
    <w:rsid w:val="00240945"/>
    <w:rsid w:val="002412C1"/>
    <w:rsid w:val="002412D2"/>
    <w:rsid w:val="002415EC"/>
    <w:rsid w:val="00244616"/>
    <w:rsid w:val="0024487A"/>
    <w:rsid w:val="0025219B"/>
    <w:rsid w:val="00252A78"/>
    <w:rsid w:val="002544F6"/>
    <w:rsid w:val="00254DBB"/>
    <w:rsid w:val="002617C3"/>
    <w:rsid w:val="00262449"/>
    <w:rsid w:val="002629CD"/>
    <w:rsid w:val="00262A85"/>
    <w:rsid w:val="00263694"/>
    <w:rsid w:val="002648CF"/>
    <w:rsid w:val="002648FD"/>
    <w:rsid w:val="00264A3D"/>
    <w:rsid w:val="00264AE8"/>
    <w:rsid w:val="002658E4"/>
    <w:rsid w:val="00265928"/>
    <w:rsid w:val="002662E7"/>
    <w:rsid w:val="002666C9"/>
    <w:rsid w:val="00266938"/>
    <w:rsid w:val="00267B90"/>
    <w:rsid w:val="00270FD0"/>
    <w:rsid w:val="00272638"/>
    <w:rsid w:val="002728C9"/>
    <w:rsid w:val="00272FF0"/>
    <w:rsid w:val="002734E2"/>
    <w:rsid w:val="00273550"/>
    <w:rsid w:val="00273BCC"/>
    <w:rsid w:val="00274D88"/>
    <w:rsid w:val="0027587C"/>
    <w:rsid w:val="00275F30"/>
    <w:rsid w:val="00277CB4"/>
    <w:rsid w:val="00282C1C"/>
    <w:rsid w:val="00284C47"/>
    <w:rsid w:val="00285621"/>
    <w:rsid w:val="00286B8E"/>
    <w:rsid w:val="00286BB2"/>
    <w:rsid w:val="002873E3"/>
    <w:rsid w:val="00287735"/>
    <w:rsid w:val="00287814"/>
    <w:rsid w:val="0029103D"/>
    <w:rsid w:val="00291C19"/>
    <w:rsid w:val="002937F1"/>
    <w:rsid w:val="002942B4"/>
    <w:rsid w:val="00294D4E"/>
    <w:rsid w:val="0029503B"/>
    <w:rsid w:val="0029637D"/>
    <w:rsid w:val="0029639C"/>
    <w:rsid w:val="002968D6"/>
    <w:rsid w:val="00296C65"/>
    <w:rsid w:val="00297E6E"/>
    <w:rsid w:val="002A0053"/>
    <w:rsid w:val="002A05F0"/>
    <w:rsid w:val="002A0C96"/>
    <w:rsid w:val="002A2309"/>
    <w:rsid w:val="002A28D5"/>
    <w:rsid w:val="002A3B29"/>
    <w:rsid w:val="002A4C2D"/>
    <w:rsid w:val="002A523B"/>
    <w:rsid w:val="002A52DB"/>
    <w:rsid w:val="002A5C13"/>
    <w:rsid w:val="002A7BC8"/>
    <w:rsid w:val="002A7D38"/>
    <w:rsid w:val="002B01E0"/>
    <w:rsid w:val="002B1210"/>
    <w:rsid w:val="002B1AD7"/>
    <w:rsid w:val="002B1F44"/>
    <w:rsid w:val="002B27CD"/>
    <w:rsid w:val="002B45D0"/>
    <w:rsid w:val="002B4923"/>
    <w:rsid w:val="002B493E"/>
    <w:rsid w:val="002B4FBA"/>
    <w:rsid w:val="002B519D"/>
    <w:rsid w:val="002B68ED"/>
    <w:rsid w:val="002B77A5"/>
    <w:rsid w:val="002C08F5"/>
    <w:rsid w:val="002C370B"/>
    <w:rsid w:val="002C5291"/>
    <w:rsid w:val="002C64EE"/>
    <w:rsid w:val="002C665B"/>
    <w:rsid w:val="002C67B7"/>
    <w:rsid w:val="002C6D89"/>
    <w:rsid w:val="002D0D3E"/>
    <w:rsid w:val="002D224F"/>
    <w:rsid w:val="002D22D0"/>
    <w:rsid w:val="002D2B70"/>
    <w:rsid w:val="002D4B79"/>
    <w:rsid w:val="002D6613"/>
    <w:rsid w:val="002E0178"/>
    <w:rsid w:val="002E0B56"/>
    <w:rsid w:val="002E122B"/>
    <w:rsid w:val="002E19E9"/>
    <w:rsid w:val="002E2698"/>
    <w:rsid w:val="002E3711"/>
    <w:rsid w:val="002E3CC7"/>
    <w:rsid w:val="002E4BAD"/>
    <w:rsid w:val="002E4D4E"/>
    <w:rsid w:val="002E6B19"/>
    <w:rsid w:val="002E70FB"/>
    <w:rsid w:val="002E72A7"/>
    <w:rsid w:val="002F0767"/>
    <w:rsid w:val="002F1BF1"/>
    <w:rsid w:val="002F30C5"/>
    <w:rsid w:val="002F42F8"/>
    <w:rsid w:val="002F49DE"/>
    <w:rsid w:val="002F5398"/>
    <w:rsid w:val="002F6272"/>
    <w:rsid w:val="002F6A36"/>
    <w:rsid w:val="002F6F43"/>
    <w:rsid w:val="002F7518"/>
    <w:rsid w:val="002F7D4F"/>
    <w:rsid w:val="00300B9A"/>
    <w:rsid w:val="00303B9E"/>
    <w:rsid w:val="0030633E"/>
    <w:rsid w:val="00306CD2"/>
    <w:rsid w:val="00306FD2"/>
    <w:rsid w:val="003078E9"/>
    <w:rsid w:val="00307DAB"/>
    <w:rsid w:val="003112E6"/>
    <w:rsid w:val="0031259A"/>
    <w:rsid w:val="0031488A"/>
    <w:rsid w:val="00314AC0"/>
    <w:rsid w:val="00315022"/>
    <w:rsid w:val="00316E6C"/>
    <w:rsid w:val="00317130"/>
    <w:rsid w:val="00321FEA"/>
    <w:rsid w:val="00322F75"/>
    <w:rsid w:val="0032355A"/>
    <w:rsid w:val="00323678"/>
    <w:rsid w:val="00325107"/>
    <w:rsid w:val="003261BC"/>
    <w:rsid w:val="00326AC9"/>
    <w:rsid w:val="003279FF"/>
    <w:rsid w:val="00327AAE"/>
    <w:rsid w:val="003303C2"/>
    <w:rsid w:val="00330F01"/>
    <w:rsid w:val="00331301"/>
    <w:rsid w:val="00331C21"/>
    <w:rsid w:val="00332B09"/>
    <w:rsid w:val="00332D7F"/>
    <w:rsid w:val="00333D12"/>
    <w:rsid w:val="00334C2B"/>
    <w:rsid w:val="00334E38"/>
    <w:rsid w:val="00334FC7"/>
    <w:rsid w:val="00335B3D"/>
    <w:rsid w:val="00336254"/>
    <w:rsid w:val="00337CD0"/>
    <w:rsid w:val="00340772"/>
    <w:rsid w:val="00341CD1"/>
    <w:rsid w:val="00342773"/>
    <w:rsid w:val="00342B68"/>
    <w:rsid w:val="0034361D"/>
    <w:rsid w:val="003436DC"/>
    <w:rsid w:val="00343F77"/>
    <w:rsid w:val="00344DA3"/>
    <w:rsid w:val="0034589A"/>
    <w:rsid w:val="00345D75"/>
    <w:rsid w:val="00346FA8"/>
    <w:rsid w:val="00347396"/>
    <w:rsid w:val="00347409"/>
    <w:rsid w:val="0035083E"/>
    <w:rsid w:val="0035183E"/>
    <w:rsid w:val="00351922"/>
    <w:rsid w:val="003520EF"/>
    <w:rsid w:val="00352BB9"/>
    <w:rsid w:val="00353351"/>
    <w:rsid w:val="00355536"/>
    <w:rsid w:val="0035572E"/>
    <w:rsid w:val="00355D05"/>
    <w:rsid w:val="003560AF"/>
    <w:rsid w:val="0035684E"/>
    <w:rsid w:val="00357107"/>
    <w:rsid w:val="00357D1E"/>
    <w:rsid w:val="00360897"/>
    <w:rsid w:val="00362B9E"/>
    <w:rsid w:val="0036345D"/>
    <w:rsid w:val="00367A38"/>
    <w:rsid w:val="00370A84"/>
    <w:rsid w:val="00370FF0"/>
    <w:rsid w:val="00372E8B"/>
    <w:rsid w:val="00374B37"/>
    <w:rsid w:val="00374EDA"/>
    <w:rsid w:val="003753D5"/>
    <w:rsid w:val="003767D8"/>
    <w:rsid w:val="00376899"/>
    <w:rsid w:val="00377AF9"/>
    <w:rsid w:val="00377FAF"/>
    <w:rsid w:val="00380B92"/>
    <w:rsid w:val="00380D2F"/>
    <w:rsid w:val="003811AE"/>
    <w:rsid w:val="00381DD5"/>
    <w:rsid w:val="0038205F"/>
    <w:rsid w:val="00382609"/>
    <w:rsid w:val="00382A0A"/>
    <w:rsid w:val="00384A45"/>
    <w:rsid w:val="003852BC"/>
    <w:rsid w:val="00386BFB"/>
    <w:rsid w:val="00387040"/>
    <w:rsid w:val="00387841"/>
    <w:rsid w:val="00387906"/>
    <w:rsid w:val="00390436"/>
    <w:rsid w:val="003904E0"/>
    <w:rsid w:val="003911FC"/>
    <w:rsid w:val="00391520"/>
    <w:rsid w:val="00391A61"/>
    <w:rsid w:val="00391DF2"/>
    <w:rsid w:val="0039253F"/>
    <w:rsid w:val="00393908"/>
    <w:rsid w:val="003952AD"/>
    <w:rsid w:val="0039620A"/>
    <w:rsid w:val="00396294"/>
    <w:rsid w:val="00396899"/>
    <w:rsid w:val="003A0A86"/>
    <w:rsid w:val="003A27FD"/>
    <w:rsid w:val="003A5041"/>
    <w:rsid w:val="003A59BA"/>
    <w:rsid w:val="003A5DC1"/>
    <w:rsid w:val="003A6A03"/>
    <w:rsid w:val="003A7B78"/>
    <w:rsid w:val="003A7C1A"/>
    <w:rsid w:val="003B10D6"/>
    <w:rsid w:val="003B2450"/>
    <w:rsid w:val="003B3EB1"/>
    <w:rsid w:val="003B59E3"/>
    <w:rsid w:val="003B6CD9"/>
    <w:rsid w:val="003C0203"/>
    <w:rsid w:val="003C0B3E"/>
    <w:rsid w:val="003C1454"/>
    <w:rsid w:val="003C26C0"/>
    <w:rsid w:val="003C297E"/>
    <w:rsid w:val="003C2AEA"/>
    <w:rsid w:val="003C4B20"/>
    <w:rsid w:val="003C553A"/>
    <w:rsid w:val="003C5ACF"/>
    <w:rsid w:val="003C6E1F"/>
    <w:rsid w:val="003C6FDB"/>
    <w:rsid w:val="003C7543"/>
    <w:rsid w:val="003C779D"/>
    <w:rsid w:val="003C7AC5"/>
    <w:rsid w:val="003D0884"/>
    <w:rsid w:val="003D1815"/>
    <w:rsid w:val="003D30BA"/>
    <w:rsid w:val="003D35C6"/>
    <w:rsid w:val="003D47CB"/>
    <w:rsid w:val="003D4EA4"/>
    <w:rsid w:val="003D50EE"/>
    <w:rsid w:val="003D6BB5"/>
    <w:rsid w:val="003E02C6"/>
    <w:rsid w:val="003E0879"/>
    <w:rsid w:val="003E08E5"/>
    <w:rsid w:val="003E0FC8"/>
    <w:rsid w:val="003E1B10"/>
    <w:rsid w:val="003E1B2C"/>
    <w:rsid w:val="003E42F9"/>
    <w:rsid w:val="003E4AE2"/>
    <w:rsid w:val="003E53D1"/>
    <w:rsid w:val="003E62E2"/>
    <w:rsid w:val="003E75CD"/>
    <w:rsid w:val="003E75DB"/>
    <w:rsid w:val="003E7B6C"/>
    <w:rsid w:val="003F0BEF"/>
    <w:rsid w:val="003F0E7C"/>
    <w:rsid w:val="003F122D"/>
    <w:rsid w:val="003F1F0A"/>
    <w:rsid w:val="003F20E9"/>
    <w:rsid w:val="003F38D2"/>
    <w:rsid w:val="003F3E28"/>
    <w:rsid w:val="003F4226"/>
    <w:rsid w:val="003F423E"/>
    <w:rsid w:val="003F489D"/>
    <w:rsid w:val="003F5292"/>
    <w:rsid w:val="003F6EA1"/>
    <w:rsid w:val="003F72DA"/>
    <w:rsid w:val="00400EF5"/>
    <w:rsid w:val="0040340A"/>
    <w:rsid w:val="0040354C"/>
    <w:rsid w:val="004040B2"/>
    <w:rsid w:val="00404B21"/>
    <w:rsid w:val="00404DC6"/>
    <w:rsid w:val="004060C3"/>
    <w:rsid w:val="004061DA"/>
    <w:rsid w:val="00406393"/>
    <w:rsid w:val="0040665E"/>
    <w:rsid w:val="00406971"/>
    <w:rsid w:val="00407500"/>
    <w:rsid w:val="00407F7C"/>
    <w:rsid w:val="0041034E"/>
    <w:rsid w:val="00410B47"/>
    <w:rsid w:val="0041228C"/>
    <w:rsid w:val="00412D2F"/>
    <w:rsid w:val="00412FF6"/>
    <w:rsid w:val="00415CCE"/>
    <w:rsid w:val="004160FC"/>
    <w:rsid w:val="004173BA"/>
    <w:rsid w:val="00417577"/>
    <w:rsid w:val="0041772B"/>
    <w:rsid w:val="004200FD"/>
    <w:rsid w:val="004202E1"/>
    <w:rsid w:val="004205AA"/>
    <w:rsid w:val="004226C2"/>
    <w:rsid w:val="0042371B"/>
    <w:rsid w:val="0042374C"/>
    <w:rsid w:val="0042382A"/>
    <w:rsid w:val="004241F2"/>
    <w:rsid w:val="00424716"/>
    <w:rsid w:val="004252FF"/>
    <w:rsid w:val="004255F7"/>
    <w:rsid w:val="00425C83"/>
    <w:rsid w:val="00430DF1"/>
    <w:rsid w:val="00430ECA"/>
    <w:rsid w:val="00431009"/>
    <w:rsid w:val="004329E9"/>
    <w:rsid w:val="00432CD6"/>
    <w:rsid w:val="00432FA8"/>
    <w:rsid w:val="00433965"/>
    <w:rsid w:val="004362BB"/>
    <w:rsid w:val="00437A01"/>
    <w:rsid w:val="00440F5C"/>
    <w:rsid w:val="0044188B"/>
    <w:rsid w:val="00441931"/>
    <w:rsid w:val="0044332E"/>
    <w:rsid w:val="00444244"/>
    <w:rsid w:val="00445208"/>
    <w:rsid w:val="00445BAB"/>
    <w:rsid w:val="004460D5"/>
    <w:rsid w:val="00447232"/>
    <w:rsid w:val="004508F8"/>
    <w:rsid w:val="00450B1E"/>
    <w:rsid w:val="00452573"/>
    <w:rsid w:val="00453051"/>
    <w:rsid w:val="00453479"/>
    <w:rsid w:val="00453FD4"/>
    <w:rsid w:val="00453FD9"/>
    <w:rsid w:val="00455A6E"/>
    <w:rsid w:val="004573EC"/>
    <w:rsid w:val="00460510"/>
    <w:rsid w:val="0046062F"/>
    <w:rsid w:val="00460A0D"/>
    <w:rsid w:val="00460C89"/>
    <w:rsid w:val="00460CFA"/>
    <w:rsid w:val="00462B30"/>
    <w:rsid w:val="00462B63"/>
    <w:rsid w:val="004641D5"/>
    <w:rsid w:val="00465486"/>
    <w:rsid w:val="00465C1C"/>
    <w:rsid w:val="00465E0D"/>
    <w:rsid w:val="0046639D"/>
    <w:rsid w:val="00467700"/>
    <w:rsid w:val="00470321"/>
    <w:rsid w:val="00470368"/>
    <w:rsid w:val="00471969"/>
    <w:rsid w:val="00471EDC"/>
    <w:rsid w:val="00471FB8"/>
    <w:rsid w:val="00472FF1"/>
    <w:rsid w:val="0047307A"/>
    <w:rsid w:val="004734F7"/>
    <w:rsid w:val="0047395F"/>
    <w:rsid w:val="004742F9"/>
    <w:rsid w:val="004743F6"/>
    <w:rsid w:val="00474A03"/>
    <w:rsid w:val="0047530D"/>
    <w:rsid w:val="0047587F"/>
    <w:rsid w:val="004766D2"/>
    <w:rsid w:val="004771B3"/>
    <w:rsid w:val="004813DF"/>
    <w:rsid w:val="00482575"/>
    <w:rsid w:val="004832E8"/>
    <w:rsid w:val="00483DB1"/>
    <w:rsid w:val="004853CE"/>
    <w:rsid w:val="00486B5E"/>
    <w:rsid w:val="00487443"/>
    <w:rsid w:val="00490BC7"/>
    <w:rsid w:val="00491120"/>
    <w:rsid w:val="0049255B"/>
    <w:rsid w:val="004932FA"/>
    <w:rsid w:val="00493469"/>
    <w:rsid w:val="00493E39"/>
    <w:rsid w:val="004959A5"/>
    <w:rsid w:val="004967AE"/>
    <w:rsid w:val="004A0902"/>
    <w:rsid w:val="004A1085"/>
    <w:rsid w:val="004A1604"/>
    <w:rsid w:val="004A1F8A"/>
    <w:rsid w:val="004A210D"/>
    <w:rsid w:val="004A24D0"/>
    <w:rsid w:val="004A29E1"/>
    <w:rsid w:val="004A3135"/>
    <w:rsid w:val="004A31DA"/>
    <w:rsid w:val="004A3748"/>
    <w:rsid w:val="004A5C27"/>
    <w:rsid w:val="004A6145"/>
    <w:rsid w:val="004A6597"/>
    <w:rsid w:val="004A67C2"/>
    <w:rsid w:val="004A6FBE"/>
    <w:rsid w:val="004B0B8A"/>
    <w:rsid w:val="004B0EFF"/>
    <w:rsid w:val="004B2A69"/>
    <w:rsid w:val="004B3BAE"/>
    <w:rsid w:val="004B4035"/>
    <w:rsid w:val="004B43A8"/>
    <w:rsid w:val="004B43C4"/>
    <w:rsid w:val="004B4789"/>
    <w:rsid w:val="004B51E6"/>
    <w:rsid w:val="004B59A2"/>
    <w:rsid w:val="004B77F8"/>
    <w:rsid w:val="004B7CF3"/>
    <w:rsid w:val="004C038B"/>
    <w:rsid w:val="004C1B79"/>
    <w:rsid w:val="004C20AA"/>
    <w:rsid w:val="004C2D31"/>
    <w:rsid w:val="004C38C2"/>
    <w:rsid w:val="004C4100"/>
    <w:rsid w:val="004C42BE"/>
    <w:rsid w:val="004C4D6D"/>
    <w:rsid w:val="004C56A9"/>
    <w:rsid w:val="004C67D1"/>
    <w:rsid w:val="004C6C94"/>
    <w:rsid w:val="004C6DDD"/>
    <w:rsid w:val="004C77A7"/>
    <w:rsid w:val="004C7993"/>
    <w:rsid w:val="004D030B"/>
    <w:rsid w:val="004D05E7"/>
    <w:rsid w:val="004D07A9"/>
    <w:rsid w:val="004D0A27"/>
    <w:rsid w:val="004D0A4E"/>
    <w:rsid w:val="004D21EE"/>
    <w:rsid w:val="004D34BC"/>
    <w:rsid w:val="004D40B6"/>
    <w:rsid w:val="004D503F"/>
    <w:rsid w:val="004D5067"/>
    <w:rsid w:val="004D58B2"/>
    <w:rsid w:val="004D6005"/>
    <w:rsid w:val="004D63E1"/>
    <w:rsid w:val="004D6DBF"/>
    <w:rsid w:val="004D74D5"/>
    <w:rsid w:val="004D7581"/>
    <w:rsid w:val="004D7D5A"/>
    <w:rsid w:val="004D7FEA"/>
    <w:rsid w:val="004E0021"/>
    <w:rsid w:val="004E15FA"/>
    <w:rsid w:val="004E17AE"/>
    <w:rsid w:val="004E2A99"/>
    <w:rsid w:val="004E52F4"/>
    <w:rsid w:val="004E541E"/>
    <w:rsid w:val="004E5D0E"/>
    <w:rsid w:val="004F134D"/>
    <w:rsid w:val="004F13E6"/>
    <w:rsid w:val="004F1E82"/>
    <w:rsid w:val="004F3D4C"/>
    <w:rsid w:val="004F4EE3"/>
    <w:rsid w:val="004F5460"/>
    <w:rsid w:val="004F5461"/>
    <w:rsid w:val="004F61A9"/>
    <w:rsid w:val="004F6711"/>
    <w:rsid w:val="004F6E10"/>
    <w:rsid w:val="004F73FF"/>
    <w:rsid w:val="0050022F"/>
    <w:rsid w:val="00500302"/>
    <w:rsid w:val="00500599"/>
    <w:rsid w:val="005009D7"/>
    <w:rsid w:val="00500EAC"/>
    <w:rsid w:val="0050149E"/>
    <w:rsid w:val="00501E5A"/>
    <w:rsid w:val="005032CB"/>
    <w:rsid w:val="00503FD8"/>
    <w:rsid w:val="005043B0"/>
    <w:rsid w:val="005059A7"/>
    <w:rsid w:val="0050754F"/>
    <w:rsid w:val="00507C0E"/>
    <w:rsid w:val="00510239"/>
    <w:rsid w:val="0051153F"/>
    <w:rsid w:val="0051188E"/>
    <w:rsid w:val="005119D5"/>
    <w:rsid w:val="00512287"/>
    <w:rsid w:val="00513B2F"/>
    <w:rsid w:val="0051510C"/>
    <w:rsid w:val="005161B7"/>
    <w:rsid w:val="00516AFF"/>
    <w:rsid w:val="00520561"/>
    <w:rsid w:val="005205BE"/>
    <w:rsid w:val="005207DB"/>
    <w:rsid w:val="00520DC5"/>
    <w:rsid w:val="0052157F"/>
    <w:rsid w:val="00521B5E"/>
    <w:rsid w:val="00521DEB"/>
    <w:rsid w:val="00523756"/>
    <w:rsid w:val="0052395E"/>
    <w:rsid w:val="00525168"/>
    <w:rsid w:val="00525801"/>
    <w:rsid w:val="00527256"/>
    <w:rsid w:val="00530C24"/>
    <w:rsid w:val="00531652"/>
    <w:rsid w:val="0053184B"/>
    <w:rsid w:val="0053219A"/>
    <w:rsid w:val="005326BF"/>
    <w:rsid w:val="00532908"/>
    <w:rsid w:val="00532A18"/>
    <w:rsid w:val="00533288"/>
    <w:rsid w:val="00533885"/>
    <w:rsid w:val="00534D89"/>
    <w:rsid w:val="0053582C"/>
    <w:rsid w:val="00535B1B"/>
    <w:rsid w:val="00536305"/>
    <w:rsid w:val="005363D9"/>
    <w:rsid w:val="00537104"/>
    <w:rsid w:val="00537E48"/>
    <w:rsid w:val="00537F08"/>
    <w:rsid w:val="00540E08"/>
    <w:rsid w:val="00541986"/>
    <w:rsid w:val="0054217D"/>
    <w:rsid w:val="00542795"/>
    <w:rsid w:val="00542FEC"/>
    <w:rsid w:val="00543968"/>
    <w:rsid w:val="00544221"/>
    <w:rsid w:val="005445D4"/>
    <w:rsid w:val="00544775"/>
    <w:rsid w:val="0054701A"/>
    <w:rsid w:val="00547913"/>
    <w:rsid w:val="0055120F"/>
    <w:rsid w:val="005513FF"/>
    <w:rsid w:val="00552B23"/>
    <w:rsid w:val="00553D2F"/>
    <w:rsid w:val="00553DB5"/>
    <w:rsid w:val="0055408B"/>
    <w:rsid w:val="00554EB4"/>
    <w:rsid w:val="00554FD1"/>
    <w:rsid w:val="00555299"/>
    <w:rsid w:val="0055575A"/>
    <w:rsid w:val="00555A69"/>
    <w:rsid w:val="0055743B"/>
    <w:rsid w:val="00557C36"/>
    <w:rsid w:val="00560B9D"/>
    <w:rsid w:val="00560C74"/>
    <w:rsid w:val="00560CA1"/>
    <w:rsid w:val="00561385"/>
    <w:rsid w:val="0056228B"/>
    <w:rsid w:val="00563DDA"/>
    <w:rsid w:val="00565186"/>
    <w:rsid w:val="00567040"/>
    <w:rsid w:val="00567389"/>
    <w:rsid w:val="00570665"/>
    <w:rsid w:val="005713A4"/>
    <w:rsid w:val="00571965"/>
    <w:rsid w:val="00572286"/>
    <w:rsid w:val="005725D2"/>
    <w:rsid w:val="0057370B"/>
    <w:rsid w:val="005738AB"/>
    <w:rsid w:val="00574BBE"/>
    <w:rsid w:val="0057579E"/>
    <w:rsid w:val="005762A9"/>
    <w:rsid w:val="00577CCB"/>
    <w:rsid w:val="00577D8C"/>
    <w:rsid w:val="00577F29"/>
    <w:rsid w:val="00583A5F"/>
    <w:rsid w:val="00583D7D"/>
    <w:rsid w:val="00584E28"/>
    <w:rsid w:val="00590EF1"/>
    <w:rsid w:val="005913E9"/>
    <w:rsid w:val="0059277D"/>
    <w:rsid w:val="0059349B"/>
    <w:rsid w:val="00593778"/>
    <w:rsid w:val="005950C5"/>
    <w:rsid w:val="00595ADC"/>
    <w:rsid w:val="005962CC"/>
    <w:rsid w:val="00596CCA"/>
    <w:rsid w:val="005A0D6D"/>
    <w:rsid w:val="005A0F74"/>
    <w:rsid w:val="005A11AE"/>
    <w:rsid w:val="005A26AD"/>
    <w:rsid w:val="005A3350"/>
    <w:rsid w:val="005A3C64"/>
    <w:rsid w:val="005A433A"/>
    <w:rsid w:val="005A596B"/>
    <w:rsid w:val="005A5EF4"/>
    <w:rsid w:val="005A6F44"/>
    <w:rsid w:val="005A703C"/>
    <w:rsid w:val="005A7467"/>
    <w:rsid w:val="005A7886"/>
    <w:rsid w:val="005B2367"/>
    <w:rsid w:val="005B2595"/>
    <w:rsid w:val="005B48EA"/>
    <w:rsid w:val="005B4EB8"/>
    <w:rsid w:val="005B5831"/>
    <w:rsid w:val="005B58F3"/>
    <w:rsid w:val="005B61B8"/>
    <w:rsid w:val="005B61EA"/>
    <w:rsid w:val="005B6A8F"/>
    <w:rsid w:val="005C4655"/>
    <w:rsid w:val="005C61D4"/>
    <w:rsid w:val="005C6DDC"/>
    <w:rsid w:val="005C73ED"/>
    <w:rsid w:val="005C7F28"/>
    <w:rsid w:val="005D1BCD"/>
    <w:rsid w:val="005D2A9B"/>
    <w:rsid w:val="005D2AA2"/>
    <w:rsid w:val="005D42C6"/>
    <w:rsid w:val="005D46A4"/>
    <w:rsid w:val="005D5AB7"/>
    <w:rsid w:val="005D5E13"/>
    <w:rsid w:val="005D61BC"/>
    <w:rsid w:val="005D61DA"/>
    <w:rsid w:val="005D6929"/>
    <w:rsid w:val="005D74A8"/>
    <w:rsid w:val="005E1D1C"/>
    <w:rsid w:val="005E21F2"/>
    <w:rsid w:val="005E2AA1"/>
    <w:rsid w:val="005E3583"/>
    <w:rsid w:val="005E3DBF"/>
    <w:rsid w:val="005E3DE7"/>
    <w:rsid w:val="005E44D0"/>
    <w:rsid w:val="005E487E"/>
    <w:rsid w:val="005E5054"/>
    <w:rsid w:val="005E5089"/>
    <w:rsid w:val="005E5199"/>
    <w:rsid w:val="005E5315"/>
    <w:rsid w:val="005E5DC2"/>
    <w:rsid w:val="005E5FF9"/>
    <w:rsid w:val="005F036D"/>
    <w:rsid w:val="005F0C07"/>
    <w:rsid w:val="005F0F20"/>
    <w:rsid w:val="005F337B"/>
    <w:rsid w:val="005F41F3"/>
    <w:rsid w:val="005F46EF"/>
    <w:rsid w:val="005F4907"/>
    <w:rsid w:val="005F4AD1"/>
    <w:rsid w:val="005F61E3"/>
    <w:rsid w:val="005F61E4"/>
    <w:rsid w:val="005F6BAD"/>
    <w:rsid w:val="005F7A8E"/>
    <w:rsid w:val="005F7D24"/>
    <w:rsid w:val="00600A1C"/>
    <w:rsid w:val="00601061"/>
    <w:rsid w:val="006035BF"/>
    <w:rsid w:val="00603B17"/>
    <w:rsid w:val="00604862"/>
    <w:rsid w:val="006048D3"/>
    <w:rsid w:val="00604D22"/>
    <w:rsid w:val="0060523B"/>
    <w:rsid w:val="00606235"/>
    <w:rsid w:val="00607634"/>
    <w:rsid w:val="00607801"/>
    <w:rsid w:val="00607BD1"/>
    <w:rsid w:val="006100AF"/>
    <w:rsid w:val="00610530"/>
    <w:rsid w:val="00610CA3"/>
    <w:rsid w:val="00611523"/>
    <w:rsid w:val="00612081"/>
    <w:rsid w:val="00614306"/>
    <w:rsid w:val="00614B1F"/>
    <w:rsid w:val="00614E0C"/>
    <w:rsid w:val="006150B6"/>
    <w:rsid w:val="00616746"/>
    <w:rsid w:val="00616E12"/>
    <w:rsid w:val="00617BD7"/>
    <w:rsid w:val="00620416"/>
    <w:rsid w:val="006208B2"/>
    <w:rsid w:val="00622177"/>
    <w:rsid w:val="0062218C"/>
    <w:rsid w:val="00622F28"/>
    <w:rsid w:val="006236FF"/>
    <w:rsid w:val="006240F3"/>
    <w:rsid w:val="006248F5"/>
    <w:rsid w:val="00624DE8"/>
    <w:rsid w:val="006250CF"/>
    <w:rsid w:val="00625DE7"/>
    <w:rsid w:val="00627856"/>
    <w:rsid w:val="00627C50"/>
    <w:rsid w:val="00627F5E"/>
    <w:rsid w:val="006302A1"/>
    <w:rsid w:val="00630CBA"/>
    <w:rsid w:val="00630DE3"/>
    <w:rsid w:val="0063129F"/>
    <w:rsid w:val="00631772"/>
    <w:rsid w:val="0063219B"/>
    <w:rsid w:val="00633478"/>
    <w:rsid w:val="00633D87"/>
    <w:rsid w:val="00634282"/>
    <w:rsid w:val="00635CB8"/>
    <w:rsid w:val="00637398"/>
    <w:rsid w:val="00637F0F"/>
    <w:rsid w:val="00637FB7"/>
    <w:rsid w:val="00640C2D"/>
    <w:rsid w:val="00641141"/>
    <w:rsid w:val="00641910"/>
    <w:rsid w:val="006424DB"/>
    <w:rsid w:val="00642ADA"/>
    <w:rsid w:val="0064357A"/>
    <w:rsid w:val="006439AD"/>
    <w:rsid w:val="00644AB9"/>
    <w:rsid w:val="00644D75"/>
    <w:rsid w:val="006456BC"/>
    <w:rsid w:val="00645F9E"/>
    <w:rsid w:val="006478F0"/>
    <w:rsid w:val="00651CE1"/>
    <w:rsid w:val="006523F3"/>
    <w:rsid w:val="00652677"/>
    <w:rsid w:val="00653395"/>
    <w:rsid w:val="00655F2A"/>
    <w:rsid w:val="00655FF0"/>
    <w:rsid w:val="0065763B"/>
    <w:rsid w:val="0066046B"/>
    <w:rsid w:val="00660721"/>
    <w:rsid w:val="00663D9C"/>
    <w:rsid w:val="006643FD"/>
    <w:rsid w:val="00665F96"/>
    <w:rsid w:val="006665B5"/>
    <w:rsid w:val="00667100"/>
    <w:rsid w:val="00670AE3"/>
    <w:rsid w:val="006729E2"/>
    <w:rsid w:val="006752EA"/>
    <w:rsid w:val="006755AA"/>
    <w:rsid w:val="0067682C"/>
    <w:rsid w:val="00676B10"/>
    <w:rsid w:val="006771B9"/>
    <w:rsid w:val="00677B9D"/>
    <w:rsid w:val="0068049F"/>
    <w:rsid w:val="006816D4"/>
    <w:rsid w:val="00682832"/>
    <w:rsid w:val="00682E88"/>
    <w:rsid w:val="006832D1"/>
    <w:rsid w:val="00685459"/>
    <w:rsid w:val="00691220"/>
    <w:rsid w:val="0069270C"/>
    <w:rsid w:val="0069288F"/>
    <w:rsid w:val="0069310B"/>
    <w:rsid w:val="00693683"/>
    <w:rsid w:val="00693CB8"/>
    <w:rsid w:val="00694A60"/>
    <w:rsid w:val="00694A7C"/>
    <w:rsid w:val="006A1058"/>
    <w:rsid w:val="006A3323"/>
    <w:rsid w:val="006A3453"/>
    <w:rsid w:val="006A3507"/>
    <w:rsid w:val="006A43C3"/>
    <w:rsid w:val="006A4912"/>
    <w:rsid w:val="006A57E7"/>
    <w:rsid w:val="006A5934"/>
    <w:rsid w:val="006A6131"/>
    <w:rsid w:val="006A64D1"/>
    <w:rsid w:val="006A6A70"/>
    <w:rsid w:val="006B0526"/>
    <w:rsid w:val="006B28D7"/>
    <w:rsid w:val="006B43AC"/>
    <w:rsid w:val="006B56D5"/>
    <w:rsid w:val="006B5AAA"/>
    <w:rsid w:val="006B65BD"/>
    <w:rsid w:val="006B7185"/>
    <w:rsid w:val="006B79E8"/>
    <w:rsid w:val="006C02C3"/>
    <w:rsid w:val="006C0B82"/>
    <w:rsid w:val="006C101F"/>
    <w:rsid w:val="006C1717"/>
    <w:rsid w:val="006C22AA"/>
    <w:rsid w:val="006C244E"/>
    <w:rsid w:val="006C2B0E"/>
    <w:rsid w:val="006C3859"/>
    <w:rsid w:val="006C3AA4"/>
    <w:rsid w:val="006C3EB3"/>
    <w:rsid w:val="006C4638"/>
    <w:rsid w:val="006C4B42"/>
    <w:rsid w:val="006C613F"/>
    <w:rsid w:val="006D13E2"/>
    <w:rsid w:val="006D2683"/>
    <w:rsid w:val="006D36A7"/>
    <w:rsid w:val="006D3F2F"/>
    <w:rsid w:val="006D46A6"/>
    <w:rsid w:val="006D57DF"/>
    <w:rsid w:val="006D5E99"/>
    <w:rsid w:val="006D6ADF"/>
    <w:rsid w:val="006D6EF8"/>
    <w:rsid w:val="006D7455"/>
    <w:rsid w:val="006D7AB1"/>
    <w:rsid w:val="006E003D"/>
    <w:rsid w:val="006E0701"/>
    <w:rsid w:val="006E070C"/>
    <w:rsid w:val="006E117D"/>
    <w:rsid w:val="006E1A3F"/>
    <w:rsid w:val="006E1E5D"/>
    <w:rsid w:val="006E2327"/>
    <w:rsid w:val="006E33C2"/>
    <w:rsid w:val="006E384B"/>
    <w:rsid w:val="006E38A4"/>
    <w:rsid w:val="006E3978"/>
    <w:rsid w:val="006E3DA3"/>
    <w:rsid w:val="006E458B"/>
    <w:rsid w:val="006E4C89"/>
    <w:rsid w:val="006E4EBB"/>
    <w:rsid w:val="006E510B"/>
    <w:rsid w:val="006E5ABB"/>
    <w:rsid w:val="006E621F"/>
    <w:rsid w:val="006E6489"/>
    <w:rsid w:val="006E7EE1"/>
    <w:rsid w:val="006F0A87"/>
    <w:rsid w:val="006F1F92"/>
    <w:rsid w:val="006F2B02"/>
    <w:rsid w:val="006F4B55"/>
    <w:rsid w:val="006F4BF1"/>
    <w:rsid w:val="006F5FDD"/>
    <w:rsid w:val="006F6227"/>
    <w:rsid w:val="006F65B5"/>
    <w:rsid w:val="006F7149"/>
    <w:rsid w:val="00700413"/>
    <w:rsid w:val="00702188"/>
    <w:rsid w:val="00702E8B"/>
    <w:rsid w:val="00703940"/>
    <w:rsid w:val="00704D40"/>
    <w:rsid w:val="00705A3E"/>
    <w:rsid w:val="00705C25"/>
    <w:rsid w:val="00706426"/>
    <w:rsid w:val="007068FC"/>
    <w:rsid w:val="00707150"/>
    <w:rsid w:val="007073D8"/>
    <w:rsid w:val="007074E8"/>
    <w:rsid w:val="00712126"/>
    <w:rsid w:val="00713B88"/>
    <w:rsid w:val="0071498C"/>
    <w:rsid w:val="0071688F"/>
    <w:rsid w:val="00717397"/>
    <w:rsid w:val="0072001F"/>
    <w:rsid w:val="007202C8"/>
    <w:rsid w:val="00721DF8"/>
    <w:rsid w:val="007227FF"/>
    <w:rsid w:val="00722F43"/>
    <w:rsid w:val="007246E0"/>
    <w:rsid w:val="00725CFC"/>
    <w:rsid w:val="00726378"/>
    <w:rsid w:val="007263AF"/>
    <w:rsid w:val="00726934"/>
    <w:rsid w:val="00730294"/>
    <w:rsid w:val="00731170"/>
    <w:rsid w:val="007311DE"/>
    <w:rsid w:val="00731281"/>
    <w:rsid w:val="00731539"/>
    <w:rsid w:val="00731983"/>
    <w:rsid w:val="0073293A"/>
    <w:rsid w:val="00732E78"/>
    <w:rsid w:val="007341C4"/>
    <w:rsid w:val="00735005"/>
    <w:rsid w:val="007417DE"/>
    <w:rsid w:val="00741FE3"/>
    <w:rsid w:val="007420E2"/>
    <w:rsid w:val="00742187"/>
    <w:rsid w:val="00742252"/>
    <w:rsid w:val="00742854"/>
    <w:rsid w:val="00743BCF"/>
    <w:rsid w:val="00744535"/>
    <w:rsid w:val="00744941"/>
    <w:rsid w:val="00744EE0"/>
    <w:rsid w:val="00744FF5"/>
    <w:rsid w:val="00745B1A"/>
    <w:rsid w:val="007463C0"/>
    <w:rsid w:val="00747327"/>
    <w:rsid w:val="00747A70"/>
    <w:rsid w:val="00747FF1"/>
    <w:rsid w:val="0075070A"/>
    <w:rsid w:val="007508A2"/>
    <w:rsid w:val="0075120B"/>
    <w:rsid w:val="00751B39"/>
    <w:rsid w:val="0075525C"/>
    <w:rsid w:val="007553EA"/>
    <w:rsid w:val="00755F5D"/>
    <w:rsid w:val="00756471"/>
    <w:rsid w:val="007565B5"/>
    <w:rsid w:val="007617F4"/>
    <w:rsid w:val="00762788"/>
    <w:rsid w:val="00762813"/>
    <w:rsid w:val="00762E62"/>
    <w:rsid w:val="00764669"/>
    <w:rsid w:val="00765B7C"/>
    <w:rsid w:val="007662C6"/>
    <w:rsid w:val="0076657F"/>
    <w:rsid w:val="0076699A"/>
    <w:rsid w:val="0077143F"/>
    <w:rsid w:val="007753FB"/>
    <w:rsid w:val="007754D3"/>
    <w:rsid w:val="00776A11"/>
    <w:rsid w:val="00777A28"/>
    <w:rsid w:val="00780B59"/>
    <w:rsid w:val="00784CD2"/>
    <w:rsid w:val="00785269"/>
    <w:rsid w:val="00785A01"/>
    <w:rsid w:val="00786459"/>
    <w:rsid w:val="007868B1"/>
    <w:rsid w:val="00786E23"/>
    <w:rsid w:val="00786F10"/>
    <w:rsid w:val="00787A10"/>
    <w:rsid w:val="0079013F"/>
    <w:rsid w:val="00790391"/>
    <w:rsid w:val="00790D94"/>
    <w:rsid w:val="007920D9"/>
    <w:rsid w:val="00792881"/>
    <w:rsid w:val="00792E7A"/>
    <w:rsid w:val="00795A27"/>
    <w:rsid w:val="0079687F"/>
    <w:rsid w:val="00797554"/>
    <w:rsid w:val="007A0BAC"/>
    <w:rsid w:val="007A14E7"/>
    <w:rsid w:val="007A157B"/>
    <w:rsid w:val="007A1948"/>
    <w:rsid w:val="007A1FA4"/>
    <w:rsid w:val="007A2019"/>
    <w:rsid w:val="007A2353"/>
    <w:rsid w:val="007A4C17"/>
    <w:rsid w:val="007A5279"/>
    <w:rsid w:val="007A534F"/>
    <w:rsid w:val="007A55CB"/>
    <w:rsid w:val="007A58D1"/>
    <w:rsid w:val="007A6779"/>
    <w:rsid w:val="007A6B42"/>
    <w:rsid w:val="007B0BB3"/>
    <w:rsid w:val="007B1A33"/>
    <w:rsid w:val="007B26F6"/>
    <w:rsid w:val="007B4EC0"/>
    <w:rsid w:val="007B5124"/>
    <w:rsid w:val="007B6EDC"/>
    <w:rsid w:val="007B718E"/>
    <w:rsid w:val="007B7A41"/>
    <w:rsid w:val="007C012C"/>
    <w:rsid w:val="007C0EF4"/>
    <w:rsid w:val="007C24F8"/>
    <w:rsid w:val="007C26FB"/>
    <w:rsid w:val="007C2B6E"/>
    <w:rsid w:val="007C33B1"/>
    <w:rsid w:val="007C3A50"/>
    <w:rsid w:val="007C4419"/>
    <w:rsid w:val="007C4D24"/>
    <w:rsid w:val="007C4F94"/>
    <w:rsid w:val="007C56EC"/>
    <w:rsid w:val="007C5B12"/>
    <w:rsid w:val="007C6F95"/>
    <w:rsid w:val="007C7EF9"/>
    <w:rsid w:val="007D2405"/>
    <w:rsid w:val="007D5313"/>
    <w:rsid w:val="007D64FB"/>
    <w:rsid w:val="007D67DD"/>
    <w:rsid w:val="007D6C43"/>
    <w:rsid w:val="007D7351"/>
    <w:rsid w:val="007E19CB"/>
    <w:rsid w:val="007E35B6"/>
    <w:rsid w:val="007E5086"/>
    <w:rsid w:val="007E5A98"/>
    <w:rsid w:val="007E6F6B"/>
    <w:rsid w:val="007E797F"/>
    <w:rsid w:val="007F020C"/>
    <w:rsid w:val="007F1370"/>
    <w:rsid w:val="007F2B55"/>
    <w:rsid w:val="007F3420"/>
    <w:rsid w:val="007F4841"/>
    <w:rsid w:val="007F676C"/>
    <w:rsid w:val="007F6A8D"/>
    <w:rsid w:val="007F7578"/>
    <w:rsid w:val="007F7E98"/>
    <w:rsid w:val="008006F2"/>
    <w:rsid w:val="0080132C"/>
    <w:rsid w:val="00801749"/>
    <w:rsid w:val="00801E9A"/>
    <w:rsid w:val="00803C58"/>
    <w:rsid w:val="00803DB9"/>
    <w:rsid w:val="00804185"/>
    <w:rsid w:val="0080435D"/>
    <w:rsid w:val="0080462B"/>
    <w:rsid w:val="00804BC6"/>
    <w:rsid w:val="00806E80"/>
    <w:rsid w:val="00807A25"/>
    <w:rsid w:val="00807CAF"/>
    <w:rsid w:val="008105D5"/>
    <w:rsid w:val="00810641"/>
    <w:rsid w:val="00810698"/>
    <w:rsid w:val="00810B58"/>
    <w:rsid w:val="00810CC2"/>
    <w:rsid w:val="00810D5C"/>
    <w:rsid w:val="0081100A"/>
    <w:rsid w:val="00811C9B"/>
    <w:rsid w:val="00811DFA"/>
    <w:rsid w:val="00812879"/>
    <w:rsid w:val="00813CEE"/>
    <w:rsid w:val="00815197"/>
    <w:rsid w:val="00815BBA"/>
    <w:rsid w:val="00816B91"/>
    <w:rsid w:val="00817215"/>
    <w:rsid w:val="008173AC"/>
    <w:rsid w:val="008212DA"/>
    <w:rsid w:val="00821DFC"/>
    <w:rsid w:val="00822478"/>
    <w:rsid w:val="0082297E"/>
    <w:rsid w:val="00822AB9"/>
    <w:rsid w:val="00822B1D"/>
    <w:rsid w:val="00822CDC"/>
    <w:rsid w:val="008237DC"/>
    <w:rsid w:val="00823B9F"/>
    <w:rsid w:val="00824225"/>
    <w:rsid w:val="008247F1"/>
    <w:rsid w:val="008256A7"/>
    <w:rsid w:val="0082572E"/>
    <w:rsid w:val="008267EB"/>
    <w:rsid w:val="008271EE"/>
    <w:rsid w:val="00827341"/>
    <w:rsid w:val="00827A6F"/>
    <w:rsid w:val="008303FE"/>
    <w:rsid w:val="00830B62"/>
    <w:rsid w:val="0083215E"/>
    <w:rsid w:val="00832DE0"/>
    <w:rsid w:val="00833566"/>
    <w:rsid w:val="00833A96"/>
    <w:rsid w:val="00834174"/>
    <w:rsid w:val="00835BF1"/>
    <w:rsid w:val="00835D9F"/>
    <w:rsid w:val="00835E4A"/>
    <w:rsid w:val="00835E7C"/>
    <w:rsid w:val="008360B8"/>
    <w:rsid w:val="00836C51"/>
    <w:rsid w:val="00837A51"/>
    <w:rsid w:val="00837B83"/>
    <w:rsid w:val="008407AC"/>
    <w:rsid w:val="00840D59"/>
    <w:rsid w:val="00842645"/>
    <w:rsid w:val="00844F50"/>
    <w:rsid w:val="0084554E"/>
    <w:rsid w:val="00845819"/>
    <w:rsid w:val="00845872"/>
    <w:rsid w:val="00846B84"/>
    <w:rsid w:val="00847A04"/>
    <w:rsid w:val="008505C9"/>
    <w:rsid w:val="0085071C"/>
    <w:rsid w:val="00852E72"/>
    <w:rsid w:val="00853EE1"/>
    <w:rsid w:val="00854594"/>
    <w:rsid w:val="008560B7"/>
    <w:rsid w:val="00856B89"/>
    <w:rsid w:val="00861979"/>
    <w:rsid w:val="0086263B"/>
    <w:rsid w:val="008627AE"/>
    <w:rsid w:val="00862DDB"/>
    <w:rsid w:val="00863798"/>
    <w:rsid w:val="008640EF"/>
    <w:rsid w:val="00865643"/>
    <w:rsid w:val="008657E9"/>
    <w:rsid w:val="00870894"/>
    <w:rsid w:val="00870FFF"/>
    <w:rsid w:val="0087139A"/>
    <w:rsid w:val="008715CB"/>
    <w:rsid w:val="00871C21"/>
    <w:rsid w:val="00873A19"/>
    <w:rsid w:val="008743AD"/>
    <w:rsid w:val="00875167"/>
    <w:rsid w:val="00876994"/>
    <w:rsid w:val="00876BD9"/>
    <w:rsid w:val="00876BEE"/>
    <w:rsid w:val="00877F83"/>
    <w:rsid w:val="00882436"/>
    <w:rsid w:val="00882443"/>
    <w:rsid w:val="00883177"/>
    <w:rsid w:val="00884801"/>
    <w:rsid w:val="00884A70"/>
    <w:rsid w:val="008856B7"/>
    <w:rsid w:val="00885E39"/>
    <w:rsid w:val="00885FA6"/>
    <w:rsid w:val="00886490"/>
    <w:rsid w:val="00886D20"/>
    <w:rsid w:val="00886F8F"/>
    <w:rsid w:val="008870C0"/>
    <w:rsid w:val="00887531"/>
    <w:rsid w:val="00890411"/>
    <w:rsid w:val="00892018"/>
    <w:rsid w:val="0089209D"/>
    <w:rsid w:val="00894F90"/>
    <w:rsid w:val="00895625"/>
    <w:rsid w:val="008963AE"/>
    <w:rsid w:val="00897963"/>
    <w:rsid w:val="008A19AB"/>
    <w:rsid w:val="008A1C41"/>
    <w:rsid w:val="008A1DD9"/>
    <w:rsid w:val="008A25D4"/>
    <w:rsid w:val="008A2945"/>
    <w:rsid w:val="008A58E9"/>
    <w:rsid w:val="008A68DE"/>
    <w:rsid w:val="008A77E6"/>
    <w:rsid w:val="008B0312"/>
    <w:rsid w:val="008B14F4"/>
    <w:rsid w:val="008B262C"/>
    <w:rsid w:val="008B32C8"/>
    <w:rsid w:val="008B3E1E"/>
    <w:rsid w:val="008B4370"/>
    <w:rsid w:val="008B56F2"/>
    <w:rsid w:val="008B69F4"/>
    <w:rsid w:val="008B7033"/>
    <w:rsid w:val="008C1276"/>
    <w:rsid w:val="008C209B"/>
    <w:rsid w:val="008C2611"/>
    <w:rsid w:val="008C2C47"/>
    <w:rsid w:val="008C3034"/>
    <w:rsid w:val="008C3877"/>
    <w:rsid w:val="008C6D31"/>
    <w:rsid w:val="008C76B9"/>
    <w:rsid w:val="008D0330"/>
    <w:rsid w:val="008D093E"/>
    <w:rsid w:val="008D109F"/>
    <w:rsid w:val="008D2216"/>
    <w:rsid w:val="008D23AD"/>
    <w:rsid w:val="008D3138"/>
    <w:rsid w:val="008D3E39"/>
    <w:rsid w:val="008D454F"/>
    <w:rsid w:val="008D4B05"/>
    <w:rsid w:val="008D5CBA"/>
    <w:rsid w:val="008D5F83"/>
    <w:rsid w:val="008D77AF"/>
    <w:rsid w:val="008D7FAE"/>
    <w:rsid w:val="008E1AD0"/>
    <w:rsid w:val="008E23D2"/>
    <w:rsid w:val="008E28D7"/>
    <w:rsid w:val="008E3920"/>
    <w:rsid w:val="008E39D4"/>
    <w:rsid w:val="008E3FFB"/>
    <w:rsid w:val="008E4CA2"/>
    <w:rsid w:val="008E52C7"/>
    <w:rsid w:val="008E5656"/>
    <w:rsid w:val="008E6784"/>
    <w:rsid w:val="008E6F7A"/>
    <w:rsid w:val="008E7C9A"/>
    <w:rsid w:val="008F03BE"/>
    <w:rsid w:val="008F0620"/>
    <w:rsid w:val="008F223A"/>
    <w:rsid w:val="008F23C1"/>
    <w:rsid w:val="008F3371"/>
    <w:rsid w:val="008F4190"/>
    <w:rsid w:val="008F507C"/>
    <w:rsid w:val="008F6795"/>
    <w:rsid w:val="008F6D01"/>
    <w:rsid w:val="008F6F75"/>
    <w:rsid w:val="0090066A"/>
    <w:rsid w:val="009014C0"/>
    <w:rsid w:val="00901DA2"/>
    <w:rsid w:val="0090388D"/>
    <w:rsid w:val="0090425E"/>
    <w:rsid w:val="0090496E"/>
    <w:rsid w:val="00904AEA"/>
    <w:rsid w:val="00906A81"/>
    <w:rsid w:val="00911613"/>
    <w:rsid w:val="00911857"/>
    <w:rsid w:val="0091209D"/>
    <w:rsid w:val="00912531"/>
    <w:rsid w:val="009126A4"/>
    <w:rsid w:val="00912BEF"/>
    <w:rsid w:val="009131EC"/>
    <w:rsid w:val="00913CC7"/>
    <w:rsid w:val="00913F8F"/>
    <w:rsid w:val="009140DD"/>
    <w:rsid w:val="009143AA"/>
    <w:rsid w:val="009166B1"/>
    <w:rsid w:val="0091682E"/>
    <w:rsid w:val="009171EC"/>
    <w:rsid w:val="00920B0A"/>
    <w:rsid w:val="00921713"/>
    <w:rsid w:val="0092340C"/>
    <w:rsid w:val="00924616"/>
    <w:rsid w:val="009246C3"/>
    <w:rsid w:val="0092498E"/>
    <w:rsid w:val="00925290"/>
    <w:rsid w:val="00925431"/>
    <w:rsid w:val="00925853"/>
    <w:rsid w:val="00925D20"/>
    <w:rsid w:val="00925E2E"/>
    <w:rsid w:val="009265CD"/>
    <w:rsid w:val="00927B4F"/>
    <w:rsid w:val="00927F80"/>
    <w:rsid w:val="009306D1"/>
    <w:rsid w:val="00930951"/>
    <w:rsid w:val="00932265"/>
    <w:rsid w:val="00932A3B"/>
    <w:rsid w:val="00933007"/>
    <w:rsid w:val="0093366B"/>
    <w:rsid w:val="00934AF1"/>
    <w:rsid w:val="00934DF3"/>
    <w:rsid w:val="00937E87"/>
    <w:rsid w:val="00940584"/>
    <w:rsid w:val="009416F9"/>
    <w:rsid w:val="00941BB2"/>
    <w:rsid w:val="00942272"/>
    <w:rsid w:val="009424CC"/>
    <w:rsid w:val="00942C9D"/>
    <w:rsid w:val="009435D4"/>
    <w:rsid w:val="00943B16"/>
    <w:rsid w:val="00944134"/>
    <w:rsid w:val="009463DE"/>
    <w:rsid w:val="00946989"/>
    <w:rsid w:val="00946ABB"/>
    <w:rsid w:val="0094750E"/>
    <w:rsid w:val="00947FAA"/>
    <w:rsid w:val="009505D9"/>
    <w:rsid w:val="00951497"/>
    <w:rsid w:val="009518EF"/>
    <w:rsid w:val="00952FE3"/>
    <w:rsid w:val="00954FC4"/>
    <w:rsid w:val="00956210"/>
    <w:rsid w:val="0095643F"/>
    <w:rsid w:val="00956D2D"/>
    <w:rsid w:val="0095747C"/>
    <w:rsid w:val="00961006"/>
    <w:rsid w:val="009623F5"/>
    <w:rsid w:val="00964821"/>
    <w:rsid w:val="009648A8"/>
    <w:rsid w:val="009650C5"/>
    <w:rsid w:val="0096523D"/>
    <w:rsid w:val="0096615B"/>
    <w:rsid w:val="00966537"/>
    <w:rsid w:val="009668B4"/>
    <w:rsid w:val="009672B1"/>
    <w:rsid w:val="00967413"/>
    <w:rsid w:val="009708E2"/>
    <w:rsid w:val="0097214A"/>
    <w:rsid w:val="00973F53"/>
    <w:rsid w:val="00974EFD"/>
    <w:rsid w:val="00975559"/>
    <w:rsid w:val="00977349"/>
    <w:rsid w:val="009810C1"/>
    <w:rsid w:val="0098271D"/>
    <w:rsid w:val="009839D0"/>
    <w:rsid w:val="00983FCE"/>
    <w:rsid w:val="00984054"/>
    <w:rsid w:val="00984E2B"/>
    <w:rsid w:val="00985194"/>
    <w:rsid w:val="009851F1"/>
    <w:rsid w:val="00987119"/>
    <w:rsid w:val="009873D5"/>
    <w:rsid w:val="00987616"/>
    <w:rsid w:val="00991619"/>
    <w:rsid w:val="0099479A"/>
    <w:rsid w:val="009964CD"/>
    <w:rsid w:val="00996876"/>
    <w:rsid w:val="009970A7"/>
    <w:rsid w:val="009A0B4D"/>
    <w:rsid w:val="009A19FA"/>
    <w:rsid w:val="009A26FE"/>
    <w:rsid w:val="009A6C29"/>
    <w:rsid w:val="009A703D"/>
    <w:rsid w:val="009B084A"/>
    <w:rsid w:val="009B0975"/>
    <w:rsid w:val="009B10EC"/>
    <w:rsid w:val="009B1C95"/>
    <w:rsid w:val="009B47F7"/>
    <w:rsid w:val="009B5858"/>
    <w:rsid w:val="009B5D62"/>
    <w:rsid w:val="009B5FA8"/>
    <w:rsid w:val="009B77DD"/>
    <w:rsid w:val="009C024E"/>
    <w:rsid w:val="009C0832"/>
    <w:rsid w:val="009C2410"/>
    <w:rsid w:val="009C3EF6"/>
    <w:rsid w:val="009C4658"/>
    <w:rsid w:val="009C6034"/>
    <w:rsid w:val="009C608E"/>
    <w:rsid w:val="009C6FD9"/>
    <w:rsid w:val="009C74A7"/>
    <w:rsid w:val="009D21BE"/>
    <w:rsid w:val="009D2347"/>
    <w:rsid w:val="009D3DD1"/>
    <w:rsid w:val="009D4E81"/>
    <w:rsid w:val="009D5F20"/>
    <w:rsid w:val="009D60F8"/>
    <w:rsid w:val="009D6D35"/>
    <w:rsid w:val="009D712C"/>
    <w:rsid w:val="009D788E"/>
    <w:rsid w:val="009E0010"/>
    <w:rsid w:val="009E17CA"/>
    <w:rsid w:val="009E1EC2"/>
    <w:rsid w:val="009E1EF9"/>
    <w:rsid w:val="009E2BB9"/>
    <w:rsid w:val="009E3050"/>
    <w:rsid w:val="009E68AE"/>
    <w:rsid w:val="009E73B6"/>
    <w:rsid w:val="009E77F8"/>
    <w:rsid w:val="009F0622"/>
    <w:rsid w:val="009F08CE"/>
    <w:rsid w:val="009F09EB"/>
    <w:rsid w:val="009F0BF4"/>
    <w:rsid w:val="009F1030"/>
    <w:rsid w:val="009F167D"/>
    <w:rsid w:val="009F1DA6"/>
    <w:rsid w:val="009F1EFF"/>
    <w:rsid w:val="009F3DDF"/>
    <w:rsid w:val="009F4BD1"/>
    <w:rsid w:val="009F51E1"/>
    <w:rsid w:val="009F5AFF"/>
    <w:rsid w:val="009F5CF8"/>
    <w:rsid w:val="009F7373"/>
    <w:rsid w:val="00A01029"/>
    <w:rsid w:val="00A022BA"/>
    <w:rsid w:val="00A02390"/>
    <w:rsid w:val="00A02565"/>
    <w:rsid w:val="00A026CC"/>
    <w:rsid w:val="00A03175"/>
    <w:rsid w:val="00A036FD"/>
    <w:rsid w:val="00A03DE7"/>
    <w:rsid w:val="00A048A9"/>
    <w:rsid w:val="00A05671"/>
    <w:rsid w:val="00A06168"/>
    <w:rsid w:val="00A073B1"/>
    <w:rsid w:val="00A104B6"/>
    <w:rsid w:val="00A1108E"/>
    <w:rsid w:val="00A13257"/>
    <w:rsid w:val="00A14A23"/>
    <w:rsid w:val="00A14E2A"/>
    <w:rsid w:val="00A154D8"/>
    <w:rsid w:val="00A1565B"/>
    <w:rsid w:val="00A15C8C"/>
    <w:rsid w:val="00A177C5"/>
    <w:rsid w:val="00A21835"/>
    <w:rsid w:val="00A21FEB"/>
    <w:rsid w:val="00A22503"/>
    <w:rsid w:val="00A2291D"/>
    <w:rsid w:val="00A23F9B"/>
    <w:rsid w:val="00A24741"/>
    <w:rsid w:val="00A250A7"/>
    <w:rsid w:val="00A2517D"/>
    <w:rsid w:val="00A251F5"/>
    <w:rsid w:val="00A25C69"/>
    <w:rsid w:val="00A2660C"/>
    <w:rsid w:val="00A26DFB"/>
    <w:rsid w:val="00A27911"/>
    <w:rsid w:val="00A27F0F"/>
    <w:rsid w:val="00A3041E"/>
    <w:rsid w:val="00A30884"/>
    <w:rsid w:val="00A31C62"/>
    <w:rsid w:val="00A31F4C"/>
    <w:rsid w:val="00A33FE4"/>
    <w:rsid w:val="00A3487D"/>
    <w:rsid w:val="00A351C0"/>
    <w:rsid w:val="00A35A82"/>
    <w:rsid w:val="00A36A69"/>
    <w:rsid w:val="00A372C1"/>
    <w:rsid w:val="00A41894"/>
    <w:rsid w:val="00A4227E"/>
    <w:rsid w:val="00A438EA"/>
    <w:rsid w:val="00A439E4"/>
    <w:rsid w:val="00A447CE"/>
    <w:rsid w:val="00A44E12"/>
    <w:rsid w:val="00A455C4"/>
    <w:rsid w:val="00A4621B"/>
    <w:rsid w:val="00A47B4B"/>
    <w:rsid w:val="00A5058A"/>
    <w:rsid w:val="00A5067B"/>
    <w:rsid w:val="00A50971"/>
    <w:rsid w:val="00A51C83"/>
    <w:rsid w:val="00A52A51"/>
    <w:rsid w:val="00A54CF6"/>
    <w:rsid w:val="00A54D3B"/>
    <w:rsid w:val="00A54DF9"/>
    <w:rsid w:val="00A54E21"/>
    <w:rsid w:val="00A55934"/>
    <w:rsid w:val="00A55C8C"/>
    <w:rsid w:val="00A55E3E"/>
    <w:rsid w:val="00A56E6F"/>
    <w:rsid w:val="00A57280"/>
    <w:rsid w:val="00A57556"/>
    <w:rsid w:val="00A576D6"/>
    <w:rsid w:val="00A57B91"/>
    <w:rsid w:val="00A57CAA"/>
    <w:rsid w:val="00A60076"/>
    <w:rsid w:val="00A610A1"/>
    <w:rsid w:val="00A618AA"/>
    <w:rsid w:val="00A61C4A"/>
    <w:rsid w:val="00A62C75"/>
    <w:rsid w:val="00A63667"/>
    <w:rsid w:val="00A63B94"/>
    <w:rsid w:val="00A63DF5"/>
    <w:rsid w:val="00A64513"/>
    <w:rsid w:val="00A64BC4"/>
    <w:rsid w:val="00A65224"/>
    <w:rsid w:val="00A652B1"/>
    <w:rsid w:val="00A65818"/>
    <w:rsid w:val="00A65EA8"/>
    <w:rsid w:val="00A66200"/>
    <w:rsid w:val="00A66C59"/>
    <w:rsid w:val="00A67617"/>
    <w:rsid w:val="00A70C44"/>
    <w:rsid w:val="00A71638"/>
    <w:rsid w:val="00A73177"/>
    <w:rsid w:val="00A74175"/>
    <w:rsid w:val="00A75A1C"/>
    <w:rsid w:val="00A763A9"/>
    <w:rsid w:val="00A76830"/>
    <w:rsid w:val="00A76AEB"/>
    <w:rsid w:val="00A76D00"/>
    <w:rsid w:val="00A77765"/>
    <w:rsid w:val="00A77FDC"/>
    <w:rsid w:val="00A82BFE"/>
    <w:rsid w:val="00A8324F"/>
    <w:rsid w:val="00A83373"/>
    <w:rsid w:val="00A85AA2"/>
    <w:rsid w:val="00A85CD0"/>
    <w:rsid w:val="00A85D4B"/>
    <w:rsid w:val="00A85EE3"/>
    <w:rsid w:val="00A862F3"/>
    <w:rsid w:val="00A864BB"/>
    <w:rsid w:val="00A8715C"/>
    <w:rsid w:val="00A90046"/>
    <w:rsid w:val="00A91765"/>
    <w:rsid w:val="00A91FD0"/>
    <w:rsid w:val="00A929EB"/>
    <w:rsid w:val="00A92CD0"/>
    <w:rsid w:val="00A92E6C"/>
    <w:rsid w:val="00A93C4A"/>
    <w:rsid w:val="00A93FB5"/>
    <w:rsid w:val="00A94486"/>
    <w:rsid w:val="00A95ED7"/>
    <w:rsid w:val="00A9600F"/>
    <w:rsid w:val="00A96015"/>
    <w:rsid w:val="00A96B95"/>
    <w:rsid w:val="00AA06CF"/>
    <w:rsid w:val="00AA3B38"/>
    <w:rsid w:val="00AA3DAF"/>
    <w:rsid w:val="00AA41FE"/>
    <w:rsid w:val="00AA486C"/>
    <w:rsid w:val="00AA4AFA"/>
    <w:rsid w:val="00AA5C6B"/>
    <w:rsid w:val="00AA5D0C"/>
    <w:rsid w:val="00AA6D8C"/>
    <w:rsid w:val="00AB04AD"/>
    <w:rsid w:val="00AB0AB6"/>
    <w:rsid w:val="00AB1523"/>
    <w:rsid w:val="00AB1ED3"/>
    <w:rsid w:val="00AB27A7"/>
    <w:rsid w:val="00AB370D"/>
    <w:rsid w:val="00AB3851"/>
    <w:rsid w:val="00AB40AD"/>
    <w:rsid w:val="00AB5147"/>
    <w:rsid w:val="00AB5443"/>
    <w:rsid w:val="00AC0B8B"/>
    <w:rsid w:val="00AC1BD2"/>
    <w:rsid w:val="00AC2073"/>
    <w:rsid w:val="00AC266F"/>
    <w:rsid w:val="00AC2B3B"/>
    <w:rsid w:val="00AC316D"/>
    <w:rsid w:val="00AC4677"/>
    <w:rsid w:val="00AC4A12"/>
    <w:rsid w:val="00AC4FFD"/>
    <w:rsid w:val="00AC5352"/>
    <w:rsid w:val="00AC7B15"/>
    <w:rsid w:val="00AD1C0C"/>
    <w:rsid w:val="00AD1E9A"/>
    <w:rsid w:val="00AD2DA8"/>
    <w:rsid w:val="00AD4D2E"/>
    <w:rsid w:val="00AD6CD0"/>
    <w:rsid w:val="00AD6E5B"/>
    <w:rsid w:val="00AE060C"/>
    <w:rsid w:val="00AE0A45"/>
    <w:rsid w:val="00AE0B80"/>
    <w:rsid w:val="00AE143A"/>
    <w:rsid w:val="00AE1DDB"/>
    <w:rsid w:val="00AE2670"/>
    <w:rsid w:val="00AE2962"/>
    <w:rsid w:val="00AE3029"/>
    <w:rsid w:val="00AE3AE7"/>
    <w:rsid w:val="00AE407A"/>
    <w:rsid w:val="00AE4593"/>
    <w:rsid w:val="00AE4659"/>
    <w:rsid w:val="00AE55A1"/>
    <w:rsid w:val="00AE6912"/>
    <w:rsid w:val="00AE7492"/>
    <w:rsid w:val="00AE757E"/>
    <w:rsid w:val="00AF0CEF"/>
    <w:rsid w:val="00AF2243"/>
    <w:rsid w:val="00AF2947"/>
    <w:rsid w:val="00AF43F9"/>
    <w:rsid w:val="00AF44BD"/>
    <w:rsid w:val="00AF4A48"/>
    <w:rsid w:val="00AF4EA5"/>
    <w:rsid w:val="00AF7E2A"/>
    <w:rsid w:val="00B00FA1"/>
    <w:rsid w:val="00B016DE"/>
    <w:rsid w:val="00B02CC8"/>
    <w:rsid w:val="00B02D4B"/>
    <w:rsid w:val="00B030BF"/>
    <w:rsid w:val="00B04CEC"/>
    <w:rsid w:val="00B0632D"/>
    <w:rsid w:val="00B06724"/>
    <w:rsid w:val="00B10C70"/>
    <w:rsid w:val="00B111B4"/>
    <w:rsid w:val="00B119BA"/>
    <w:rsid w:val="00B11FDD"/>
    <w:rsid w:val="00B1419C"/>
    <w:rsid w:val="00B1440D"/>
    <w:rsid w:val="00B14F58"/>
    <w:rsid w:val="00B156E9"/>
    <w:rsid w:val="00B161E4"/>
    <w:rsid w:val="00B204F0"/>
    <w:rsid w:val="00B20700"/>
    <w:rsid w:val="00B20DD4"/>
    <w:rsid w:val="00B21257"/>
    <w:rsid w:val="00B214D1"/>
    <w:rsid w:val="00B231DE"/>
    <w:rsid w:val="00B254B7"/>
    <w:rsid w:val="00B2597B"/>
    <w:rsid w:val="00B25BCF"/>
    <w:rsid w:val="00B25E7E"/>
    <w:rsid w:val="00B26089"/>
    <w:rsid w:val="00B279EE"/>
    <w:rsid w:val="00B27BD4"/>
    <w:rsid w:val="00B301A1"/>
    <w:rsid w:val="00B30444"/>
    <w:rsid w:val="00B312BA"/>
    <w:rsid w:val="00B31397"/>
    <w:rsid w:val="00B3194D"/>
    <w:rsid w:val="00B3198B"/>
    <w:rsid w:val="00B32136"/>
    <w:rsid w:val="00B323BC"/>
    <w:rsid w:val="00B33D46"/>
    <w:rsid w:val="00B3405E"/>
    <w:rsid w:val="00B3490D"/>
    <w:rsid w:val="00B35493"/>
    <w:rsid w:val="00B35C6A"/>
    <w:rsid w:val="00B360DB"/>
    <w:rsid w:val="00B37344"/>
    <w:rsid w:val="00B377BC"/>
    <w:rsid w:val="00B37D78"/>
    <w:rsid w:val="00B40634"/>
    <w:rsid w:val="00B41277"/>
    <w:rsid w:val="00B41DB7"/>
    <w:rsid w:val="00B4226D"/>
    <w:rsid w:val="00B4397C"/>
    <w:rsid w:val="00B4412B"/>
    <w:rsid w:val="00B44C31"/>
    <w:rsid w:val="00B45C95"/>
    <w:rsid w:val="00B45D78"/>
    <w:rsid w:val="00B45E46"/>
    <w:rsid w:val="00B45F4B"/>
    <w:rsid w:val="00B46FEA"/>
    <w:rsid w:val="00B47F9F"/>
    <w:rsid w:val="00B47FC2"/>
    <w:rsid w:val="00B50B66"/>
    <w:rsid w:val="00B510CE"/>
    <w:rsid w:val="00B51B31"/>
    <w:rsid w:val="00B53859"/>
    <w:rsid w:val="00B53914"/>
    <w:rsid w:val="00B53D07"/>
    <w:rsid w:val="00B54328"/>
    <w:rsid w:val="00B546DB"/>
    <w:rsid w:val="00B5493E"/>
    <w:rsid w:val="00B5536C"/>
    <w:rsid w:val="00B55829"/>
    <w:rsid w:val="00B60492"/>
    <w:rsid w:val="00B6076B"/>
    <w:rsid w:val="00B608E1"/>
    <w:rsid w:val="00B62ABE"/>
    <w:rsid w:val="00B6314D"/>
    <w:rsid w:val="00B63A0C"/>
    <w:rsid w:val="00B64685"/>
    <w:rsid w:val="00B6709A"/>
    <w:rsid w:val="00B675AE"/>
    <w:rsid w:val="00B67A6E"/>
    <w:rsid w:val="00B67EA6"/>
    <w:rsid w:val="00B70754"/>
    <w:rsid w:val="00B70B24"/>
    <w:rsid w:val="00B70E4B"/>
    <w:rsid w:val="00B74D4D"/>
    <w:rsid w:val="00B76D2C"/>
    <w:rsid w:val="00B77B20"/>
    <w:rsid w:val="00B77D85"/>
    <w:rsid w:val="00B80419"/>
    <w:rsid w:val="00B80F23"/>
    <w:rsid w:val="00B81325"/>
    <w:rsid w:val="00B81A39"/>
    <w:rsid w:val="00B81A4A"/>
    <w:rsid w:val="00B82287"/>
    <w:rsid w:val="00B8298F"/>
    <w:rsid w:val="00B839A3"/>
    <w:rsid w:val="00B83B07"/>
    <w:rsid w:val="00B83D0A"/>
    <w:rsid w:val="00B8451A"/>
    <w:rsid w:val="00B84750"/>
    <w:rsid w:val="00B84FCF"/>
    <w:rsid w:val="00B8582C"/>
    <w:rsid w:val="00B868BA"/>
    <w:rsid w:val="00B86B04"/>
    <w:rsid w:val="00B87774"/>
    <w:rsid w:val="00B87803"/>
    <w:rsid w:val="00B87E8A"/>
    <w:rsid w:val="00B92326"/>
    <w:rsid w:val="00B9460D"/>
    <w:rsid w:val="00B94F17"/>
    <w:rsid w:val="00B955AB"/>
    <w:rsid w:val="00B965BF"/>
    <w:rsid w:val="00B96CA4"/>
    <w:rsid w:val="00B96F26"/>
    <w:rsid w:val="00B9797F"/>
    <w:rsid w:val="00BA01DA"/>
    <w:rsid w:val="00BA12EE"/>
    <w:rsid w:val="00BA1E18"/>
    <w:rsid w:val="00BA2072"/>
    <w:rsid w:val="00BA2229"/>
    <w:rsid w:val="00BA252C"/>
    <w:rsid w:val="00BA334D"/>
    <w:rsid w:val="00BA3F22"/>
    <w:rsid w:val="00BA53EC"/>
    <w:rsid w:val="00BA55CB"/>
    <w:rsid w:val="00BA71DD"/>
    <w:rsid w:val="00BA745A"/>
    <w:rsid w:val="00BA7B60"/>
    <w:rsid w:val="00BA7DB0"/>
    <w:rsid w:val="00BB014C"/>
    <w:rsid w:val="00BB0553"/>
    <w:rsid w:val="00BB0ADD"/>
    <w:rsid w:val="00BB363D"/>
    <w:rsid w:val="00BB3DE5"/>
    <w:rsid w:val="00BB526D"/>
    <w:rsid w:val="00BB590D"/>
    <w:rsid w:val="00BB65FD"/>
    <w:rsid w:val="00BB6632"/>
    <w:rsid w:val="00BB66D9"/>
    <w:rsid w:val="00BC11E1"/>
    <w:rsid w:val="00BC23C7"/>
    <w:rsid w:val="00BC254A"/>
    <w:rsid w:val="00BC2831"/>
    <w:rsid w:val="00BC32BC"/>
    <w:rsid w:val="00BC3DF4"/>
    <w:rsid w:val="00BC51F2"/>
    <w:rsid w:val="00BC5548"/>
    <w:rsid w:val="00BC5F6D"/>
    <w:rsid w:val="00BC77EB"/>
    <w:rsid w:val="00BD0C33"/>
    <w:rsid w:val="00BD0D14"/>
    <w:rsid w:val="00BD1599"/>
    <w:rsid w:val="00BD41D2"/>
    <w:rsid w:val="00BD46F1"/>
    <w:rsid w:val="00BD4D41"/>
    <w:rsid w:val="00BD5C41"/>
    <w:rsid w:val="00BD62F4"/>
    <w:rsid w:val="00BD7260"/>
    <w:rsid w:val="00BD7DAE"/>
    <w:rsid w:val="00BE260F"/>
    <w:rsid w:val="00BE28D9"/>
    <w:rsid w:val="00BE3B4E"/>
    <w:rsid w:val="00BE581B"/>
    <w:rsid w:val="00BE642C"/>
    <w:rsid w:val="00BE6BCB"/>
    <w:rsid w:val="00BE749E"/>
    <w:rsid w:val="00BF06D0"/>
    <w:rsid w:val="00BF0CCD"/>
    <w:rsid w:val="00BF0CF4"/>
    <w:rsid w:val="00BF139B"/>
    <w:rsid w:val="00BF2000"/>
    <w:rsid w:val="00BF2469"/>
    <w:rsid w:val="00BF2B47"/>
    <w:rsid w:val="00BF3816"/>
    <w:rsid w:val="00BF3835"/>
    <w:rsid w:val="00BF3CF9"/>
    <w:rsid w:val="00BF3D44"/>
    <w:rsid w:val="00BF50A0"/>
    <w:rsid w:val="00BF5BF6"/>
    <w:rsid w:val="00BF70D9"/>
    <w:rsid w:val="00C0073C"/>
    <w:rsid w:val="00C007B5"/>
    <w:rsid w:val="00C008AE"/>
    <w:rsid w:val="00C01C3E"/>
    <w:rsid w:val="00C0232F"/>
    <w:rsid w:val="00C04174"/>
    <w:rsid w:val="00C04C7F"/>
    <w:rsid w:val="00C0561F"/>
    <w:rsid w:val="00C07219"/>
    <w:rsid w:val="00C07EBC"/>
    <w:rsid w:val="00C1075A"/>
    <w:rsid w:val="00C10D98"/>
    <w:rsid w:val="00C134F4"/>
    <w:rsid w:val="00C137E8"/>
    <w:rsid w:val="00C14773"/>
    <w:rsid w:val="00C155EC"/>
    <w:rsid w:val="00C15956"/>
    <w:rsid w:val="00C15E19"/>
    <w:rsid w:val="00C1633F"/>
    <w:rsid w:val="00C17495"/>
    <w:rsid w:val="00C17A20"/>
    <w:rsid w:val="00C21C53"/>
    <w:rsid w:val="00C2292A"/>
    <w:rsid w:val="00C22CBA"/>
    <w:rsid w:val="00C231B0"/>
    <w:rsid w:val="00C23DE5"/>
    <w:rsid w:val="00C24914"/>
    <w:rsid w:val="00C2577A"/>
    <w:rsid w:val="00C2659A"/>
    <w:rsid w:val="00C26C7F"/>
    <w:rsid w:val="00C35078"/>
    <w:rsid w:val="00C3576E"/>
    <w:rsid w:val="00C3594C"/>
    <w:rsid w:val="00C359D9"/>
    <w:rsid w:val="00C35D5A"/>
    <w:rsid w:val="00C3790D"/>
    <w:rsid w:val="00C40AE1"/>
    <w:rsid w:val="00C41229"/>
    <w:rsid w:val="00C431B4"/>
    <w:rsid w:val="00C4361B"/>
    <w:rsid w:val="00C43737"/>
    <w:rsid w:val="00C447B1"/>
    <w:rsid w:val="00C459D6"/>
    <w:rsid w:val="00C46079"/>
    <w:rsid w:val="00C467F7"/>
    <w:rsid w:val="00C46DFC"/>
    <w:rsid w:val="00C46ED8"/>
    <w:rsid w:val="00C47D53"/>
    <w:rsid w:val="00C5102C"/>
    <w:rsid w:val="00C514A3"/>
    <w:rsid w:val="00C5174C"/>
    <w:rsid w:val="00C52395"/>
    <w:rsid w:val="00C529ED"/>
    <w:rsid w:val="00C52D7E"/>
    <w:rsid w:val="00C5399C"/>
    <w:rsid w:val="00C544E1"/>
    <w:rsid w:val="00C549EC"/>
    <w:rsid w:val="00C55A24"/>
    <w:rsid w:val="00C56522"/>
    <w:rsid w:val="00C56E46"/>
    <w:rsid w:val="00C60FD7"/>
    <w:rsid w:val="00C6137B"/>
    <w:rsid w:val="00C627F5"/>
    <w:rsid w:val="00C629D3"/>
    <w:rsid w:val="00C63CF1"/>
    <w:rsid w:val="00C64371"/>
    <w:rsid w:val="00C65C33"/>
    <w:rsid w:val="00C709FC"/>
    <w:rsid w:val="00C714BA"/>
    <w:rsid w:val="00C71525"/>
    <w:rsid w:val="00C7198D"/>
    <w:rsid w:val="00C71D75"/>
    <w:rsid w:val="00C725E1"/>
    <w:rsid w:val="00C7431D"/>
    <w:rsid w:val="00C74B62"/>
    <w:rsid w:val="00C75952"/>
    <w:rsid w:val="00C76396"/>
    <w:rsid w:val="00C76D81"/>
    <w:rsid w:val="00C77548"/>
    <w:rsid w:val="00C7783E"/>
    <w:rsid w:val="00C77CC8"/>
    <w:rsid w:val="00C77E4E"/>
    <w:rsid w:val="00C80737"/>
    <w:rsid w:val="00C808C7"/>
    <w:rsid w:val="00C81195"/>
    <w:rsid w:val="00C816EB"/>
    <w:rsid w:val="00C81D3B"/>
    <w:rsid w:val="00C81F0D"/>
    <w:rsid w:val="00C820F5"/>
    <w:rsid w:val="00C84FC8"/>
    <w:rsid w:val="00C85BA4"/>
    <w:rsid w:val="00C87516"/>
    <w:rsid w:val="00C87CD3"/>
    <w:rsid w:val="00C91695"/>
    <w:rsid w:val="00C91DA1"/>
    <w:rsid w:val="00C9267B"/>
    <w:rsid w:val="00C92DD1"/>
    <w:rsid w:val="00C937DF"/>
    <w:rsid w:val="00C94C01"/>
    <w:rsid w:val="00C94F19"/>
    <w:rsid w:val="00C9544E"/>
    <w:rsid w:val="00C95C2A"/>
    <w:rsid w:val="00C965D7"/>
    <w:rsid w:val="00C96696"/>
    <w:rsid w:val="00CA02C6"/>
    <w:rsid w:val="00CA050E"/>
    <w:rsid w:val="00CA14C3"/>
    <w:rsid w:val="00CA42F1"/>
    <w:rsid w:val="00CA4A0F"/>
    <w:rsid w:val="00CA5A87"/>
    <w:rsid w:val="00CA5AB3"/>
    <w:rsid w:val="00CA6011"/>
    <w:rsid w:val="00CA714C"/>
    <w:rsid w:val="00CA72ED"/>
    <w:rsid w:val="00CA7424"/>
    <w:rsid w:val="00CB02E6"/>
    <w:rsid w:val="00CB08A5"/>
    <w:rsid w:val="00CB108D"/>
    <w:rsid w:val="00CB2C76"/>
    <w:rsid w:val="00CB35E1"/>
    <w:rsid w:val="00CB38B2"/>
    <w:rsid w:val="00CB4040"/>
    <w:rsid w:val="00CB4546"/>
    <w:rsid w:val="00CB53D5"/>
    <w:rsid w:val="00CB5E20"/>
    <w:rsid w:val="00CB661B"/>
    <w:rsid w:val="00CC00A0"/>
    <w:rsid w:val="00CC0864"/>
    <w:rsid w:val="00CC287B"/>
    <w:rsid w:val="00CC356F"/>
    <w:rsid w:val="00CC3673"/>
    <w:rsid w:val="00CC4958"/>
    <w:rsid w:val="00CC4AF6"/>
    <w:rsid w:val="00CC578C"/>
    <w:rsid w:val="00CC65DB"/>
    <w:rsid w:val="00CC6BE9"/>
    <w:rsid w:val="00CC6E0C"/>
    <w:rsid w:val="00CD0595"/>
    <w:rsid w:val="00CD0A7A"/>
    <w:rsid w:val="00CD13E3"/>
    <w:rsid w:val="00CD3359"/>
    <w:rsid w:val="00CD3B74"/>
    <w:rsid w:val="00CD3DB1"/>
    <w:rsid w:val="00CD4477"/>
    <w:rsid w:val="00CD47F3"/>
    <w:rsid w:val="00CD4CFE"/>
    <w:rsid w:val="00CD5540"/>
    <w:rsid w:val="00CD5ECD"/>
    <w:rsid w:val="00CD6B48"/>
    <w:rsid w:val="00CD6B5D"/>
    <w:rsid w:val="00CE1542"/>
    <w:rsid w:val="00CE1E91"/>
    <w:rsid w:val="00CE296B"/>
    <w:rsid w:val="00CE2F47"/>
    <w:rsid w:val="00CE2F4F"/>
    <w:rsid w:val="00CE3AA9"/>
    <w:rsid w:val="00CE42E8"/>
    <w:rsid w:val="00CE4C1D"/>
    <w:rsid w:val="00CE4CDE"/>
    <w:rsid w:val="00CE5327"/>
    <w:rsid w:val="00CE54FD"/>
    <w:rsid w:val="00CE79B1"/>
    <w:rsid w:val="00CF1DB6"/>
    <w:rsid w:val="00CF2358"/>
    <w:rsid w:val="00CF2C46"/>
    <w:rsid w:val="00CF31A9"/>
    <w:rsid w:val="00CF31AB"/>
    <w:rsid w:val="00CF3E1F"/>
    <w:rsid w:val="00CF4623"/>
    <w:rsid w:val="00CF49F4"/>
    <w:rsid w:val="00CF4CB5"/>
    <w:rsid w:val="00CF4D97"/>
    <w:rsid w:val="00CF5C1D"/>
    <w:rsid w:val="00CF6100"/>
    <w:rsid w:val="00CF651C"/>
    <w:rsid w:val="00CF7D37"/>
    <w:rsid w:val="00CF7E87"/>
    <w:rsid w:val="00CF7ED8"/>
    <w:rsid w:val="00D002C7"/>
    <w:rsid w:val="00D00DC2"/>
    <w:rsid w:val="00D033CA"/>
    <w:rsid w:val="00D03D11"/>
    <w:rsid w:val="00D044DD"/>
    <w:rsid w:val="00D05058"/>
    <w:rsid w:val="00D064FA"/>
    <w:rsid w:val="00D06613"/>
    <w:rsid w:val="00D075EA"/>
    <w:rsid w:val="00D1044F"/>
    <w:rsid w:val="00D10C3A"/>
    <w:rsid w:val="00D1134B"/>
    <w:rsid w:val="00D12248"/>
    <w:rsid w:val="00D128A4"/>
    <w:rsid w:val="00D13039"/>
    <w:rsid w:val="00D13CCD"/>
    <w:rsid w:val="00D169DF"/>
    <w:rsid w:val="00D20357"/>
    <w:rsid w:val="00D21BD3"/>
    <w:rsid w:val="00D21EF1"/>
    <w:rsid w:val="00D228FA"/>
    <w:rsid w:val="00D254F4"/>
    <w:rsid w:val="00D261A6"/>
    <w:rsid w:val="00D326EF"/>
    <w:rsid w:val="00D336E5"/>
    <w:rsid w:val="00D36320"/>
    <w:rsid w:val="00D3679F"/>
    <w:rsid w:val="00D36F32"/>
    <w:rsid w:val="00D405E4"/>
    <w:rsid w:val="00D41006"/>
    <w:rsid w:val="00D42ABF"/>
    <w:rsid w:val="00D42F0D"/>
    <w:rsid w:val="00D43205"/>
    <w:rsid w:val="00D4355A"/>
    <w:rsid w:val="00D46300"/>
    <w:rsid w:val="00D47DAA"/>
    <w:rsid w:val="00D47ED0"/>
    <w:rsid w:val="00D50DDF"/>
    <w:rsid w:val="00D51892"/>
    <w:rsid w:val="00D51BD9"/>
    <w:rsid w:val="00D5256F"/>
    <w:rsid w:val="00D53092"/>
    <w:rsid w:val="00D53237"/>
    <w:rsid w:val="00D537C2"/>
    <w:rsid w:val="00D53D86"/>
    <w:rsid w:val="00D54AC6"/>
    <w:rsid w:val="00D5518C"/>
    <w:rsid w:val="00D5586E"/>
    <w:rsid w:val="00D564EE"/>
    <w:rsid w:val="00D57EB7"/>
    <w:rsid w:val="00D606BC"/>
    <w:rsid w:val="00D60840"/>
    <w:rsid w:val="00D61469"/>
    <w:rsid w:val="00D64570"/>
    <w:rsid w:val="00D6534B"/>
    <w:rsid w:val="00D65545"/>
    <w:rsid w:val="00D66B46"/>
    <w:rsid w:val="00D671E4"/>
    <w:rsid w:val="00D71D0C"/>
    <w:rsid w:val="00D72124"/>
    <w:rsid w:val="00D727D9"/>
    <w:rsid w:val="00D73F65"/>
    <w:rsid w:val="00D75B07"/>
    <w:rsid w:val="00D76D92"/>
    <w:rsid w:val="00D80319"/>
    <w:rsid w:val="00D80EEF"/>
    <w:rsid w:val="00D842AD"/>
    <w:rsid w:val="00D85003"/>
    <w:rsid w:val="00D85392"/>
    <w:rsid w:val="00D85601"/>
    <w:rsid w:val="00D91488"/>
    <w:rsid w:val="00D91765"/>
    <w:rsid w:val="00D91B90"/>
    <w:rsid w:val="00D921FA"/>
    <w:rsid w:val="00D92CA8"/>
    <w:rsid w:val="00D93A46"/>
    <w:rsid w:val="00D95E21"/>
    <w:rsid w:val="00DA1308"/>
    <w:rsid w:val="00DA1535"/>
    <w:rsid w:val="00DA2091"/>
    <w:rsid w:val="00DA35AF"/>
    <w:rsid w:val="00DA4457"/>
    <w:rsid w:val="00DA487A"/>
    <w:rsid w:val="00DA49F6"/>
    <w:rsid w:val="00DA4FDE"/>
    <w:rsid w:val="00DA527E"/>
    <w:rsid w:val="00DA61A9"/>
    <w:rsid w:val="00DA6B05"/>
    <w:rsid w:val="00DA7312"/>
    <w:rsid w:val="00DA7A4E"/>
    <w:rsid w:val="00DB0410"/>
    <w:rsid w:val="00DB1A49"/>
    <w:rsid w:val="00DB31A0"/>
    <w:rsid w:val="00DB4AC4"/>
    <w:rsid w:val="00DB4AE8"/>
    <w:rsid w:val="00DB5047"/>
    <w:rsid w:val="00DB535C"/>
    <w:rsid w:val="00DB74ED"/>
    <w:rsid w:val="00DC0757"/>
    <w:rsid w:val="00DC1BF5"/>
    <w:rsid w:val="00DC2C56"/>
    <w:rsid w:val="00DC2F49"/>
    <w:rsid w:val="00DC44A1"/>
    <w:rsid w:val="00DC5023"/>
    <w:rsid w:val="00DC5D7F"/>
    <w:rsid w:val="00DC7471"/>
    <w:rsid w:val="00DC76A5"/>
    <w:rsid w:val="00DD22B0"/>
    <w:rsid w:val="00DD2666"/>
    <w:rsid w:val="00DD3B89"/>
    <w:rsid w:val="00DD541D"/>
    <w:rsid w:val="00DD5806"/>
    <w:rsid w:val="00DD6151"/>
    <w:rsid w:val="00DD7254"/>
    <w:rsid w:val="00DD7365"/>
    <w:rsid w:val="00DE019D"/>
    <w:rsid w:val="00DE0938"/>
    <w:rsid w:val="00DE1032"/>
    <w:rsid w:val="00DE140B"/>
    <w:rsid w:val="00DE2B81"/>
    <w:rsid w:val="00DE2D10"/>
    <w:rsid w:val="00DE31A8"/>
    <w:rsid w:val="00DE4982"/>
    <w:rsid w:val="00DE4B3E"/>
    <w:rsid w:val="00DE6304"/>
    <w:rsid w:val="00DE7761"/>
    <w:rsid w:val="00DE7C78"/>
    <w:rsid w:val="00DF0172"/>
    <w:rsid w:val="00DF1B2E"/>
    <w:rsid w:val="00DF1D7B"/>
    <w:rsid w:val="00DF326B"/>
    <w:rsid w:val="00DF3996"/>
    <w:rsid w:val="00DF3FDD"/>
    <w:rsid w:val="00DF452B"/>
    <w:rsid w:val="00DF5039"/>
    <w:rsid w:val="00DF5113"/>
    <w:rsid w:val="00DF59E5"/>
    <w:rsid w:val="00E000DE"/>
    <w:rsid w:val="00E01264"/>
    <w:rsid w:val="00E0128C"/>
    <w:rsid w:val="00E017DC"/>
    <w:rsid w:val="00E01BCE"/>
    <w:rsid w:val="00E01BEF"/>
    <w:rsid w:val="00E0221F"/>
    <w:rsid w:val="00E02375"/>
    <w:rsid w:val="00E028BD"/>
    <w:rsid w:val="00E03341"/>
    <w:rsid w:val="00E04BF4"/>
    <w:rsid w:val="00E05447"/>
    <w:rsid w:val="00E05BD0"/>
    <w:rsid w:val="00E07A56"/>
    <w:rsid w:val="00E11139"/>
    <w:rsid w:val="00E12ACE"/>
    <w:rsid w:val="00E16236"/>
    <w:rsid w:val="00E163BF"/>
    <w:rsid w:val="00E16D48"/>
    <w:rsid w:val="00E203D7"/>
    <w:rsid w:val="00E2049D"/>
    <w:rsid w:val="00E2164B"/>
    <w:rsid w:val="00E2168B"/>
    <w:rsid w:val="00E2187F"/>
    <w:rsid w:val="00E219F3"/>
    <w:rsid w:val="00E22655"/>
    <w:rsid w:val="00E24567"/>
    <w:rsid w:val="00E24BD2"/>
    <w:rsid w:val="00E24EF5"/>
    <w:rsid w:val="00E26902"/>
    <w:rsid w:val="00E30D83"/>
    <w:rsid w:val="00E320CA"/>
    <w:rsid w:val="00E35AF6"/>
    <w:rsid w:val="00E37024"/>
    <w:rsid w:val="00E370E1"/>
    <w:rsid w:val="00E37991"/>
    <w:rsid w:val="00E42AC4"/>
    <w:rsid w:val="00E447EF"/>
    <w:rsid w:val="00E46A02"/>
    <w:rsid w:val="00E47A89"/>
    <w:rsid w:val="00E5066A"/>
    <w:rsid w:val="00E50A11"/>
    <w:rsid w:val="00E51EBA"/>
    <w:rsid w:val="00E5241E"/>
    <w:rsid w:val="00E525A5"/>
    <w:rsid w:val="00E53446"/>
    <w:rsid w:val="00E5471F"/>
    <w:rsid w:val="00E54990"/>
    <w:rsid w:val="00E55610"/>
    <w:rsid w:val="00E55803"/>
    <w:rsid w:val="00E55AD4"/>
    <w:rsid w:val="00E55B7D"/>
    <w:rsid w:val="00E570D9"/>
    <w:rsid w:val="00E57F59"/>
    <w:rsid w:val="00E61FFC"/>
    <w:rsid w:val="00E62C89"/>
    <w:rsid w:val="00E640B1"/>
    <w:rsid w:val="00E64B0E"/>
    <w:rsid w:val="00E65B4E"/>
    <w:rsid w:val="00E65D92"/>
    <w:rsid w:val="00E65F4F"/>
    <w:rsid w:val="00E66629"/>
    <w:rsid w:val="00E666D7"/>
    <w:rsid w:val="00E675AC"/>
    <w:rsid w:val="00E67B1D"/>
    <w:rsid w:val="00E67B74"/>
    <w:rsid w:val="00E67C7F"/>
    <w:rsid w:val="00E7099B"/>
    <w:rsid w:val="00E70A2B"/>
    <w:rsid w:val="00E70EF9"/>
    <w:rsid w:val="00E71BB1"/>
    <w:rsid w:val="00E72223"/>
    <w:rsid w:val="00E728A2"/>
    <w:rsid w:val="00E731FA"/>
    <w:rsid w:val="00E7357F"/>
    <w:rsid w:val="00E740D9"/>
    <w:rsid w:val="00E74105"/>
    <w:rsid w:val="00E74D6E"/>
    <w:rsid w:val="00E756FB"/>
    <w:rsid w:val="00E75E59"/>
    <w:rsid w:val="00E80194"/>
    <w:rsid w:val="00E81DED"/>
    <w:rsid w:val="00E8254E"/>
    <w:rsid w:val="00E85DEE"/>
    <w:rsid w:val="00E85F48"/>
    <w:rsid w:val="00E87714"/>
    <w:rsid w:val="00E8795A"/>
    <w:rsid w:val="00E87BA8"/>
    <w:rsid w:val="00E900DF"/>
    <w:rsid w:val="00E90AA3"/>
    <w:rsid w:val="00E916C5"/>
    <w:rsid w:val="00E918BA"/>
    <w:rsid w:val="00E92BF5"/>
    <w:rsid w:val="00E93C83"/>
    <w:rsid w:val="00E93F3B"/>
    <w:rsid w:val="00E94F0C"/>
    <w:rsid w:val="00E95EAB"/>
    <w:rsid w:val="00EA0ECA"/>
    <w:rsid w:val="00EA1897"/>
    <w:rsid w:val="00EA51F1"/>
    <w:rsid w:val="00EA58CE"/>
    <w:rsid w:val="00EA6867"/>
    <w:rsid w:val="00EA6F08"/>
    <w:rsid w:val="00EA71F2"/>
    <w:rsid w:val="00EA73EC"/>
    <w:rsid w:val="00EA7DBD"/>
    <w:rsid w:val="00EB0AFA"/>
    <w:rsid w:val="00EB13A4"/>
    <w:rsid w:val="00EB154B"/>
    <w:rsid w:val="00EB1669"/>
    <w:rsid w:val="00EB187A"/>
    <w:rsid w:val="00EB24AF"/>
    <w:rsid w:val="00EB4260"/>
    <w:rsid w:val="00EB4C3E"/>
    <w:rsid w:val="00EB5E37"/>
    <w:rsid w:val="00EB6228"/>
    <w:rsid w:val="00EB62A9"/>
    <w:rsid w:val="00EB67B6"/>
    <w:rsid w:val="00EB6D4B"/>
    <w:rsid w:val="00EB7A15"/>
    <w:rsid w:val="00EB7F3C"/>
    <w:rsid w:val="00EC03C3"/>
    <w:rsid w:val="00EC0764"/>
    <w:rsid w:val="00EC0D95"/>
    <w:rsid w:val="00EC24F9"/>
    <w:rsid w:val="00EC3BE1"/>
    <w:rsid w:val="00EC4593"/>
    <w:rsid w:val="00EC5BC6"/>
    <w:rsid w:val="00EC5EBC"/>
    <w:rsid w:val="00EC6349"/>
    <w:rsid w:val="00ED12DE"/>
    <w:rsid w:val="00ED3055"/>
    <w:rsid w:val="00ED32B0"/>
    <w:rsid w:val="00ED331C"/>
    <w:rsid w:val="00ED501A"/>
    <w:rsid w:val="00ED664A"/>
    <w:rsid w:val="00ED7216"/>
    <w:rsid w:val="00ED73CC"/>
    <w:rsid w:val="00EE16BF"/>
    <w:rsid w:val="00EE19EB"/>
    <w:rsid w:val="00EE29AF"/>
    <w:rsid w:val="00EE4290"/>
    <w:rsid w:val="00EE4764"/>
    <w:rsid w:val="00EE5DBC"/>
    <w:rsid w:val="00EF04FF"/>
    <w:rsid w:val="00EF0736"/>
    <w:rsid w:val="00EF1FF3"/>
    <w:rsid w:val="00EF28FD"/>
    <w:rsid w:val="00EF2955"/>
    <w:rsid w:val="00EF30E0"/>
    <w:rsid w:val="00EF4495"/>
    <w:rsid w:val="00EF4836"/>
    <w:rsid w:val="00EF555F"/>
    <w:rsid w:val="00EF637B"/>
    <w:rsid w:val="00EF7192"/>
    <w:rsid w:val="00F04EFB"/>
    <w:rsid w:val="00F056CA"/>
    <w:rsid w:val="00F05A7C"/>
    <w:rsid w:val="00F06B03"/>
    <w:rsid w:val="00F06C6F"/>
    <w:rsid w:val="00F10C70"/>
    <w:rsid w:val="00F12562"/>
    <w:rsid w:val="00F1259A"/>
    <w:rsid w:val="00F144B0"/>
    <w:rsid w:val="00F14564"/>
    <w:rsid w:val="00F16237"/>
    <w:rsid w:val="00F165F1"/>
    <w:rsid w:val="00F20FF8"/>
    <w:rsid w:val="00F2121D"/>
    <w:rsid w:val="00F2180A"/>
    <w:rsid w:val="00F21877"/>
    <w:rsid w:val="00F21DA0"/>
    <w:rsid w:val="00F241E1"/>
    <w:rsid w:val="00F272BF"/>
    <w:rsid w:val="00F276E1"/>
    <w:rsid w:val="00F31514"/>
    <w:rsid w:val="00F31D69"/>
    <w:rsid w:val="00F350A8"/>
    <w:rsid w:val="00F358ED"/>
    <w:rsid w:val="00F367ED"/>
    <w:rsid w:val="00F36D76"/>
    <w:rsid w:val="00F40374"/>
    <w:rsid w:val="00F419E7"/>
    <w:rsid w:val="00F41E54"/>
    <w:rsid w:val="00F4200A"/>
    <w:rsid w:val="00F42AE0"/>
    <w:rsid w:val="00F42FAF"/>
    <w:rsid w:val="00F433DD"/>
    <w:rsid w:val="00F4495B"/>
    <w:rsid w:val="00F44F62"/>
    <w:rsid w:val="00F46D34"/>
    <w:rsid w:val="00F47712"/>
    <w:rsid w:val="00F50926"/>
    <w:rsid w:val="00F518CD"/>
    <w:rsid w:val="00F523B5"/>
    <w:rsid w:val="00F52748"/>
    <w:rsid w:val="00F5329E"/>
    <w:rsid w:val="00F543D0"/>
    <w:rsid w:val="00F54F66"/>
    <w:rsid w:val="00F557B9"/>
    <w:rsid w:val="00F56C4E"/>
    <w:rsid w:val="00F5723F"/>
    <w:rsid w:val="00F576B3"/>
    <w:rsid w:val="00F57E49"/>
    <w:rsid w:val="00F60864"/>
    <w:rsid w:val="00F62464"/>
    <w:rsid w:val="00F62B93"/>
    <w:rsid w:val="00F6316B"/>
    <w:rsid w:val="00F641CC"/>
    <w:rsid w:val="00F64CEB"/>
    <w:rsid w:val="00F673AF"/>
    <w:rsid w:val="00F6743D"/>
    <w:rsid w:val="00F71049"/>
    <w:rsid w:val="00F713E0"/>
    <w:rsid w:val="00F71CDB"/>
    <w:rsid w:val="00F72966"/>
    <w:rsid w:val="00F73278"/>
    <w:rsid w:val="00F74DDB"/>
    <w:rsid w:val="00F7557D"/>
    <w:rsid w:val="00F77208"/>
    <w:rsid w:val="00F77EA5"/>
    <w:rsid w:val="00F8077E"/>
    <w:rsid w:val="00F81863"/>
    <w:rsid w:val="00F83F03"/>
    <w:rsid w:val="00F8441F"/>
    <w:rsid w:val="00F858A1"/>
    <w:rsid w:val="00F85A0B"/>
    <w:rsid w:val="00F86AB8"/>
    <w:rsid w:val="00F86BAB"/>
    <w:rsid w:val="00F91B1A"/>
    <w:rsid w:val="00F937CB"/>
    <w:rsid w:val="00F964F4"/>
    <w:rsid w:val="00F96531"/>
    <w:rsid w:val="00FA081F"/>
    <w:rsid w:val="00FA0AA5"/>
    <w:rsid w:val="00FA0DAB"/>
    <w:rsid w:val="00FA0E60"/>
    <w:rsid w:val="00FA16B5"/>
    <w:rsid w:val="00FA1CD8"/>
    <w:rsid w:val="00FA29E7"/>
    <w:rsid w:val="00FA2EFD"/>
    <w:rsid w:val="00FA3697"/>
    <w:rsid w:val="00FA448C"/>
    <w:rsid w:val="00FA4A4E"/>
    <w:rsid w:val="00FA61F6"/>
    <w:rsid w:val="00FA63C2"/>
    <w:rsid w:val="00FA7CC5"/>
    <w:rsid w:val="00FB0888"/>
    <w:rsid w:val="00FB0DB8"/>
    <w:rsid w:val="00FB1869"/>
    <w:rsid w:val="00FB4CB8"/>
    <w:rsid w:val="00FB533F"/>
    <w:rsid w:val="00FB55C9"/>
    <w:rsid w:val="00FB61D3"/>
    <w:rsid w:val="00FB6383"/>
    <w:rsid w:val="00FB69AB"/>
    <w:rsid w:val="00FC0627"/>
    <w:rsid w:val="00FC0BE3"/>
    <w:rsid w:val="00FC1035"/>
    <w:rsid w:val="00FC158A"/>
    <w:rsid w:val="00FC19F3"/>
    <w:rsid w:val="00FC25CA"/>
    <w:rsid w:val="00FC39B2"/>
    <w:rsid w:val="00FC3A62"/>
    <w:rsid w:val="00FC4D8E"/>
    <w:rsid w:val="00FC50AD"/>
    <w:rsid w:val="00FC7C83"/>
    <w:rsid w:val="00FD10D8"/>
    <w:rsid w:val="00FD123E"/>
    <w:rsid w:val="00FD27B8"/>
    <w:rsid w:val="00FD2B5B"/>
    <w:rsid w:val="00FD5850"/>
    <w:rsid w:val="00FD6208"/>
    <w:rsid w:val="00FD68F7"/>
    <w:rsid w:val="00FD6A19"/>
    <w:rsid w:val="00FD6FDA"/>
    <w:rsid w:val="00FE0A75"/>
    <w:rsid w:val="00FE1DE6"/>
    <w:rsid w:val="00FE1E9A"/>
    <w:rsid w:val="00FE3285"/>
    <w:rsid w:val="00FE3B1E"/>
    <w:rsid w:val="00FE4067"/>
    <w:rsid w:val="00FE4E68"/>
    <w:rsid w:val="00FE6034"/>
    <w:rsid w:val="00FE620F"/>
    <w:rsid w:val="00FE66C6"/>
    <w:rsid w:val="00FE7E9F"/>
    <w:rsid w:val="00FF1021"/>
    <w:rsid w:val="00FF16CF"/>
    <w:rsid w:val="00FF3D6E"/>
    <w:rsid w:val="00FF7383"/>
    <w:rsid w:val="00FF73D0"/>
    <w:rsid w:val="00FF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83FDD-4D23-4ED3-B0F1-89EC9ADF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76BE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4A67C2"/>
    <w:rPr>
      <w:color w:val="0563C1" w:themeColor="hyperlink"/>
      <w:u w:val="single"/>
    </w:rPr>
  </w:style>
  <w:style w:type="table" w:styleId="Rcsostblzat">
    <w:name w:val="Table Grid"/>
    <w:basedOn w:val="Normltblzat"/>
    <w:uiPriority w:val="39"/>
    <w:rsid w:val="004A6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rsid w:val="00537F08"/>
    <w:rPr>
      <w:rFonts w:ascii="Tahoma" w:hAnsi="Tahoma" w:cs="Tahoma"/>
      <w:sz w:val="18"/>
      <w:szCs w:val="18"/>
    </w:rPr>
  </w:style>
  <w:style w:type="paragraph" w:styleId="Nincstrkz">
    <w:name w:val="No Spacing"/>
    <w:uiPriority w:val="1"/>
    <w:qFormat/>
    <w:rsid w:val="00C134F4"/>
    <w:pPr>
      <w:spacing w:after="0" w:line="240" w:lineRule="auto"/>
    </w:pPr>
  </w:style>
  <w:style w:type="paragraph" w:styleId="Buborkszveg">
    <w:name w:val="Balloon Text"/>
    <w:basedOn w:val="Norml"/>
    <w:link w:val="BuborkszvegChar"/>
    <w:uiPriority w:val="99"/>
    <w:semiHidden/>
    <w:unhideWhenUsed/>
    <w:rsid w:val="000E355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355E"/>
    <w:rPr>
      <w:rFonts w:ascii="Segoe UI" w:hAnsi="Segoe UI" w:cs="Segoe UI"/>
      <w:sz w:val="18"/>
      <w:szCs w:val="18"/>
    </w:rPr>
  </w:style>
  <w:style w:type="paragraph" w:styleId="Szvegtrzs">
    <w:name w:val="Body Text"/>
    <w:basedOn w:val="Norml"/>
    <w:link w:val="SzvegtrzsChar"/>
    <w:uiPriority w:val="99"/>
    <w:unhideWhenUsed/>
    <w:qFormat/>
    <w:rsid w:val="004F134D"/>
    <w:pPr>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uiPriority w:val="99"/>
    <w:rsid w:val="004F134D"/>
    <w:rPr>
      <w:rFonts w:ascii="Times New Roman" w:eastAsia="Times New Roman" w:hAnsi="Times New Roman" w:cs="Times New Roman"/>
      <w:sz w:val="28"/>
      <w:szCs w:val="20"/>
      <w:lang w:eastAsia="hu-HU"/>
    </w:rPr>
  </w:style>
  <w:style w:type="character" w:customStyle="1" w:styleId="FontStyle27">
    <w:name w:val="Font Style27"/>
    <w:basedOn w:val="Bekezdsalapbettpusa"/>
    <w:uiPriority w:val="99"/>
    <w:rsid w:val="00EB7A15"/>
    <w:rPr>
      <w:rFonts w:ascii="Arial Narrow" w:hAnsi="Arial Narrow" w:cs="Arial Narrow" w:hint="default"/>
      <w:b/>
      <w:bCs/>
      <w:sz w:val="22"/>
      <w:szCs w:val="22"/>
    </w:rPr>
  </w:style>
  <w:style w:type="character" w:customStyle="1" w:styleId="FontStyle45">
    <w:name w:val="Font Style45"/>
    <w:basedOn w:val="Bekezdsalapbettpusa"/>
    <w:uiPriority w:val="99"/>
    <w:rsid w:val="00EB7A15"/>
    <w:rPr>
      <w:rFonts w:ascii="Arial Narrow" w:hAnsi="Arial Narrow" w:cs="Arial Narrow" w:hint="default"/>
      <w:b/>
      <w:bCs/>
      <w:i/>
      <w:iCs/>
      <w:sz w:val="22"/>
      <w:szCs w:val="22"/>
    </w:rPr>
  </w:style>
  <w:style w:type="character" w:customStyle="1" w:styleId="FontStyle46">
    <w:name w:val="Font Style46"/>
    <w:basedOn w:val="Bekezdsalapbettpusa"/>
    <w:uiPriority w:val="99"/>
    <w:rsid w:val="00EB7A15"/>
    <w:rPr>
      <w:rFonts w:ascii="Arial Narrow" w:hAnsi="Arial Narrow" w:cs="Arial Narrow" w:hint="default"/>
      <w:i/>
      <w:iCs/>
      <w:sz w:val="22"/>
      <w:szCs w:val="22"/>
    </w:rPr>
  </w:style>
  <w:style w:type="table" w:customStyle="1" w:styleId="Rcsostblzat1">
    <w:name w:val="Rácsos táblázat1"/>
    <w:basedOn w:val="Normltblzat"/>
    <w:next w:val="Rcsostblzat"/>
    <w:uiPriority w:val="39"/>
    <w:rsid w:val="00EB7A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uiPriority w:val="22"/>
    <w:qFormat/>
    <w:rsid w:val="008560B7"/>
    <w:rPr>
      <w:b/>
      <w:bCs/>
    </w:rPr>
  </w:style>
  <w:style w:type="paragraph" w:styleId="NormlWeb">
    <w:name w:val="Normal (Web)"/>
    <w:basedOn w:val="Norml"/>
    <w:uiPriority w:val="99"/>
    <w:semiHidden/>
    <w:unhideWhenUsed/>
    <w:rsid w:val="00C629D3"/>
    <w:pPr>
      <w:shd w:val="clear" w:color="auto" w:fill="FFFFFF"/>
      <w:spacing w:after="0" w:line="240" w:lineRule="auto"/>
      <w:jc w:val="both"/>
    </w:pPr>
    <w:rPr>
      <w:rFonts w:ascii="Verdana" w:eastAsia="Times New Roman" w:hAnsi="Verdana" w:cs="Times New Roman"/>
      <w:color w:val="000000"/>
      <w:sz w:val="20"/>
      <w:szCs w:val="20"/>
    </w:rPr>
  </w:style>
  <w:style w:type="character" w:customStyle="1" w:styleId="punct1">
    <w:name w:val="punct1"/>
    <w:rsid w:val="003E08E5"/>
    <w:rPr>
      <w:b/>
      <w:bCs/>
      <w:color w:val="000000"/>
    </w:rPr>
  </w:style>
  <w:style w:type="paragraph" w:customStyle="1" w:styleId="rvps1">
    <w:name w:val="rvps1"/>
    <w:basedOn w:val="Norml"/>
    <w:rsid w:val="00370A84"/>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777">
      <w:bodyDiv w:val="1"/>
      <w:marLeft w:val="0"/>
      <w:marRight w:val="0"/>
      <w:marTop w:val="0"/>
      <w:marBottom w:val="0"/>
      <w:divBdr>
        <w:top w:val="none" w:sz="0" w:space="0" w:color="auto"/>
        <w:left w:val="none" w:sz="0" w:space="0" w:color="auto"/>
        <w:bottom w:val="none" w:sz="0" w:space="0" w:color="auto"/>
        <w:right w:val="none" w:sz="0" w:space="0" w:color="auto"/>
      </w:divBdr>
    </w:div>
    <w:div w:id="342631010">
      <w:bodyDiv w:val="1"/>
      <w:marLeft w:val="0"/>
      <w:marRight w:val="0"/>
      <w:marTop w:val="0"/>
      <w:marBottom w:val="0"/>
      <w:divBdr>
        <w:top w:val="none" w:sz="0" w:space="0" w:color="auto"/>
        <w:left w:val="none" w:sz="0" w:space="0" w:color="auto"/>
        <w:bottom w:val="none" w:sz="0" w:space="0" w:color="auto"/>
        <w:right w:val="none" w:sz="0" w:space="0" w:color="auto"/>
      </w:divBdr>
    </w:div>
    <w:div w:id="494034065">
      <w:bodyDiv w:val="1"/>
      <w:marLeft w:val="0"/>
      <w:marRight w:val="0"/>
      <w:marTop w:val="0"/>
      <w:marBottom w:val="0"/>
      <w:divBdr>
        <w:top w:val="none" w:sz="0" w:space="0" w:color="auto"/>
        <w:left w:val="none" w:sz="0" w:space="0" w:color="auto"/>
        <w:bottom w:val="none" w:sz="0" w:space="0" w:color="auto"/>
        <w:right w:val="none" w:sz="0" w:space="0" w:color="auto"/>
      </w:divBdr>
    </w:div>
    <w:div w:id="577592937">
      <w:bodyDiv w:val="1"/>
      <w:marLeft w:val="0"/>
      <w:marRight w:val="0"/>
      <w:marTop w:val="0"/>
      <w:marBottom w:val="0"/>
      <w:divBdr>
        <w:top w:val="none" w:sz="0" w:space="0" w:color="auto"/>
        <w:left w:val="none" w:sz="0" w:space="0" w:color="auto"/>
        <w:bottom w:val="none" w:sz="0" w:space="0" w:color="auto"/>
        <w:right w:val="none" w:sz="0" w:space="0" w:color="auto"/>
      </w:divBdr>
    </w:div>
    <w:div w:id="629286032">
      <w:bodyDiv w:val="1"/>
      <w:marLeft w:val="0"/>
      <w:marRight w:val="0"/>
      <w:marTop w:val="0"/>
      <w:marBottom w:val="0"/>
      <w:divBdr>
        <w:top w:val="none" w:sz="0" w:space="0" w:color="auto"/>
        <w:left w:val="none" w:sz="0" w:space="0" w:color="auto"/>
        <w:bottom w:val="none" w:sz="0" w:space="0" w:color="auto"/>
        <w:right w:val="none" w:sz="0" w:space="0" w:color="auto"/>
      </w:divBdr>
    </w:div>
    <w:div w:id="662509592">
      <w:bodyDiv w:val="1"/>
      <w:marLeft w:val="0"/>
      <w:marRight w:val="0"/>
      <w:marTop w:val="0"/>
      <w:marBottom w:val="0"/>
      <w:divBdr>
        <w:top w:val="none" w:sz="0" w:space="0" w:color="auto"/>
        <w:left w:val="none" w:sz="0" w:space="0" w:color="auto"/>
        <w:bottom w:val="none" w:sz="0" w:space="0" w:color="auto"/>
        <w:right w:val="none" w:sz="0" w:space="0" w:color="auto"/>
      </w:divBdr>
    </w:div>
    <w:div w:id="772826981">
      <w:bodyDiv w:val="1"/>
      <w:marLeft w:val="0"/>
      <w:marRight w:val="0"/>
      <w:marTop w:val="0"/>
      <w:marBottom w:val="0"/>
      <w:divBdr>
        <w:top w:val="none" w:sz="0" w:space="0" w:color="auto"/>
        <w:left w:val="none" w:sz="0" w:space="0" w:color="auto"/>
        <w:bottom w:val="none" w:sz="0" w:space="0" w:color="auto"/>
        <w:right w:val="none" w:sz="0" w:space="0" w:color="auto"/>
      </w:divBdr>
    </w:div>
    <w:div w:id="822115743">
      <w:bodyDiv w:val="1"/>
      <w:marLeft w:val="0"/>
      <w:marRight w:val="0"/>
      <w:marTop w:val="0"/>
      <w:marBottom w:val="0"/>
      <w:divBdr>
        <w:top w:val="none" w:sz="0" w:space="0" w:color="auto"/>
        <w:left w:val="none" w:sz="0" w:space="0" w:color="auto"/>
        <w:bottom w:val="none" w:sz="0" w:space="0" w:color="auto"/>
        <w:right w:val="none" w:sz="0" w:space="0" w:color="auto"/>
      </w:divBdr>
    </w:div>
    <w:div w:id="953247745">
      <w:bodyDiv w:val="1"/>
      <w:marLeft w:val="0"/>
      <w:marRight w:val="0"/>
      <w:marTop w:val="0"/>
      <w:marBottom w:val="0"/>
      <w:divBdr>
        <w:top w:val="none" w:sz="0" w:space="0" w:color="auto"/>
        <w:left w:val="none" w:sz="0" w:space="0" w:color="auto"/>
        <w:bottom w:val="none" w:sz="0" w:space="0" w:color="auto"/>
        <w:right w:val="none" w:sz="0" w:space="0" w:color="auto"/>
      </w:divBdr>
    </w:div>
    <w:div w:id="989822878">
      <w:bodyDiv w:val="1"/>
      <w:marLeft w:val="0"/>
      <w:marRight w:val="0"/>
      <w:marTop w:val="0"/>
      <w:marBottom w:val="0"/>
      <w:divBdr>
        <w:top w:val="none" w:sz="0" w:space="0" w:color="auto"/>
        <w:left w:val="none" w:sz="0" w:space="0" w:color="auto"/>
        <w:bottom w:val="none" w:sz="0" w:space="0" w:color="auto"/>
        <w:right w:val="none" w:sz="0" w:space="0" w:color="auto"/>
      </w:divBdr>
    </w:div>
    <w:div w:id="991063324">
      <w:bodyDiv w:val="1"/>
      <w:marLeft w:val="0"/>
      <w:marRight w:val="0"/>
      <w:marTop w:val="0"/>
      <w:marBottom w:val="0"/>
      <w:divBdr>
        <w:top w:val="none" w:sz="0" w:space="0" w:color="auto"/>
        <w:left w:val="none" w:sz="0" w:space="0" w:color="auto"/>
        <w:bottom w:val="none" w:sz="0" w:space="0" w:color="auto"/>
        <w:right w:val="none" w:sz="0" w:space="0" w:color="auto"/>
      </w:divBdr>
    </w:div>
    <w:div w:id="998120635">
      <w:bodyDiv w:val="1"/>
      <w:marLeft w:val="0"/>
      <w:marRight w:val="0"/>
      <w:marTop w:val="0"/>
      <w:marBottom w:val="0"/>
      <w:divBdr>
        <w:top w:val="none" w:sz="0" w:space="0" w:color="auto"/>
        <w:left w:val="none" w:sz="0" w:space="0" w:color="auto"/>
        <w:bottom w:val="none" w:sz="0" w:space="0" w:color="auto"/>
        <w:right w:val="none" w:sz="0" w:space="0" w:color="auto"/>
      </w:divBdr>
    </w:div>
    <w:div w:id="1100948662">
      <w:bodyDiv w:val="1"/>
      <w:marLeft w:val="0"/>
      <w:marRight w:val="0"/>
      <w:marTop w:val="0"/>
      <w:marBottom w:val="0"/>
      <w:divBdr>
        <w:top w:val="none" w:sz="0" w:space="0" w:color="auto"/>
        <w:left w:val="none" w:sz="0" w:space="0" w:color="auto"/>
        <w:bottom w:val="none" w:sz="0" w:space="0" w:color="auto"/>
        <w:right w:val="none" w:sz="0" w:space="0" w:color="auto"/>
      </w:divBdr>
    </w:div>
    <w:div w:id="1230386144">
      <w:bodyDiv w:val="1"/>
      <w:marLeft w:val="0"/>
      <w:marRight w:val="0"/>
      <w:marTop w:val="0"/>
      <w:marBottom w:val="0"/>
      <w:divBdr>
        <w:top w:val="none" w:sz="0" w:space="0" w:color="auto"/>
        <w:left w:val="none" w:sz="0" w:space="0" w:color="auto"/>
        <w:bottom w:val="none" w:sz="0" w:space="0" w:color="auto"/>
        <w:right w:val="none" w:sz="0" w:space="0" w:color="auto"/>
      </w:divBdr>
    </w:div>
    <w:div w:id="1237982979">
      <w:bodyDiv w:val="1"/>
      <w:marLeft w:val="0"/>
      <w:marRight w:val="0"/>
      <w:marTop w:val="0"/>
      <w:marBottom w:val="0"/>
      <w:divBdr>
        <w:top w:val="none" w:sz="0" w:space="0" w:color="auto"/>
        <w:left w:val="none" w:sz="0" w:space="0" w:color="auto"/>
        <w:bottom w:val="none" w:sz="0" w:space="0" w:color="auto"/>
        <w:right w:val="none" w:sz="0" w:space="0" w:color="auto"/>
      </w:divBdr>
    </w:div>
    <w:div w:id="1370452175">
      <w:bodyDiv w:val="1"/>
      <w:marLeft w:val="0"/>
      <w:marRight w:val="0"/>
      <w:marTop w:val="0"/>
      <w:marBottom w:val="0"/>
      <w:divBdr>
        <w:top w:val="none" w:sz="0" w:space="0" w:color="auto"/>
        <w:left w:val="none" w:sz="0" w:space="0" w:color="auto"/>
        <w:bottom w:val="none" w:sz="0" w:space="0" w:color="auto"/>
        <w:right w:val="none" w:sz="0" w:space="0" w:color="auto"/>
      </w:divBdr>
    </w:div>
    <w:div w:id="1394236543">
      <w:bodyDiv w:val="1"/>
      <w:marLeft w:val="0"/>
      <w:marRight w:val="0"/>
      <w:marTop w:val="0"/>
      <w:marBottom w:val="0"/>
      <w:divBdr>
        <w:top w:val="none" w:sz="0" w:space="0" w:color="auto"/>
        <w:left w:val="none" w:sz="0" w:space="0" w:color="auto"/>
        <w:bottom w:val="none" w:sz="0" w:space="0" w:color="auto"/>
        <w:right w:val="none" w:sz="0" w:space="0" w:color="auto"/>
      </w:divBdr>
    </w:div>
    <w:div w:id="1420179807">
      <w:bodyDiv w:val="1"/>
      <w:marLeft w:val="0"/>
      <w:marRight w:val="0"/>
      <w:marTop w:val="0"/>
      <w:marBottom w:val="0"/>
      <w:divBdr>
        <w:top w:val="none" w:sz="0" w:space="0" w:color="auto"/>
        <w:left w:val="none" w:sz="0" w:space="0" w:color="auto"/>
        <w:bottom w:val="none" w:sz="0" w:space="0" w:color="auto"/>
        <w:right w:val="none" w:sz="0" w:space="0" w:color="auto"/>
      </w:divBdr>
    </w:div>
    <w:div w:id="1435636347">
      <w:bodyDiv w:val="1"/>
      <w:marLeft w:val="0"/>
      <w:marRight w:val="0"/>
      <w:marTop w:val="0"/>
      <w:marBottom w:val="0"/>
      <w:divBdr>
        <w:top w:val="none" w:sz="0" w:space="0" w:color="auto"/>
        <w:left w:val="none" w:sz="0" w:space="0" w:color="auto"/>
        <w:bottom w:val="none" w:sz="0" w:space="0" w:color="auto"/>
        <w:right w:val="none" w:sz="0" w:space="0" w:color="auto"/>
      </w:divBdr>
    </w:div>
    <w:div w:id="1448232095">
      <w:bodyDiv w:val="1"/>
      <w:marLeft w:val="0"/>
      <w:marRight w:val="0"/>
      <w:marTop w:val="0"/>
      <w:marBottom w:val="0"/>
      <w:divBdr>
        <w:top w:val="none" w:sz="0" w:space="0" w:color="auto"/>
        <w:left w:val="none" w:sz="0" w:space="0" w:color="auto"/>
        <w:bottom w:val="none" w:sz="0" w:space="0" w:color="auto"/>
        <w:right w:val="none" w:sz="0" w:space="0" w:color="auto"/>
      </w:divBdr>
    </w:div>
    <w:div w:id="1546482506">
      <w:bodyDiv w:val="1"/>
      <w:marLeft w:val="0"/>
      <w:marRight w:val="0"/>
      <w:marTop w:val="0"/>
      <w:marBottom w:val="0"/>
      <w:divBdr>
        <w:top w:val="none" w:sz="0" w:space="0" w:color="auto"/>
        <w:left w:val="none" w:sz="0" w:space="0" w:color="auto"/>
        <w:bottom w:val="none" w:sz="0" w:space="0" w:color="auto"/>
        <w:right w:val="none" w:sz="0" w:space="0" w:color="auto"/>
      </w:divBdr>
    </w:div>
    <w:div w:id="1581209946">
      <w:bodyDiv w:val="1"/>
      <w:marLeft w:val="0"/>
      <w:marRight w:val="0"/>
      <w:marTop w:val="0"/>
      <w:marBottom w:val="0"/>
      <w:divBdr>
        <w:top w:val="none" w:sz="0" w:space="0" w:color="auto"/>
        <w:left w:val="none" w:sz="0" w:space="0" w:color="auto"/>
        <w:bottom w:val="none" w:sz="0" w:space="0" w:color="auto"/>
        <w:right w:val="none" w:sz="0" w:space="0" w:color="auto"/>
      </w:divBdr>
    </w:div>
    <w:div w:id="1741556301">
      <w:bodyDiv w:val="1"/>
      <w:marLeft w:val="0"/>
      <w:marRight w:val="0"/>
      <w:marTop w:val="0"/>
      <w:marBottom w:val="0"/>
      <w:divBdr>
        <w:top w:val="none" w:sz="0" w:space="0" w:color="auto"/>
        <w:left w:val="none" w:sz="0" w:space="0" w:color="auto"/>
        <w:bottom w:val="none" w:sz="0" w:space="0" w:color="auto"/>
        <w:right w:val="none" w:sz="0" w:space="0" w:color="auto"/>
      </w:divBdr>
    </w:div>
    <w:div w:id="1744988564">
      <w:bodyDiv w:val="1"/>
      <w:marLeft w:val="0"/>
      <w:marRight w:val="0"/>
      <w:marTop w:val="0"/>
      <w:marBottom w:val="0"/>
      <w:divBdr>
        <w:top w:val="none" w:sz="0" w:space="0" w:color="auto"/>
        <w:left w:val="none" w:sz="0" w:space="0" w:color="auto"/>
        <w:bottom w:val="none" w:sz="0" w:space="0" w:color="auto"/>
        <w:right w:val="none" w:sz="0" w:space="0" w:color="auto"/>
      </w:divBdr>
    </w:div>
    <w:div w:id="1991203599">
      <w:bodyDiv w:val="1"/>
      <w:marLeft w:val="0"/>
      <w:marRight w:val="0"/>
      <w:marTop w:val="0"/>
      <w:marBottom w:val="0"/>
      <w:divBdr>
        <w:top w:val="none" w:sz="0" w:space="0" w:color="auto"/>
        <w:left w:val="none" w:sz="0" w:space="0" w:color="auto"/>
        <w:bottom w:val="none" w:sz="0" w:space="0" w:color="auto"/>
        <w:right w:val="none" w:sz="0" w:space="0" w:color="auto"/>
      </w:divBdr>
    </w:div>
    <w:div w:id="2041659001">
      <w:bodyDiv w:val="1"/>
      <w:marLeft w:val="0"/>
      <w:marRight w:val="0"/>
      <w:marTop w:val="0"/>
      <w:marBottom w:val="0"/>
      <w:divBdr>
        <w:top w:val="none" w:sz="0" w:space="0" w:color="auto"/>
        <w:left w:val="none" w:sz="0" w:space="0" w:color="auto"/>
        <w:bottom w:val="none" w:sz="0" w:space="0" w:color="auto"/>
        <w:right w:val="none" w:sz="0" w:space="0" w:color="auto"/>
      </w:divBdr>
    </w:div>
    <w:div w:id="2089691606">
      <w:bodyDiv w:val="1"/>
      <w:marLeft w:val="0"/>
      <w:marRight w:val="0"/>
      <w:marTop w:val="0"/>
      <w:marBottom w:val="0"/>
      <w:divBdr>
        <w:top w:val="none" w:sz="0" w:space="0" w:color="auto"/>
        <w:left w:val="none" w:sz="0" w:space="0" w:color="auto"/>
        <w:bottom w:val="none" w:sz="0" w:space="0" w:color="auto"/>
        <w:right w:val="none" w:sz="0" w:space="0" w:color="auto"/>
      </w:divBdr>
    </w:div>
    <w:div w:id="2098818387">
      <w:bodyDiv w:val="1"/>
      <w:marLeft w:val="0"/>
      <w:marRight w:val="0"/>
      <w:marTop w:val="0"/>
      <w:marBottom w:val="0"/>
      <w:divBdr>
        <w:top w:val="none" w:sz="0" w:space="0" w:color="auto"/>
        <w:left w:val="none" w:sz="0" w:space="0" w:color="auto"/>
        <w:bottom w:val="none" w:sz="0" w:space="0" w:color="auto"/>
        <w:right w:val="none" w:sz="0" w:space="0" w:color="auto"/>
      </w:divBdr>
    </w:div>
    <w:div w:id="21427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simian.ro" TargetMode="External"/><Relationship Id="rId4" Type="http://schemas.openxmlformats.org/officeDocument/2006/relationships/hyperlink" Target="http://www.simian.ro" TargetMode="Externa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804</TotalTime>
  <Pages>5</Pages>
  <Words>2043</Words>
  <Characters>11647</Characters>
  <Application>Microsoft Office Word</Application>
  <DocSecurity>0</DocSecurity>
  <Lines>97</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Erika</dc:creator>
  <cp:keywords/>
  <dc:description/>
  <cp:lastModifiedBy>Garbacz Erika</cp:lastModifiedBy>
  <cp:revision>239</cp:revision>
  <cp:lastPrinted>2025-04-03T05:20:00Z</cp:lastPrinted>
  <dcterms:created xsi:type="dcterms:W3CDTF">2021-05-18T08:16:00Z</dcterms:created>
  <dcterms:modified xsi:type="dcterms:W3CDTF">2025-10-30T05:54:00Z</dcterms:modified>
</cp:coreProperties>
</file>